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A2D81" w14:textId="2AFBD0F9" w:rsidR="00080D0D" w:rsidRPr="00777CA6" w:rsidRDefault="00DD252B" w:rsidP="0045756C">
      <w:pPr>
        <w:rPr>
          <w:i/>
          <w:iCs/>
        </w:rPr>
      </w:pPr>
      <w:bookmarkStart w:id="0" w:name="_GoBack"/>
      <w:bookmarkEnd w:id="0"/>
      <w:r w:rsidRPr="009121C2">
        <w:rPr>
          <w:b/>
          <w:bCs/>
          <w:sz w:val="28"/>
          <w:szCs w:val="28"/>
        </w:rPr>
        <w:t>Alles Fake?</w:t>
      </w:r>
      <w:r w:rsidRPr="007F3F98">
        <w:rPr>
          <w:b/>
          <w:bCs/>
        </w:rPr>
        <w:t xml:space="preserve"> </w:t>
      </w:r>
      <w:r w:rsidR="00FF150B">
        <w:rPr>
          <w:b/>
          <w:bCs/>
        </w:rPr>
        <w:br/>
      </w:r>
      <w:r w:rsidR="002F172A" w:rsidRPr="00777CA6">
        <w:rPr>
          <w:i/>
          <w:iCs/>
        </w:rPr>
        <w:t xml:space="preserve">Fake News </w:t>
      </w:r>
      <w:r w:rsidR="002058CC" w:rsidRPr="00777CA6">
        <w:rPr>
          <w:i/>
          <w:iCs/>
        </w:rPr>
        <w:t>einst und jetzt</w:t>
      </w:r>
      <w:r w:rsidR="00A067E3" w:rsidRPr="00777CA6">
        <w:rPr>
          <w:i/>
          <w:iCs/>
        </w:rPr>
        <w:t xml:space="preserve">  </w:t>
      </w:r>
    </w:p>
    <w:p w14:paraId="2F3A2844" w14:textId="73FCE177" w:rsidR="00475989" w:rsidRDefault="00475989" w:rsidP="0045756C">
      <w:r w:rsidRPr="006702BD">
        <w:t xml:space="preserve">Judenpogrome, </w:t>
      </w:r>
      <w:r w:rsidR="00F03332" w:rsidRPr="006702BD">
        <w:t xml:space="preserve">Hexenverfolgung, </w:t>
      </w:r>
      <w:r w:rsidR="003C6B62" w:rsidRPr="006702BD">
        <w:t xml:space="preserve">Geisterglaube, </w:t>
      </w:r>
      <w:r w:rsidR="002D1698">
        <w:t xml:space="preserve">Wunder </w:t>
      </w:r>
      <w:r w:rsidR="003C6B62" w:rsidRPr="006702BD">
        <w:t>…</w:t>
      </w:r>
      <w:r w:rsidR="006702BD">
        <w:t xml:space="preserve"> </w:t>
      </w:r>
      <w:r w:rsidR="003C6B62" w:rsidRPr="006702BD">
        <w:br/>
      </w:r>
      <w:r w:rsidR="003C6B62" w:rsidRPr="00F9783F">
        <w:t xml:space="preserve">Alles </w:t>
      </w:r>
      <w:r w:rsidR="005833B5" w:rsidRPr="00F9783F">
        <w:t xml:space="preserve">Konsequenzen von </w:t>
      </w:r>
      <w:r w:rsidR="00F9783F" w:rsidRPr="00F9783F">
        <w:t>Fake N</w:t>
      </w:r>
      <w:r w:rsidR="00F9783F">
        <w:t xml:space="preserve">ews der Vergangenheit. </w:t>
      </w:r>
      <w:r w:rsidR="0063732B">
        <w:t xml:space="preserve">Auch wenn eine Schiffsbesatzung nach einer langen ereignislosen Reise nach </w:t>
      </w:r>
      <w:r w:rsidR="004C2220">
        <w:t>Hause kam, war es doch allzu reizvoll, zumindest von einer Begegnung mit Seeungeheuern oder Meerjungfrauen zu berichten.</w:t>
      </w:r>
      <w:r w:rsidR="006702BD">
        <w:t xml:space="preserve"> </w:t>
      </w:r>
      <w:r w:rsidR="00E770B3">
        <w:t>Wer konnte damals den Wahrheitsgehalt schon überprüfen?</w:t>
      </w:r>
      <w:r w:rsidR="004C2220">
        <w:t xml:space="preserve"> </w:t>
      </w:r>
      <w:r w:rsidR="00AD6263">
        <w:t xml:space="preserve">Und </w:t>
      </w:r>
      <w:r w:rsidR="00390A16">
        <w:t xml:space="preserve">wie hätte </w:t>
      </w:r>
      <w:r w:rsidR="00A5685E">
        <w:t xml:space="preserve">andererseits </w:t>
      </w:r>
      <w:r w:rsidR="00390A16">
        <w:t>Homer</w:t>
      </w:r>
      <w:r w:rsidR="00AD6263">
        <w:t xml:space="preserve"> die Odyss</w:t>
      </w:r>
      <w:r w:rsidR="008A30D1">
        <w:t xml:space="preserve">ee ohne </w:t>
      </w:r>
      <w:r w:rsidR="00547A94">
        <w:t>solche Berichte</w:t>
      </w:r>
      <w:r w:rsidR="00390A16">
        <w:t xml:space="preserve"> schreiben können</w:t>
      </w:r>
      <w:r w:rsidR="00547A94">
        <w:t>?</w:t>
      </w:r>
    </w:p>
    <w:p w14:paraId="02AC144E" w14:textId="3CA3DAA4" w:rsidR="00C07F6B" w:rsidRDefault="00C07F6B" w:rsidP="00C07F6B">
      <w:r>
        <w:t xml:space="preserve">Spektakuläres weiterzuerzählen scheint ein fundamentales Bedürfnis des Menschen zu sein, um auch selbst etwas vom Glanz des Spektakels abzubekommen. Nach neuesten Erkenntnissen der Gehirnforschung kann es sogar so weit gehen, dass Menschen anfangen, selbst daran zu glauben. Man kann also nie erlebte Fake News ins Gedächtnis implantieren, und anschließend erfolgt noch eine Ausschmückung (vgl. David Eagleman, S26-27). </w:t>
      </w:r>
      <w:r w:rsidRPr="00F44D06">
        <w:rPr>
          <w:lang w:val="de-DE"/>
        </w:rPr>
        <w:t>F</w:t>
      </w:r>
      <w:r>
        <w:rPr>
          <w:lang w:val="de-DE"/>
        </w:rPr>
        <w:t>akes</w:t>
      </w:r>
      <w:r w:rsidRPr="00F44D06">
        <w:rPr>
          <w:lang w:val="de-DE"/>
        </w:rPr>
        <w:t xml:space="preserve"> kann man auch als </w:t>
      </w:r>
      <w:r>
        <w:rPr>
          <w:lang w:val="de-DE"/>
        </w:rPr>
        <w:t>F</w:t>
      </w:r>
      <w:r w:rsidRPr="00F44D06">
        <w:rPr>
          <w:lang w:val="de-DE"/>
        </w:rPr>
        <w:t>arbenspiele betrachten</w:t>
      </w:r>
      <w:r>
        <w:rPr>
          <w:lang w:val="de-DE"/>
        </w:rPr>
        <w:t xml:space="preserve">, </w:t>
      </w:r>
      <w:r w:rsidRPr="00F44D06">
        <w:rPr>
          <w:lang w:val="de-DE"/>
        </w:rPr>
        <w:t>mit welche</w:t>
      </w:r>
      <w:r>
        <w:rPr>
          <w:lang w:val="de-DE"/>
        </w:rPr>
        <w:t>n</w:t>
      </w:r>
      <w:r w:rsidRPr="00F44D06">
        <w:rPr>
          <w:lang w:val="de-DE"/>
        </w:rPr>
        <w:t xml:space="preserve"> </w:t>
      </w:r>
      <w:r>
        <w:rPr>
          <w:lang w:val="de-DE"/>
        </w:rPr>
        <w:t xml:space="preserve">eine als grau erlebte Gegenwart oder </w:t>
      </w:r>
      <w:r w:rsidRPr="00F44D06">
        <w:rPr>
          <w:lang w:val="de-DE"/>
        </w:rPr>
        <w:t xml:space="preserve">Vergangenheit eingefärbt wird. </w:t>
      </w:r>
      <w:r>
        <w:t xml:space="preserve">Wahrscheinlich sind gerade in Zeiten, in denen Menschen persönlich wenig wirklich Aufregendes und Bedrohliches passiert, solche Fakes für viele die Rettung aus der Eintönigkeit und ersetzen eine anstrengende Sinnsuche in einer Massengesellschaft. </w:t>
      </w:r>
    </w:p>
    <w:p w14:paraId="4BA5DC62" w14:textId="6B866109" w:rsidR="00655988" w:rsidRDefault="00C325C5" w:rsidP="00655988">
      <w:pPr>
        <w:rPr>
          <w:lang w:val="de-DE"/>
        </w:rPr>
      </w:pPr>
      <w:r>
        <w:rPr>
          <w:lang w:val="de-DE"/>
        </w:rPr>
        <w:t xml:space="preserve">Ein anderer Aspekt </w:t>
      </w:r>
      <w:r w:rsidR="009B7CC6">
        <w:rPr>
          <w:lang w:val="de-DE"/>
        </w:rPr>
        <w:t xml:space="preserve">sollte </w:t>
      </w:r>
      <w:r w:rsidR="00E772F3">
        <w:rPr>
          <w:lang w:val="de-DE"/>
        </w:rPr>
        <w:t xml:space="preserve">ebenfalls berücksichtigt werden. </w:t>
      </w:r>
      <w:r w:rsidR="00AD6DC9" w:rsidRPr="00AD6DC9">
        <w:rPr>
          <w:lang w:val="de-DE"/>
        </w:rPr>
        <w:t>Menschen</w:t>
      </w:r>
      <w:r w:rsidR="009746C2">
        <w:rPr>
          <w:lang w:val="de-DE"/>
        </w:rPr>
        <w:t xml:space="preserve"> </w:t>
      </w:r>
      <w:r w:rsidR="00E772F3" w:rsidRPr="00AD6DC9">
        <w:rPr>
          <w:lang w:val="de-DE"/>
        </w:rPr>
        <w:t>bezeichnen</w:t>
      </w:r>
      <w:r w:rsidR="00E772F3">
        <w:rPr>
          <w:lang w:val="de-DE"/>
        </w:rPr>
        <w:t xml:space="preserve"> </w:t>
      </w:r>
      <w:r w:rsidR="009746C2">
        <w:rPr>
          <w:lang w:val="de-DE"/>
        </w:rPr>
        <w:t>gerne</w:t>
      </w:r>
      <w:r w:rsidR="00AD6DC9" w:rsidRPr="00AD6DC9">
        <w:rPr>
          <w:lang w:val="de-DE"/>
        </w:rPr>
        <w:t xml:space="preserve"> etwas als</w:t>
      </w:r>
      <w:r w:rsidR="00F42F6F">
        <w:rPr>
          <w:lang w:val="de-DE"/>
        </w:rPr>
        <w:t xml:space="preserve"> Fake</w:t>
      </w:r>
      <w:r w:rsidR="004F3DC3">
        <w:rPr>
          <w:lang w:val="de-DE"/>
        </w:rPr>
        <w:t xml:space="preserve">, </w:t>
      </w:r>
      <w:r w:rsidR="00AD6DC9" w:rsidRPr="00AD6DC9">
        <w:rPr>
          <w:lang w:val="de-DE"/>
        </w:rPr>
        <w:t xml:space="preserve">das sie nicht verstehen. </w:t>
      </w:r>
      <w:r w:rsidR="00F07AA3">
        <w:rPr>
          <w:lang w:val="de-DE"/>
        </w:rPr>
        <w:t>Dies führt dazu</w:t>
      </w:r>
      <w:r w:rsidR="00B64778">
        <w:rPr>
          <w:lang w:val="de-DE"/>
        </w:rPr>
        <w:t xml:space="preserve">, </w:t>
      </w:r>
      <w:r w:rsidR="007D434A" w:rsidRPr="007D434A">
        <w:rPr>
          <w:lang w:val="de-DE"/>
        </w:rPr>
        <w:t>dass Politiker</w:t>
      </w:r>
      <w:r w:rsidR="007D434A">
        <w:rPr>
          <w:lang w:val="de-DE"/>
        </w:rPr>
        <w:t xml:space="preserve"> und Medien</w:t>
      </w:r>
      <w:r w:rsidR="007D434A" w:rsidRPr="007D434A">
        <w:rPr>
          <w:lang w:val="de-DE"/>
        </w:rPr>
        <w:t>, welche sich eine</w:t>
      </w:r>
      <w:r w:rsidR="007355BD">
        <w:rPr>
          <w:lang w:val="de-DE"/>
        </w:rPr>
        <w:t>r</w:t>
      </w:r>
      <w:r w:rsidR="007D434A" w:rsidRPr="007D434A">
        <w:rPr>
          <w:lang w:val="de-DE"/>
        </w:rPr>
        <w:t xml:space="preserve"> sehr einfache</w:t>
      </w:r>
      <w:r w:rsidR="007355BD">
        <w:rPr>
          <w:lang w:val="de-DE"/>
        </w:rPr>
        <w:t>n</w:t>
      </w:r>
      <w:r w:rsidR="007D434A" w:rsidRPr="007D434A">
        <w:rPr>
          <w:lang w:val="de-DE"/>
        </w:rPr>
        <w:t xml:space="preserve"> Sprache bedienen, </w:t>
      </w:r>
      <w:r w:rsidR="00780E00">
        <w:rPr>
          <w:lang w:val="de-DE"/>
        </w:rPr>
        <w:t xml:space="preserve">von weniger gebildeten Menschen </w:t>
      </w:r>
      <w:r w:rsidR="007D434A" w:rsidRPr="007D434A">
        <w:rPr>
          <w:lang w:val="de-DE"/>
        </w:rPr>
        <w:t xml:space="preserve">als glaubwürdiger </w:t>
      </w:r>
      <w:r w:rsidR="00753FBD">
        <w:rPr>
          <w:lang w:val="de-DE"/>
        </w:rPr>
        <w:t>an</w:t>
      </w:r>
      <w:r w:rsidR="007D434A" w:rsidRPr="007D434A">
        <w:rPr>
          <w:lang w:val="de-DE"/>
        </w:rPr>
        <w:t xml:space="preserve">gesehen werden als solche, welche komplexe Probleme mit komplexer Sprache </w:t>
      </w:r>
      <w:r w:rsidR="00753FBD">
        <w:rPr>
          <w:lang w:val="de-DE"/>
        </w:rPr>
        <w:t xml:space="preserve">zu </w:t>
      </w:r>
      <w:r w:rsidR="007D434A" w:rsidRPr="007D434A">
        <w:rPr>
          <w:lang w:val="de-DE"/>
        </w:rPr>
        <w:t>erklären versuchen</w:t>
      </w:r>
      <w:r w:rsidR="00753FBD">
        <w:rPr>
          <w:lang w:val="de-DE"/>
        </w:rPr>
        <w:t>.</w:t>
      </w:r>
      <w:r w:rsidR="007D434A" w:rsidRPr="007D434A">
        <w:rPr>
          <w:lang w:val="de-DE"/>
        </w:rPr>
        <w:t xml:space="preserve"> </w:t>
      </w:r>
      <w:r w:rsidR="00312290">
        <w:rPr>
          <w:lang w:val="de-DE"/>
        </w:rPr>
        <w:t>„Einfache</w:t>
      </w:r>
      <w:r w:rsidR="00C33B9B">
        <w:rPr>
          <w:lang w:val="de-DE"/>
        </w:rPr>
        <w:t>“</w:t>
      </w:r>
      <w:r w:rsidR="001E66DB" w:rsidRPr="001E66DB">
        <w:rPr>
          <w:lang w:val="de-DE"/>
        </w:rPr>
        <w:t xml:space="preserve"> Menschen entwickeln häufig </w:t>
      </w:r>
      <w:r w:rsidR="004912E9">
        <w:rPr>
          <w:lang w:val="de-DE"/>
        </w:rPr>
        <w:t>e</w:t>
      </w:r>
      <w:r w:rsidR="001E66DB" w:rsidRPr="001E66DB">
        <w:rPr>
          <w:lang w:val="de-DE"/>
        </w:rPr>
        <w:t xml:space="preserve">ine </w:t>
      </w:r>
      <w:r w:rsidR="001E66DB">
        <w:rPr>
          <w:lang w:val="de-DE"/>
        </w:rPr>
        <w:t>A</w:t>
      </w:r>
      <w:r w:rsidR="001E66DB" w:rsidRPr="001E66DB">
        <w:rPr>
          <w:lang w:val="de-DE"/>
        </w:rPr>
        <w:t>bwehrhaltung gegen alles</w:t>
      </w:r>
      <w:r w:rsidR="005F36B1">
        <w:rPr>
          <w:lang w:val="de-DE"/>
        </w:rPr>
        <w:t xml:space="preserve"> „Komplizierte“</w:t>
      </w:r>
      <w:r w:rsidR="004912E9" w:rsidRPr="004912E9">
        <w:rPr>
          <w:lang w:val="de-DE"/>
        </w:rPr>
        <w:t>.</w:t>
      </w:r>
      <w:r w:rsidR="001E66DB" w:rsidRPr="001E66DB">
        <w:rPr>
          <w:lang w:val="de-DE"/>
        </w:rPr>
        <w:t xml:space="preserve"> </w:t>
      </w:r>
      <w:r w:rsidR="003B4A4A" w:rsidRPr="003B4A4A">
        <w:rPr>
          <w:lang w:val="de-DE"/>
        </w:rPr>
        <w:t xml:space="preserve">Für sie ist das alles Fake, vor allem wenn es von </w:t>
      </w:r>
      <w:r w:rsidR="003B4A4A">
        <w:rPr>
          <w:lang w:val="de-DE"/>
        </w:rPr>
        <w:t>„I</w:t>
      </w:r>
      <w:r w:rsidR="003B4A4A" w:rsidRPr="003B4A4A">
        <w:rPr>
          <w:lang w:val="de-DE"/>
        </w:rPr>
        <w:t>ntellektuellen</w:t>
      </w:r>
      <w:r w:rsidR="003B4A4A">
        <w:rPr>
          <w:lang w:val="de-DE"/>
        </w:rPr>
        <w:t>“</w:t>
      </w:r>
      <w:r w:rsidR="003B4A4A" w:rsidRPr="003B4A4A">
        <w:rPr>
          <w:lang w:val="de-DE"/>
        </w:rPr>
        <w:t xml:space="preserve"> kommt</w:t>
      </w:r>
      <w:r w:rsidR="003B4A4A">
        <w:rPr>
          <w:lang w:val="de-DE"/>
        </w:rPr>
        <w:t>,</w:t>
      </w:r>
      <w:r w:rsidR="003B4A4A" w:rsidRPr="003B4A4A">
        <w:rPr>
          <w:lang w:val="de-DE"/>
        </w:rPr>
        <w:t xml:space="preserve"> gegen welche sie sowieso Vorbehalte haben</w:t>
      </w:r>
      <w:r w:rsidR="00CA7C75">
        <w:rPr>
          <w:lang w:val="de-DE"/>
        </w:rPr>
        <w:t>, da sie nicht „ihre</w:t>
      </w:r>
      <w:r w:rsidR="00F92DFA">
        <w:rPr>
          <w:lang w:val="de-DE"/>
        </w:rPr>
        <w:t xml:space="preserve"> Sprache“ sprechen.</w:t>
      </w:r>
      <w:r w:rsidR="003B4A4A">
        <w:rPr>
          <w:lang w:val="de-DE"/>
        </w:rPr>
        <w:t xml:space="preserve"> </w:t>
      </w:r>
      <w:r w:rsidR="00CF07DF" w:rsidRPr="00CF07DF">
        <w:rPr>
          <w:lang w:val="de-DE"/>
        </w:rPr>
        <w:t>Populisten machen sich das liebend gerne zunutze</w:t>
      </w:r>
      <w:r w:rsidR="00CF07DF">
        <w:rPr>
          <w:lang w:val="de-DE"/>
        </w:rPr>
        <w:t>.</w:t>
      </w:r>
      <w:r w:rsidR="00CF07DF" w:rsidRPr="00CF07DF">
        <w:rPr>
          <w:lang w:val="de-DE"/>
        </w:rPr>
        <w:t xml:space="preserve"> </w:t>
      </w:r>
      <w:r w:rsidR="003B4A4A" w:rsidRPr="003B4A4A">
        <w:rPr>
          <w:lang w:val="de-DE"/>
        </w:rPr>
        <w:t xml:space="preserve"> </w:t>
      </w:r>
    </w:p>
    <w:p w14:paraId="67BBFCDD" w14:textId="352FBD75" w:rsidR="00C3528A" w:rsidRDefault="00813DCD" w:rsidP="00655988">
      <w:pPr>
        <w:rPr>
          <w:lang w:val="de-DE"/>
        </w:rPr>
      </w:pPr>
      <w:r w:rsidRPr="00813DCD">
        <w:rPr>
          <w:lang w:val="de-DE"/>
        </w:rPr>
        <w:t xml:space="preserve">Verantwortungsvolle Politiker </w:t>
      </w:r>
      <w:r w:rsidR="00864330" w:rsidRPr="00864330">
        <w:rPr>
          <w:lang w:val="de-DE"/>
        </w:rPr>
        <w:t>und auch Wissenschaftler stehen hier vor einem Dilemma</w:t>
      </w:r>
      <w:r w:rsidR="00864330">
        <w:rPr>
          <w:lang w:val="de-DE"/>
        </w:rPr>
        <w:t xml:space="preserve">. </w:t>
      </w:r>
      <w:r w:rsidR="00342243" w:rsidRPr="00C3528A">
        <w:rPr>
          <w:lang w:val="de-DE"/>
        </w:rPr>
        <w:t xml:space="preserve">Je gründlicher </w:t>
      </w:r>
      <w:r w:rsidR="00671B4F">
        <w:rPr>
          <w:lang w:val="de-DE"/>
        </w:rPr>
        <w:t xml:space="preserve">und detaillierter </w:t>
      </w:r>
      <w:r w:rsidR="0015386B">
        <w:rPr>
          <w:lang w:val="de-DE"/>
        </w:rPr>
        <w:t>sie etwas erklären</w:t>
      </w:r>
      <w:r w:rsidR="00342243" w:rsidRPr="00C3528A">
        <w:rPr>
          <w:lang w:val="de-DE"/>
        </w:rPr>
        <w:t>, desto weniger wird es verstanden</w:t>
      </w:r>
      <w:r w:rsidR="0015386B">
        <w:rPr>
          <w:lang w:val="de-DE"/>
        </w:rPr>
        <w:t>.</w:t>
      </w:r>
      <w:r w:rsidR="00342243" w:rsidRPr="00C3528A">
        <w:rPr>
          <w:lang w:val="de-DE"/>
        </w:rPr>
        <w:t xml:space="preserve"> </w:t>
      </w:r>
      <w:r w:rsidR="0015386B">
        <w:rPr>
          <w:lang w:val="de-DE"/>
        </w:rPr>
        <w:t>D</w:t>
      </w:r>
      <w:r w:rsidR="00342243" w:rsidRPr="00C3528A">
        <w:rPr>
          <w:lang w:val="de-DE"/>
        </w:rPr>
        <w:t>azu</w:t>
      </w:r>
      <w:r w:rsidR="0015386B">
        <w:rPr>
          <w:lang w:val="de-DE"/>
        </w:rPr>
        <w:t xml:space="preserve"> </w:t>
      </w:r>
      <w:r w:rsidR="0017165F">
        <w:rPr>
          <w:lang w:val="de-DE"/>
        </w:rPr>
        <w:t>kommt noch</w:t>
      </w:r>
      <w:r w:rsidR="00342243" w:rsidRPr="00C3528A">
        <w:rPr>
          <w:lang w:val="de-DE"/>
        </w:rPr>
        <w:t xml:space="preserve">, </w:t>
      </w:r>
      <w:r w:rsidR="0017165F">
        <w:rPr>
          <w:lang w:val="de-DE"/>
        </w:rPr>
        <w:t xml:space="preserve">dass </w:t>
      </w:r>
      <w:r w:rsidR="00342243" w:rsidRPr="00C3528A">
        <w:rPr>
          <w:lang w:val="de-DE"/>
        </w:rPr>
        <w:t>Menschen es lieber sehen</w:t>
      </w:r>
      <w:r w:rsidR="0017165F">
        <w:rPr>
          <w:lang w:val="de-DE"/>
        </w:rPr>
        <w:t xml:space="preserve">, </w:t>
      </w:r>
      <w:r w:rsidR="003C48BB">
        <w:rPr>
          <w:lang w:val="de-DE"/>
        </w:rPr>
        <w:t>w</w:t>
      </w:r>
      <w:r w:rsidR="003C48BB" w:rsidRPr="003C48BB">
        <w:rPr>
          <w:lang w:val="de-DE"/>
        </w:rPr>
        <w:t>enn ihre Meinungen und Vorurteile bestätigt werden</w:t>
      </w:r>
      <w:r w:rsidR="003C48BB">
        <w:rPr>
          <w:lang w:val="de-DE"/>
        </w:rPr>
        <w:t xml:space="preserve">. </w:t>
      </w:r>
      <w:r w:rsidR="00421842" w:rsidRPr="00421842">
        <w:rPr>
          <w:lang w:val="de-DE"/>
        </w:rPr>
        <w:t xml:space="preserve">Die Versuchung ist daher groß, auf Populisten mit Populismus zu </w:t>
      </w:r>
      <w:r w:rsidR="00421842">
        <w:rPr>
          <w:lang w:val="de-DE"/>
        </w:rPr>
        <w:t>a</w:t>
      </w:r>
      <w:r w:rsidR="00421842" w:rsidRPr="00421842">
        <w:rPr>
          <w:lang w:val="de-DE"/>
        </w:rPr>
        <w:t>ntworten</w:t>
      </w:r>
      <w:r w:rsidR="00F1424D">
        <w:rPr>
          <w:lang w:val="de-DE"/>
        </w:rPr>
        <w:t xml:space="preserve">, </w:t>
      </w:r>
      <w:r w:rsidR="006A5EC2">
        <w:rPr>
          <w:lang w:val="de-DE"/>
        </w:rPr>
        <w:t>w</w:t>
      </w:r>
      <w:r w:rsidR="006A5EC2" w:rsidRPr="006A5EC2">
        <w:rPr>
          <w:lang w:val="de-DE"/>
        </w:rPr>
        <w:t xml:space="preserve">as </w:t>
      </w:r>
      <w:r w:rsidR="006A5EC2">
        <w:rPr>
          <w:lang w:val="de-DE"/>
        </w:rPr>
        <w:t xml:space="preserve">für die Lösung </w:t>
      </w:r>
      <w:r w:rsidR="00F27349">
        <w:rPr>
          <w:lang w:val="de-DE"/>
        </w:rPr>
        <w:t>von</w:t>
      </w:r>
      <w:r w:rsidR="006A5EC2">
        <w:rPr>
          <w:lang w:val="de-DE"/>
        </w:rPr>
        <w:t xml:space="preserve"> Probleme</w:t>
      </w:r>
      <w:r w:rsidR="00F27349">
        <w:rPr>
          <w:lang w:val="de-DE"/>
        </w:rPr>
        <w:t>n</w:t>
      </w:r>
      <w:r w:rsidR="006A5EC2" w:rsidRPr="006A5EC2">
        <w:rPr>
          <w:lang w:val="de-DE"/>
        </w:rPr>
        <w:t xml:space="preserve"> natürlich alles andere als zuträglich ist</w:t>
      </w:r>
      <w:r w:rsidR="006A5EC2">
        <w:rPr>
          <w:lang w:val="de-DE"/>
        </w:rPr>
        <w:t>.</w:t>
      </w:r>
      <w:r w:rsidR="00D36640">
        <w:rPr>
          <w:lang w:val="de-DE"/>
        </w:rPr>
        <w:t xml:space="preserve"> </w:t>
      </w:r>
    </w:p>
    <w:p w14:paraId="41605D94" w14:textId="7BD02A47" w:rsidR="000B56C1" w:rsidRDefault="00621539" w:rsidP="00ED269D">
      <w:r w:rsidRPr="00C3528A">
        <w:rPr>
          <w:lang w:val="de-DE"/>
        </w:rPr>
        <w:t>Die Unwissenheit und Leichtgläubigkeit von Menschen wurde</w:t>
      </w:r>
      <w:r w:rsidR="007674CD" w:rsidRPr="00C3528A">
        <w:rPr>
          <w:lang w:val="de-DE"/>
        </w:rPr>
        <w:t>n</w:t>
      </w:r>
      <w:r w:rsidRPr="00C3528A">
        <w:rPr>
          <w:lang w:val="de-DE"/>
        </w:rPr>
        <w:t xml:space="preserve"> von Politikern schon immer</w:t>
      </w:r>
      <w:r w:rsidRPr="00C3528A">
        <w:rPr>
          <w:sz w:val="24"/>
          <w:szCs w:val="24"/>
          <w:lang w:val="de-DE"/>
        </w:rPr>
        <w:t xml:space="preserve"> genutzt, um </w:t>
      </w:r>
      <w:r w:rsidR="007674CD" w:rsidRPr="00C3528A">
        <w:rPr>
          <w:sz w:val="24"/>
          <w:szCs w:val="24"/>
          <w:lang w:val="de-DE"/>
        </w:rPr>
        <w:t xml:space="preserve">unter </w:t>
      </w:r>
      <w:r w:rsidR="007674CD">
        <w:rPr>
          <w:lang w:val="de-DE"/>
        </w:rPr>
        <w:t>Anwendung</w:t>
      </w:r>
      <w:r w:rsidRPr="00621539">
        <w:rPr>
          <w:lang w:val="de-DE"/>
        </w:rPr>
        <w:t xml:space="preserve"> von Fake News an die Macht zu kommen. </w:t>
      </w:r>
      <w:r w:rsidR="007674CD" w:rsidRPr="007674CD">
        <w:rPr>
          <w:lang w:val="de-DE"/>
        </w:rPr>
        <w:t>Peisistratos</w:t>
      </w:r>
      <w:r w:rsidR="007674CD">
        <w:rPr>
          <w:lang w:val="de-DE"/>
        </w:rPr>
        <w:t xml:space="preserve"> </w:t>
      </w:r>
      <w:r w:rsidR="00100B9E">
        <w:rPr>
          <w:lang w:val="de-DE"/>
        </w:rPr>
        <w:t>erstürmte</w:t>
      </w:r>
      <w:r w:rsidR="00100B9E" w:rsidRPr="00100B9E">
        <w:rPr>
          <w:lang w:val="de-DE"/>
        </w:rPr>
        <w:t xml:space="preserve"> auf einem Wagen Athen,</w:t>
      </w:r>
      <w:r w:rsidR="00100B9E">
        <w:rPr>
          <w:lang w:val="de-DE"/>
        </w:rPr>
        <w:t xml:space="preserve"> indem er</w:t>
      </w:r>
      <w:r w:rsidR="00100B9E" w:rsidRPr="00100B9E">
        <w:rPr>
          <w:lang w:val="de-DE"/>
        </w:rPr>
        <w:t xml:space="preserve"> neben sich eine als Athene verkleidete Frau</w:t>
      </w:r>
      <w:r w:rsidR="00D86F02">
        <w:rPr>
          <w:lang w:val="de-DE"/>
        </w:rPr>
        <w:t xml:space="preserve"> setzte</w:t>
      </w:r>
      <w:r w:rsidR="00100B9E" w:rsidRPr="00100B9E">
        <w:rPr>
          <w:lang w:val="de-DE"/>
        </w:rPr>
        <w:t xml:space="preserve">. </w:t>
      </w:r>
      <w:r w:rsidR="00E131CC">
        <w:rPr>
          <w:lang w:val="de-DE"/>
        </w:rPr>
        <w:t>D</w:t>
      </w:r>
      <w:r w:rsidR="00D86F02">
        <w:rPr>
          <w:lang w:val="de-DE"/>
        </w:rPr>
        <w:t xml:space="preserve">ie </w:t>
      </w:r>
      <w:r w:rsidR="00100B9E" w:rsidRPr="00100B9E">
        <w:rPr>
          <w:lang w:val="de-DE"/>
        </w:rPr>
        <w:t>Athener</w:t>
      </w:r>
      <w:r w:rsidR="002506F5">
        <w:rPr>
          <w:lang w:val="de-DE"/>
        </w:rPr>
        <w:t xml:space="preserve"> </w:t>
      </w:r>
      <w:r w:rsidR="00E131CC">
        <w:rPr>
          <w:lang w:val="de-DE"/>
        </w:rPr>
        <w:t xml:space="preserve">wurden </w:t>
      </w:r>
      <w:r w:rsidR="002506F5">
        <w:rPr>
          <w:lang w:val="de-DE"/>
        </w:rPr>
        <w:t>überzeugt</w:t>
      </w:r>
      <w:r w:rsidR="00100B9E" w:rsidRPr="00100B9E">
        <w:rPr>
          <w:lang w:val="de-DE"/>
        </w:rPr>
        <w:t xml:space="preserve">, dass es sich hierbei wirklich um die Schutzgöttin der Stadt handelte. </w:t>
      </w:r>
      <w:r w:rsidR="00D40E69">
        <w:rPr>
          <w:lang w:val="de-DE"/>
        </w:rPr>
        <w:t>Sie</w:t>
      </w:r>
      <w:r w:rsidR="00100B9E" w:rsidRPr="00100B9E">
        <w:rPr>
          <w:lang w:val="de-DE"/>
        </w:rPr>
        <w:t xml:space="preserve"> </w:t>
      </w:r>
      <w:r w:rsidR="00D40E69">
        <w:rPr>
          <w:lang w:val="de-DE"/>
        </w:rPr>
        <w:t>akzeptierten</w:t>
      </w:r>
      <w:r w:rsidR="00100B9E" w:rsidRPr="00100B9E">
        <w:rPr>
          <w:lang w:val="de-DE"/>
        </w:rPr>
        <w:t xml:space="preserve"> dies</w:t>
      </w:r>
      <w:r w:rsidR="00D40E69">
        <w:rPr>
          <w:lang w:val="de-DE"/>
        </w:rPr>
        <w:t>es</w:t>
      </w:r>
      <w:r w:rsidR="00100B9E" w:rsidRPr="00100B9E">
        <w:rPr>
          <w:lang w:val="de-DE"/>
        </w:rPr>
        <w:t xml:space="preserve"> Zeichen und </w:t>
      </w:r>
      <w:r w:rsidR="00BE22C5">
        <w:rPr>
          <w:lang w:val="de-DE"/>
        </w:rPr>
        <w:t>erhoben</w:t>
      </w:r>
      <w:r w:rsidR="00100B9E" w:rsidRPr="00100B9E">
        <w:rPr>
          <w:lang w:val="de-DE"/>
        </w:rPr>
        <w:t xml:space="preserve"> Peisistratos </w:t>
      </w:r>
      <w:r w:rsidR="00BE22C5">
        <w:rPr>
          <w:lang w:val="de-DE"/>
        </w:rPr>
        <w:t>zum</w:t>
      </w:r>
      <w:r w:rsidR="00100B9E" w:rsidRPr="00100B9E">
        <w:rPr>
          <w:lang w:val="de-DE"/>
        </w:rPr>
        <w:t xml:space="preserve"> Tyrannen</w:t>
      </w:r>
      <w:r w:rsidR="00563303">
        <w:rPr>
          <w:lang w:val="de-DE"/>
        </w:rPr>
        <w:t xml:space="preserve"> (</w:t>
      </w:r>
      <w:r w:rsidR="007F2B04">
        <w:t>21.07.2019, URL:</w:t>
      </w:r>
      <w:r w:rsidR="007F2B04">
        <w:rPr>
          <w:lang w:val="de-DE"/>
        </w:rPr>
        <w:t xml:space="preserve"> </w:t>
      </w:r>
      <w:hyperlink r:id="rId6" w:history="1">
        <w:r w:rsidR="007F2B04" w:rsidRPr="00C75410">
          <w:rPr>
            <w:rStyle w:val="Hyperlink"/>
          </w:rPr>
          <w:t>https://de.wikipedia.org/wiki/Peisistratos</w:t>
        </w:r>
      </w:hyperlink>
      <w:r w:rsidR="007F2B04">
        <w:t>)</w:t>
      </w:r>
      <w:r w:rsidR="008D2B0F">
        <w:t>.</w:t>
      </w:r>
    </w:p>
    <w:p w14:paraId="7BF2CE51" w14:textId="0982F0C3" w:rsidR="00030134" w:rsidRDefault="001573FF" w:rsidP="00ED269D">
      <w:pPr>
        <w:rPr>
          <w:lang w:val="de-DE"/>
        </w:rPr>
      </w:pPr>
      <w:r w:rsidRPr="001573FF">
        <w:rPr>
          <w:lang w:val="de-DE"/>
        </w:rPr>
        <w:t>Besonders in Kriegs</w:t>
      </w:r>
      <w:r>
        <w:rPr>
          <w:lang w:val="de-DE"/>
        </w:rPr>
        <w:t>-</w:t>
      </w:r>
      <w:r w:rsidRPr="001573FF">
        <w:rPr>
          <w:lang w:val="de-DE"/>
        </w:rPr>
        <w:t xml:space="preserve"> und </w:t>
      </w:r>
      <w:r>
        <w:rPr>
          <w:lang w:val="de-DE"/>
        </w:rPr>
        <w:t>N</w:t>
      </w:r>
      <w:r w:rsidRPr="001573FF">
        <w:rPr>
          <w:lang w:val="de-DE"/>
        </w:rPr>
        <w:t xml:space="preserve">otzeiten sind und </w:t>
      </w:r>
      <w:r>
        <w:rPr>
          <w:lang w:val="de-DE"/>
        </w:rPr>
        <w:t>waren</w:t>
      </w:r>
      <w:r w:rsidRPr="001573FF">
        <w:rPr>
          <w:lang w:val="de-DE"/>
        </w:rPr>
        <w:t xml:space="preserve"> Fake News an der Tagesordnung. </w:t>
      </w:r>
      <w:r w:rsidR="008C0006">
        <w:rPr>
          <w:lang w:val="de-DE"/>
        </w:rPr>
        <w:t>Als beispielsweise</w:t>
      </w:r>
      <w:r w:rsidR="008C0006" w:rsidRPr="008C0006">
        <w:rPr>
          <w:lang w:val="de-DE"/>
        </w:rPr>
        <w:t xml:space="preserve"> </w:t>
      </w:r>
      <w:r w:rsidR="00AC10DF">
        <w:rPr>
          <w:lang w:val="de-DE"/>
        </w:rPr>
        <w:t>A</w:t>
      </w:r>
      <w:r w:rsidR="008C0006" w:rsidRPr="008C0006">
        <w:rPr>
          <w:lang w:val="de-DE"/>
        </w:rPr>
        <w:t xml:space="preserve">nfang der 17. Jahrhunderts sowohl die </w:t>
      </w:r>
      <w:r w:rsidR="00AC10DF">
        <w:rPr>
          <w:lang w:val="de-DE"/>
        </w:rPr>
        <w:t>als K</w:t>
      </w:r>
      <w:r w:rsidR="008C0006" w:rsidRPr="008C0006">
        <w:rPr>
          <w:lang w:val="de-DE"/>
        </w:rPr>
        <w:t xml:space="preserve">leine </w:t>
      </w:r>
      <w:r w:rsidR="00AC10DF">
        <w:rPr>
          <w:lang w:val="de-DE"/>
        </w:rPr>
        <w:t>Eisz</w:t>
      </w:r>
      <w:r w:rsidR="008C0006" w:rsidRPr="008C0006">
        <w:rPr>
          <w:lang w:val="de-DE"/>
        </w:rPr>
        <w:t>eit</w:t>
      </w:r>
      <w:r w:rsidR="00AC10DF">
        <w:rPr>
          <w:lang w:val="de-DE"/>
        </w:rPr>
        <w:t xml:space="preserve"> bezeichnete </w:t>
      </w:r>
      <w:r w:rsidR="00C514FE">
        <w:rPr>
          <w:lang w:val="de-DE"/>
        </w:rPr>
        <w:t>Abkühlung</w:t>
      </w:r>
      <w:r w:rsidR="008C0006" w:rsidRPr="008C0006">
        <w:rPr>
          <w:lang w:val="de-DE"/>
        </w:rPr>
        <w:t xml:space="preserve"> als auch der 30</w:t>
      </w:r>
      <w:r w:rsidR="00C514FE">
        <w:rPr>
          <w:lang w:val="de-DE"/>
        </w:rPr>
        <w:t>-</w:t>
      </w:r>
      <w:r w:rsidR="008C0006" w:rsidRPr="008C0006">
        <w:rPr>
          <w:lang w:val="de-DE"/>
        </w:rPr>
        <w:t xml:space="preserve">jährige Krieg vielen Menschen Not und </w:t>
      </w:r>
      <w:r w:rsidR="00835C00">
        <w:rPr>
          <w:lang w:val="de-DE"/>
        </w:rPr>
        <w:t>Hunger</w:t>
      </w:r>
      <w:r w:rsidR="008C0006" w:rsidRPr="008C0006">
        <w:rPr>
          <w:lang w:val="de-DE"/>
        </w:rPr>
        <w:t xml:space="preserve"> brachte, war man auf der Suche nach </w:t>
      </w:r>
      <w:r w:rsidR="00835C00">
        <w:rPr>
          <w:lang w:val="de-DE"/>
        </w:rPr>
        <w:t>S</w:t>
      </w:r>
      <w:r w:rsidR="008C0006" w:rsidRPr="008C0006">
        <w:rPr>
          <w:lang w:val="de-DE"/>
        </w:rPr>
        <w:t>ündenböcken</w:t>
      </w:r>
      <w:r w:rsidR="000C187B">
        <w:rPr>
          <w:lang w:val="de-DE"/>
        </w:rPr>
        <w:t xml:space="preserve"> auch in den eigenen Reihen. </w:t>
      </w:r>
      <w:r w:rsidR="00295896" w:rsidRPr="00295896">
        <w:rPr>
          <w:lang w:val="de-DE"/>
        </w:rPr>
        <w:t xml:space="preserve">Horrorgeschichten über </w:t>
      </w:r>
      <w:r w:rsidR="00295896">
        <w:rPr>
          <w:lang w:val="de-DE"/>
        </w:rPr>
        <w:t>U</w:t>
      </w:r>
      <w:r w:rsidR="00295896" w:rsidRPr="00295896">
        <w:rPr>
          <w:lang w:val="de-DE"/>
        </w:rPr>
        <w:t>ngeheuer und Hexen wurden mit</w:t>
      </w:r>
      <w:r w:rsidR="00295896">
        <w:rPr>
          <w:lang w:val="de-DE"/>
        </w:rPr>
        <w:t>h</w:t>
      </w:r>
      <w:r w:rsidR="00295896" w:rsidRPr="00295896">
        <w:rPr>
          <w:lang w:val="de-DE"/>
        </w:rPr>
        <w:t xml:space="preserve">ilfe von </w:t>
      </w:r>
      <w:r w:rsidR="00295896">
        <w:rPr>
          <w:lang w:val="de-DE"/>
        </w:rPr>
        <w:t>F</w:t>
      </w:r>
      <w:r w:rsidR="00295896" w:rsidRPr="00295896">
        <w:rPr>
          <w:lang w:val="de-DE"/>
        </w:rPr>
        <w:t xml:space="preserve">lugblättern verbreitet und lösten auch eine neue Welle des </w:t>
      </w:r>
      <w:r w:rsidR="00295896">
        <w:rPr>
          <w:lang w:val="de-DE"/>
        </w:rPr>
        <w:t>Hexenwah</w:t>
      </w:r>
      <w:r w:rsidR="00CE4C67">
        <w:rPr>
          <w:lang w:val="de-DE"/>
        </w:rPr>
        <w:t>ns</w:t>
      </w:r>
      <w:r w:rsidR="00295896" w:rsidRPr="00295896">
        <w:rPr>
          <w:lang w:val="de-DE"/>
        </w:rPr>
        <w:t xml:space="preserve"> aus</w:t>
      </w:r>
      <w:r w:rsidR="00CE4C67">
        <w:rPr>
          <w:lang w:val="de-DE"/>
        </w:rPr>
        <w:t xml:space="preserve">. </w:t>
      </w:r>
      <w:r w:rsidR="00933DEB" w:rsidRPr="00933DEB">
        <w:rPr>
          <w:lang w:val="de-DE"/>
        </w:rPr>
        <w:t xml:space="preserve">Die </w:t>
      </w:r>
      <w:r w:rsidR="000408C5">
        <w:rPr>
          <w:lang w:val="de-DE"/>
        </w:rPr>
        <w:t>Obrigkeiten</w:t>
      </w:r>
      <w:r w:rsidR="00933DEB" w:rsidRPr="00933DEB">
        <w:rPr>
          <w:lang w:val="de-DE"/>
        </w:rPr>
        <w:t xml:space="preserve"> gaben dem </w:t>
      </w:r>
      <w:r w:rsidR="00540E5D">
        <w:rPr>
          <w:lang w:val="de-DE"/>
        </w:rPr>
        <w:t>D</w:t>
      </w:r>
      <w:r w:rsidR="00933DEB" w:rsidRPr="00933DEB">
        <w:rPr>
          <w:lang w:val="de-DE"/>
        </w:rPr>
        <w:t xml:space="preserve">rängen nach Verhaftung und Verurteilung der </w:t>
      </w:r>
      <w:r w:rsidR="00540E5D">
        <w:rPr>
          <w:lang w:val="de-DE"/>
        </w:rPr>
        <w:t>Hexen</w:t>
      </w:r>
      <w:r w:rsidR="00933DEB" w:rsidRPr="00933DEB">
        <w:rPr>
          <w:lang w:val="de-DE"/>
        </w:rPr>
        <w:t xml:space="preserve"> nach</w:t>
      </w:r>
      <w:r w:rsidR="00540E5D">
        <w:rPr>
          <w:lang w:val="de-DE"/>
        </w:rPr>
        <w:t xml:space="preserve">, </w:t>
      </w:r>
      <w:r w:rsidR="00933DEB" w:rsidRPr="00933DEB">
        <w:rPr>
          <w:lang w:val="de-DE"/>
        </w:rPr>
        <w:t>da sie</w:t>
      </w:r>
      <w:r w:rsidR="000408C5">
        <w:rPr>
          <w:lang w:val="de-DE"/>
        </w:rPr>
        <w:t xml:space="preserve"> damit die Unzufriedenheit kanalisieren und</w:t>
      </w:r>
      <w:r w:rsidR="00933DEB" w:rsidRPr="00933DEB">
        <w:rPr>
          <w:lang w:val="de-DE"/>
        </w:rPr>
        <w:t xml:space="preserve"> den Zorn des </w:t>
      </w:r>
      <w:r w:rsidR="00151314">
        <w:rPr>
          <w:lang w:val="de-DE"/>
        </w:rPr>
        <w:t>V</w:t>
      </w:r>
      <w:r w:rsidR="00933DEB" w:rsidRPr="00933DEB">
        <w:rPr>
          <w:lang w:val="de-DE"/>
        </w:rPr>
        <w:t xml:space="preserve">olkes </w:t>
      </w:r>
      <w:r w:rsidR="00151314" w:rsidRPr="00933DEB">
        <w:rPr>
          <w:lang w:val="de-DE"/>
        </w:rPr>
        <w:t xml:space="preserve">nicht </w:t>
      </w:r>
      <w:r w:rsidR="00933DEB" w:rsidRPr="00933DEB">
        <w:rPr>
          <w:lang w:val="de-DE"/>
        </w:rPr>
        <w:t xml:space="preserve">auf sich lenken wollten. </w:t>
      </w:r>
      <w:r w:rsidR="0034780E" w:rsidRPr="0034780E">
        <w:rPr>
          <w:lang w:val="de-DE"/>
        </w:rPr>
        <w:t xml:space="preserve">Somit hatte die Erfindung des </w:t>
      </w:r>
      <w:r w:rsidR="002116F5">
        <w:rPr>
          <w:lang w:val="de-DE"/>
        </w:rPr>
        <w:t>B</w:t>
      </w:r>
      <w:r w:rsidR="0034780E" w:rsidRPr="0034780E">
        <w:rPr>
          <w:lang w:val="de-DE"/>
        </w:rPr>
        <w:t xml:space="preserve">uchdrucks den Nebeneffekt, das auf sehr einfache Weise </w:t>
      </w:r>
      <w:r w:rsidR="0034780E">
        <w:rPr>
          <w:lang w:val="de-DE"/>
        </w:rPr>
        <w:t>L</w:t>
      </w:r>
      <w:r w:rsidR="0034780E" w:rsidRPr="0034780E">
        <w:rPr>
          <w:lang w:val="de-DE"/>
        </w:rPr>
        <w:t xml:space="preserve">ügengeschichten unter das Volk gebracht werden konnten. </w:t>
      </w:r>
    </w:p>
    <w:p w14:paraId="38C5E230" w14:textId="2AFB3AF7" w:rsidR="00617549" w:rsidRDefault="001A7692" w:rsidP="00617549">
      <w:r>
        <w:rPr>
          <w:lang w:val="de-DE"/>
        </w:rPr>
        <w:lastRenderedPageBreak/>
        <w:t xml:space="preserve">Die </w:t>
      </w:r>
      <w:r w:rsidR="00617549">
        <w:rPr>
          <w:lang w:val="de-DE"/>
        </w:rPr>
        <w:t>ä</w:t>
      </w:r>
      <w:r w:rsidR="00617549" w:rsidRPr="001662DC">
        <w:rPr>
          <w:lang w:val="de-DE"/>
        </w:rPr>
        <w:t xml:space="preserve">ltesten überlieferten Verträge der Menschheit </w:t>
      </w:r>
      <w:r w:rsidR="00617549" w:rsidRPr="00D13C38">
        <w:rPr>
          <w:lang w:val="de-DE"/>
        </w:rPr>
        <w:t xml:space="preserve">beginnen mit der </w:t>
      </w:r>
      <w:r w:rsidR="00617549">
        <w:rPr>
          <w:lang w:val="de-DE"/>
        </w:rPr>
        <w:t>A</w:t>
      </w:r>
      <w:r w:rsidR="00617549" w:rsidRPr="00D13C38">
        <w:rPr>
          <w:lang w:val="de-DE"/>
        </w:rPr>
        <w:t>nrufung von Göttern und mit der Aufzählung von Stra</w:t>
      </w:r>
      <w:r w:rsidR="00617549">
        <w:rPr>
          <w:lang w:val="de-DE"/>
        </w:rPr>
        <w:t>f</w:t>
      </w:r>
      <w:r w:rsidR="00617549" w:rsidRPr="00D13C38">
        <w:rPr>
          <w:lang w:val="de-DE"/>
        </w:rPr>
        <w:t>en</w:t>
      </w:r>
      <w:r w:rsidR="00617549">
        <w:rPr>
          <w:lang w:val="de-DE"/>
        </w:rPr>
        <w:t>,</w:t>
      </w:r>
      <w:r w:rsidR="00617549" w:rsidRPr="00D13C38">
        <w:rPr>
          <w:lang w:val="de-DE"/>
        </w:rPr>
        <w:t xml:space="preserve"> welche </w:t>
      </w:r>
      <w:r w:rsidR="00617549">
        <w:rPr>
          <w:lang w:val="de-DE"/>
        </w:rPr>
        <w:t xml:space="preserve">bei </w:t>
      </w:r>
      <w:r w:rsidR="00617549" w:rsidRPr="00D13C38">
        <w:rPr>
          <w:lang w:val="de-DE"/>
        </w:rPr>
        <w:t>Vertrags</w:t>
      </w:r>
      <w:r w:rsidR="00617549">
        <w:rPr>
          <w:lang w:val="de-DE"/>
        </w:rPr>
        <w:t>bruch</w:t>
      </w:r>
      <w:r w:rsidR="00617549" w:rsidRPr="00D13C38">
        <w:rPr>
          <w:lang w:val="de-DE"/>
        </w:rPr>
        <w:t xml:space="preserve"> folgen würden. </w:t>
      </w:r>
      <w:r w:rsidR="00617549" w:rsidRPr="00830AB4">
        <w:rPr>
          <w:lang w:val="de-DE"/>
        </w:rPr>
        <w:t xml:space="preserve">Die </w:t>
      </w:r>
      <w:r w:rsidR="00617549">
        <w:rPr>
          <w:lang w:val="de-DE"/>
        </w:rPr>
        <w:t>A</w:t>
      </w:r>
      <w:r w:rsidR="00617549" w:rsidRPr="00830AB4">
        <w:rPr>
          <w:lang w:val="de-DE"/>
        </w:rPr>
        <w:t>ssyrer hatten daher panische Angst davor</w:t>
      </w:r>
      <w:r w:rsidR="00617549">
        <w:rPr>
          <w:lang w:val="de-DE"/>
        </w:rPr>
        <w:t>,</w:t>
      </w:r>
      <w:r w:rsidR="00617549" w:rsidRPr="00830AB4">
        <w:rPr>
          <w:lang w:val="de-DE"/>
        </w:rPr>
        <w:t xml:space="preserve"> Verträge nicht einzuhalten</w:t>
      </w:r>
      <w:r w:rsidR="00617549">
        <w:rPr>
          <w:lang w:val="de-DE"/>
        </w:rPr>
        <w:t xml:space="preserve">, was für den Zusammenhalt des Staates ein großer Vorteil war und ihnen half, das erste Großreich der Geschichte zu etablieren. </w:t>
      </w:r>
      <w:r w:rsidR="00617549" w:rsidRPr="00373E6B">
        <w:rPr>
          <w:lang w:val="de-DE"/>
        </w:rPr>
        <w:t xml:space="preserve">Sie sahen sich daher auch im </w:t>
      </w:r>
      <w:r w:rsidR="00617549">
        <w:rPr>
          <w:lang w:val="de-DE"/>
        </w:rPr>
        <w:t>R</w:t>
      </w:r>
      <w:r w:rsidR="00617549" w:rsidRPr="00373E6B">
        <w:rPr>
          <w:lang w:val="de-DE"/>
        </w:rPr>
        <w:t xml:space="preserve">echt, </w:t>
      </w:r>
      <w:r w:rsidR="00617549">
        <w:rPr>
          <w:lang w:val="de-DE"/>
        </w:rPr>
        <w:t xml:space="preserve">vertragsbrüchig gewordene </w:t>
      </w:r>
      <w:r w:rsidR="00617549" w:rsidRPr="00373E6B">
        <w:rPr>
          <w:lang w:val="de-DE"/>
        </w:rPr>
        <w:t>Aufständische</w:t>
      </w:r>
      <w:r w:rsidR="00617549" w:rsidRPr="004D11FF">
        <w:rPr>
          <w:lang w:val="de-DE"/>
        </w:rPr>
        <w:t xml:space="preserve"> auf brutalste Art zu bestrafen</w:t>
      </w:r>
      <w:r w:rsidR="00617549">
        <w:rPr>
          <w:lang w:val="de-DE"/>
        </w:rPr>
        <w:t>, was u.a. auch die Juden zu spüren bekamen.</w:t>
      </w:r>
      <w:r w:rsidR="00617549" w:rsidRPr="004D11FF">
        <w:rPr>
          <w:lang w:val="de-DE"/>
        </w:rPr>
        <w:t xml:space="preserve"> </w:t>
      </w:r>
      <w:r w:rsidR="00617549">
        <w:rPr>
          <w:lang w:val="de-DE"/>
        </w:rPr>
        <w:t>Sie bestraften</w:t>
      </w:r>
      <w:r w:rsidR="00617549" w:rsidRPr="00E6225F">
        <w:rPr>
          <w:lang w:val="de-DE"/>
        </w:rPr>
        <w:t xml:space="preserve"> ja dann praktisch im Namen der Götter. Und im Namen von Göttern wird ja auch </w:t>
      </w:r>
      <w:r w:rsidR="00617549">
        <w:rPr>
          <w:lang w:val="de-DE"/>
        </w:rPr>
        <w:t>noch heute</w:t>
      </w:r>
      <w:r w:rsidR="00617549" w:rsidRPr="00E6225F">
        <w:rPr>
          <w:lang w:val="de-DE"/>
        </w:rPr>
        <w:t xml:space="preserve"> ge</w:t>
      </w:r>
      <w:r w:rsidR="00617549">
        <w:rPr>
          <w:lang w:val="de-DE"/>
        </w:rPr>
        <w:t xml:space="preserve">mordet, aber andererseits auch z.B. auf das Kreuz geschworen. </w:t>
      </w:r>
      <w:r w:rsidR="00617549" w:rsidRPr="005276E1">
        <w:rPr>
          <w:lang w:val="de-DE"/>
        </w:rPr>
        <w:t>Die Angst vor der Stra</w:t>
      </w:r>
      <w:r w:rsidR="00617549">
        <w:rPr>
          <w:lang w:val="de-DE"/>
        </w:rPr>
        <w:t>f</w:t>
      </w:r>
      <w:r w:rsidR="00617549" w:rsidRPr="005276E1">
        <w:rPr>
          <w:lang w:val="de-DE"/>
        </w:rPr>
        <w:t xml:space="preserve">e </w:t>
      </w:r>
      <w:r w:rsidR="00617549">
        <w:rPr>
          <w:lang w:val="de-DE"/>
        </w:rPr>
        <w:t>bzw.</w:t>
      </w:r>
      <w:r w:rsidR="00617549" w:rsidRPr="005276E1">
        <w:rPr>
          <w:lang w:val="de-DE"/>
        </w:rPr>
        <w:t xml:space="preserve"> der Hölle sollte </w:t>
      </w:r>
      <w:r w:rsidR="00617549">
        <w:rPr>
          <w:lang w:val="de-DE"/>
        </w:rPr>
        <w:t xml:space="preserve">und soll noch immer </w:t>
      </w:r>
      <w:r w:rsidR="00617549" w:rsidRPr="005276E1">
        <w:rPr>
          <w:lang w:val="de-DE"/>
        </w:rPr>
        <w:t>zivilisiere</w:t>
      </w:r>
      <w:r w:rsidR="00617549">
        <w:rPr>
          <w:lang w:val="de-DE"/>
        </w:rPr>
        <w:t>n</w:t>
      </w:r>
      <w:r w:rsidR="00617549" w:rsidRPr="005276E1">
        <w:rPr>
          <w:lang w:val="de-DE"/>
        </w:rPr>
        <w:t>d auf die Menschen einwirken</w:t>
      </w:r>
      <w:r w:rsidR="00617549">
        <w:rPr>
          <w:lang w:val="de-DE"/>
        </w:rPr>
        <w:t>.</w:t>
      </w:r>
      <w:r w:rsidR="00617549" w:rsidRPr="005276E1">
        <w:rPr>
          <w:lang w:val="de-DE"/>
        </w:rPr>
        <w:t xml:space="preserve"> </w:t>
      </w:r>
      <w:r w:rsidR="00617549">
        <w:rPr>
          <w:lang w:val="de-DE"/>
        </w:rPr>
        <w:t xml:space="preserve">Mit der Geschichte von Adam und Eva wird den Menschen auch vor Augen geführt, welche katastrophale Folgen die eigene Neugier haben kann, das Nichtbeachten vorgegebener Regeln. Es wird für eine Gesellschaft viel komplizierter, wenn jeder Mensch vom Baume der Erkenntnis isst, alles infrage stellt und ungehorsam wird. Wenn </w:t>
      </w:r>
      <w:r w:rsidR="00617549" w:rsidRPr="005D5C19">
        <w:rPr>
          <w:lang w:val="de-DE"/>
        </w:rPr>
        <w:t xml:space="preserve">wir heute </w:t>
      </w:r>
      <w:r w:rsidR="00617549">
        <w:rPr>
          <w:lang w:val="de-DE"/>
        </w:rPr>
        <w:t xml:space="preserve">eine Aufführung </w:t>
      </w:r>
      <w:r w:rsidR="00617549" w:rsidRPr="005D5C19">
        <w:rPr>
          <w:lang w:val="de-DE"/>
        </w:rPr>
        <w:t>de</w:t>
      </w:r>
      <w:r w:rsidR="00617549">
        <w:rPr>
          <w:lang w:val="de-DE"/>
        </w:rPr>
        <w:t>s</w:t>
      </w:r>
      <w:r w:rsidR="00617549" w:rsidRPr="005D5C19">
        <w:rPr>
          <w:lang w:val="de-DE"/>
        </w:rPr>
        <w:t xml:space="preserve"> </w:t>
      </w:r>
      <w:r w:rsidR="00617549">
        <w:rPr>
          <w:lang w:val="de-DE"/>
        </w:rPr>
        <w:t>J</w:t>
      </w:r>
      <w:r w:rsidR="00617549" w:rsidRPr="005D5C19">
        <w:rPr>
          <w:lang w:val="de-DE"/>
        </w:rPr>
        <w:t xml:space="preserve">edermann in Salzburg besuchen, dann </w:t>
      </w:r>
      <w:r w:rsidR="00617549">
        <w:rPr>
          <w:lang w:val="de-DE"/>
        </w:rPr>
        <w:t>erleben</w:t>
      </w:r>
      <w:r w:rsidR="00617549" w:rsidRPr="005D5C19">
        <w:rPr>
          <w:lang w:val="de-DE"/>
        </w:rPr>
        <w:t xml:space="preserve"> wir dort einen Menschen, den nicht </w:t>
      </w:r>
      <w:r w:rsidR="00617549">
        <w:rPr>
          <w:lang w:val="de-DE"/>
        </w:rPr>
        <w:t xml:space="preserve">der eigene Wille und </w:t>
      </w:r>
      <w:r w:rsidR="00617549" w:rsidRPr="005D5C19">
        <w:rPr>
          <w:lang w:val="de-DE"/>
        </w:rPr>
        <w:t xml:space="preserve">moralische Überzeugungen leiten, sondern </w:t>
      </w:r>
      <w:r w:rsidR="00617549">
        <w:rPr>
          <w:lang w:val="de-DE"/>
        </w:rPr>
        <w:t xml:space="preserve">am Ende nur noch </w:t>
      </w:r>
      <w:r w:rsidR="00617549" w:rsidRPr="005D5C19">
        <w:rPr>
          <w:lang w:val="de-DE"/>
        </w:rPr>
        <w:t xml:space="preserve">die Angst vor </w:t>
      </w:r>
      <w:r w:rsidR="00617549">
        <w:rPr>
          <w:lang w:val="de-DE"/>
        </w:rPr>
        <w:t>dem</w:t>
      </w:r>
      <w:r w:rsidR="00617549" w:rsidRPr="005D5C19">
        <w:rPr>
          <w:lang w:val="de-DE"/>
        </w:rPr>
        <w:t xml:space="preserve"> Teufel. </w:t>
      </w:r>
    </w:p>
    <w:p w14:paraId="468BD9E8" w14:textId="0015FEF7" w:rsidR="00ED269D" w:rsidRDefault="00457656" w:rsidP="00ED269D">
      <w:r>
        <w:t xml:space="preserve">In der Menschheitsgeschichte mussten Menschen immer mehr glauben, als sie wussten. Zu hinterfragen und nachzuforschen war meist nicht möglich bzw. zu anstrengend. Der gemeinsame Glaube an etwas, und war es noch so absurd, war sogar identitätsstiftend und legte die Basis für Zivilisationen. Dies wird heute zumindest in Teilen der Welt schwieriger und könnte unsere Gesellschaft auseinanderdividieren, oder aber sie reifer machen, denn die Leichtgläubigkeit kommt der Jugend zunehmend abhanden. Ein Indiz dafür mag sein, dass Menschen über 65  fast 7-mal häufiger Fake News teilen als Junge (21.07.2019, URL: </w:t>
      </w:r>
      <w:hyperlink r:id="rId7" w:history="1">
        <w:r w:rsidRPr="00A73C3B">
          <w:rPr>
            <w:rStyle w:val="Hyperlink"/>
          </w:rPr>
          <w:t>https://www.stern.de/neon/wilde-welt/facebook--aeltere-menschen-teilen-oefter--fake-news--im-netz-8526032.html</w:t>
        </w:r>
      </w:hyperlink>
      <w:r>
        <w:t xml:space="preserve">). Wir verneigen uns immer weniger vor Heiligen und glauben meist nicht mehr an Wunder. Einschränkend muss hier allerdings angeführt werden, dass dies vor allem für gebildete Menschen gilt. Als Gegenbewegung gibt es noch immer diverse Sektenführer, die gerade durch die Absurdität ihrer „Religionen“ die Anhängerschaft an sich binden. Gruppenloyalität wird durch Absurdität viel besser erzeugt als durch Vernunft </w:t>
      </w:r>
      <w:r w:rsidR="00CE24E1" w:rsidRPr="002C01B9">
        <w:t>(</w:t>
      </w:r>
      <w:r w:rsidR="00CE24E1">
        <w:t xml:space="preserve">siehe </w:t>
      </w:r>
      <w:r w:rsidR="00CE24E1" w:rsidRPr="002C01B9">
        <w:t>Harari, S</w:t>
      </w:r>
      <w:r w:rsidR="00CE24E1">
        <w:t>.</w:t>
      </w:r>
      <w:r w:rsidR="00D1395A">
        <w:t>239</w:t>
      </w:r>
      <w:r w:rsidR="00CE24E1" w:rsidRPr="002C01B9">
        <w:t>).</w:t>
      </w:r>
    </w:p>
    <w:p w14:paraId="073CC822" w14:textId="77777777" w:rsidR="0098062C" w:rsidRDefault="0098062C" w:rsidP="0098062C">
      <w:pPr>
        <w:rPr>
          <w:lang w:val="de-DE"/>
        </w:rPr>
      </w:pPr>
      <w:r>
        <w:rPr>
          <w:lang w:val="de-DE"/>
        </w:rPr>
        <w:t>Was aber ist Absurdität? Nähern wir uns dieser Frage vom anderen Ende, und k</w:t>
      </w:r>
      <w:r w:rsidRPr="007F52BB">
        <w:rPr>
          <w:lang w:val="de-DE"/>
        </w:rPr>
        <w:t xml:space="preserve">ommen wir </w:t>
      </w:r>
      <w:r>
        <w:rPr>
          <w:lang w:val="de-DE"/>
        </w:rPr>
        <w:t>daher</w:t>
      </w:r>
      <w:r w:rsidRPr="007F52BB">
        <w:rPr>
          <w:lang w:val="de-DE"/>
        </w:rPr>
        <w:t xml:space="preserve"> zur Pilatus</w:t>
      </w:r>
      <w:r>
        <w:rPr>
          <w:lang w:val="de-DE"/>
        </w:rPr>
        <w:t>f</w:t>
      </w:r>
      <w:r w:rsidRPr="007F52BB">
        <w:rPr>
          <w:lang w:val="de-DE"/>
        </w:rPr>
        <w:t>rage</w:t>
      </w:r>
      <w:r>
        <w:rPr>
          <w:lang w:val="de-DE"/>
        </w:rPr>
        <w:t>: „</w:t>
      </w:r>
      <w:r w:rsidRPr="007F52BB">
        <w:rPr>
          <w:lang w:val="de-DE"/>
        </w:rPr>
        <w:t>Was ist die Wahrheit?</w:t>
      </w:r>
      <w:r>
        <w:rPr>
          <w:lang w:val="de-DE"/>
        </w:rPr>
        <w:t>“</w:t>
      </w:r>
      <w:r w:rsidRPr="007F52BB">
        <w:rPr>
          <w:lang w:val="de-DE"/>
        </w:rPr>
        <w:t xml:space="preserve"> </w:t>
      </w:r>
      <w:r w:rsidRPr="00900005">
        <w:rPr>
          <w:lang w:val="de-DE"/>
        </w:rPr>
        <w:t xml:space="preserve">Dies ist </w:t>
      </w:r>
      <w:r>
        <w:rPr>
          <w:lang w:val="de-DE"/>
        </w:rPr>
        <w:t>zunächst</w:t>
      </w:r>
      <w:r w:rsidRPr="00900005">
        <w:rPr>
          <w:lang w:val="de-DE"/>
        </w:rPr>
        <w:t xml:space="preserve"> einmal eine zutiefst philosophische Frage</w:t>
      </w:r>
      <w:r>
        <w:rPr>
          <w:lang w:val="de-DE"/>
        </w:rPr>
        <w:t xml:space="preserve"> u</w:t>
      </w:r>
      <w:r w:rsidRPr="00501330">
        <w:rPr>
          <w:lang w:val="de-DE"/>
        </w:rPr>
        <w:t>nd sozusagen der Kontrapunkt zur Frage</w:t>
      </w:r>
      <w:r>
        <w:rPr>
          <w:lang w:val="de-DE"/>
        </w:rPr>
        <w:t>:</w:t>
      </w:r>
      <w:r w:rsidRPr="00501330">
        <w:rPr>
          <w:lang w:val="de-DE"/>
        </w:rPr>
        <w:t xml:space="preserve"> </w:t>
      </w:r>
      <w:r>
        <w:rPr>
          <w:lang w:val="de-DE"/>
        </w:rPr>
        <w:t>„</w:t>
      </w:r>
      <w:r w:rsidRPr="00501330">
        <w:rPr>
          <w:lang w:val="de-DE"/>
        </w:rPr>
        <w:t>Was ist Fake</w:t>
      </w:r>
      <w:r>
        <w:rPr>
          <w:lang w:val="de-DE"/>
        </w:rPr>
        <w:t>?“ Als</w:t>
      </w:r>
      <w:r w:rsidRPr="00AF2BE4">
        <w:rPr>
          <w:lang w:val="de-DE"/>
        </w:rPr>
        <w:t xml:space="preserve"> Mathematiker möchte man</w:t>
      </w:r>
      <w:r>
        <w:rPr>
          <w:lang w:val="de-DE"/>
        </w:rPr>
        <w:t xml:space="preserve"> aber</w:t>
      </w:r>
      <w:r w:rsidRPr="00AF2BE4">
        <w:rPr>
          <w:lang w:val="de-DE"/>
        </w:rPr>
        <w:t xml:space="preserve"> sofort anschließen</w:t>
      </w:r>
      <w:r>
        <w:rPr>
          <w:lang w:val="de-DE"/>
        </w:rPr>
        <w:t>:</w:t>
      </w:r>
      <w:r w:rsidRPr="00AF2BE4">
        <w:rPr>
          <w:lang w:val="de-DE"/>
        </w:rPr>
        <w:t xml:space="preserve"> </w:t>
      </w:r>
      <w:r>
        <w:rPr>
          <w:lang w:val="de-DE"/>
        </w:rPr>
        <w:t>„</w:t>
      </w:r>
      <w:r w:rsidRPr="00AF2BE4">
        <w:rPr>
          <w:lang w:val="de-DE"/>
        </w:rPr>
        <w:t xml:space="preserve">Die Wahrheit </w:t>
      </w:r>
      <w:r>
        <w:rPr>
          <w:lang w:val="de-DE"/>
        </w:rPr>
        <w:t xml:space="preserve">wovon?“ </w:t>
      </w:r>
      <w:r w:rsidRPr="00A26273">
        <w:rPr>
          <w:lang w:val="de-DE"/>
        </w:rPr>
        <w:t>Man möchte eine Aussage auf ihren Wahrheitsgehalt überprüfen können</w:t>
      </w:r>
      <w:r>
        <w:rPr>
          <w:lang w:val="de-DE"/>
        </w:rPr>
        <w:t>, u</w:t>
      </w:r>
      <w:r w:rsidRPr="008A2542">
        <w:rPr>
          <w:lang w:val="de-DE"/>
        </w:rPr>
        <w:t>nd viele Menschen haben das über Jahrhunderte versucht</w:t>
      </w:r>
      <w:r>
        <w:rPr>
          <w:lang w:val="de-DE"/>
        </w:rPr>
        <w:t>.</w:t>
      </w:r>
      <w:r w:rsidRPr="008A2542">
        <w:rPr>
          <w:lang w:val="de-DE"/>
        </w:rPr>
        <w:t xml:space="preserve"> </w:t>
      </w:r>
      <w:r>
        <w:rPr>
          <w:lang w:val="de-DE"/>
        </w:rPr>
        <w:t xml:space="preserve">Die für uns heute absurde mittelalterliche </w:t>
      </w:r>
      <w:r w:rsidRPr="00F41B18">
        <w:rPr>
          <w:lang w:val="de-DE"/>
        </w:rPr>
        <w:t>Aussage, dass tausend Seelen im Himmel auf eine Nadelspitze passen</w:t>
      </w:r>
      <w:r>
        <w:rPr>
          <w:lang w:val="de-DE"/>
        </w:rPr>
        <w:t>, ist dann immerhin schon eine Aussage, die uns aber mit dem nächsten Problem konfrontiert. Weder für die Existenz von Seele noch Himmel haben wir handfeste Beweise, geschweige denn, welche Ausmaße sie haben. Kommen wir nun zur Nadelspitze. Das erscheint auf den ersten Blick einfacher, a</w:t>
      </w:r>
      <w:r w:rsidRPr="00105796">
        <w:rPr>
          <w:lang w:val="de-DE"/>
        </w:rPr>
        <w:t>ber eben leider nur auf den ersten Blick</w:t>
      </w:r>
      <w:r>
        <w:rPr>
          <w:lang w:val="de-DE"/>
        </w:rPr>
        <w:t xml:space="preserve">. </w:t>
      </w:r>
      <w:r w:rsidRPr="00F219A4">
        <w:rPr>
          <w:lang w:val="de-DE"/>
        </w:rPr>
        <w:t xml:space="preserve">Dann erheben </w:t>
      </w:r>
      <w:r w:rsidRPr="00E700FF">
        <w:rPr>
          <w:lang w:val="de-DE"/>
        </w:rPr>
        <w:t xml:space="preserve">sich folgende Fragen: </w:t>
      </w:r>
      <w:r>
        <w:rPr>
          <w:lang w:val="de-DE"/>
        </w:rPr>
        <w:t>W</w:t>
      </w:r>
      <w:r w:rsidRPr="00E700FF">
        <w:rPr>
          <w:lang w:val="de-DE"/>
        </w:rPr>
        <w:t xml:space="preserve">elche Art von </w:t>
      </w:r>
      <w:r>
        <w:rPr>
          <w:lang w:val="de-DE"/>
        </w:rPr>
        <w:t>Na</w:t>
      </w:r>
      <w:r w:rsidRPr="00E700FF">
        <w:rPr>
          <w:lang w:val="de-DE"/>
        </w:rPr>
        <w:t>del?</w:t>
      </w:r>
      <w:r>
        <w:rPr>
          <w:lang w:val="de-DE"/>
        </w:rPr>
        <w:t xml:space="preserve"> </w:t>
      </w:r>
      <w:r w:rsidRPr="00427281">
        <w:rPr>
          <w:lang w:val="de-DE"/>
        </w:rPr>
        <w:t xml:space="preserve">Was genau ist die Spitze? Ist es das äußerste Atom? </w:t>
      </w:r>
      <w:r w:rsidRPr="00896B74">
        <w:rPr>
          <w:lang w:val="de-DE"/>
        </w:rPr>
        <w:t xml:space="preserve">Ist es das äußerste </w:t>
      </w:r>
      <w:r>
        <w:rPr>
          <w:lang w:val="de-DE"/>
        </w:rPr>
        <w:t>E</w:t>
      </w:r>
      <w:r w:rsidRPr="00896B74">
        <w:rPr>
          <w:lang w:val="de-DE"/>
        </w:rPr>
        <w:t>lektron? Und selbst wenn wir dies</w:t>
      </w:r>
      <w:r>
        <w:rPr>
          <w:lang w:val="de-DE"/>
        </w:rPr>
        <w:t>es</w:t>
      </w:r>
      <w:r w:rsidRPr="00896B74">
        <w:rPr>
          <w:lang w:val="de-DE"/>
        </w:rPr>
        <w:t xml:space="preserve"> identifizieren könn</w:t>
      </w:r>
      <w:r>
        <w:rPr>
          <w:lang w:val="de-DE"/>
        </w:rPr>
        <w:t>ten,</w:t>
      </w:r>
      <w:r w:rsidRPr="00896B74">
        <w:rPr>
          <w:lang w:val="de-DE"/>
        </w:rPr>
        <w:t xml:space="preserve"> wäre es im nächsten Moment bereits ein anderes</w:t>
      </w:r>
      <w:r>
        <w:rPr>
          <w:lang w:val="de-DE"/>
        </w:rPr>
        <w:t xml:space="preserve">. </w:t>
      </w:r>
    </w:p>
    <w:p w14:paraId="65E95E1A" w14:textId="77777777" w:rsidR="007C18A7" w:rsidRDefault="007C18A7" w:rsidP="007C18A7">
      <w:pPr>
        <w:rPr>
          <w:lang w:val="de-DE"/>
        </w:rPr>
      </w:pPr>
      <w:r w:rsidRPr="00881BA3">
        <w:rPr>
          <w:lang w:val="de-DE"/>
        </w:rPr>
        <w:t>Auf Probleme wie dieses hatte man in der Vergangenheit eine einfache Antwort</w:t>
      </w:r>
      <w:r>
        <w:rPr>
          <w:lang w:val="de-DE"/>
        </w:rPr>
        <w:t>: D</w:t>
      </w:r>
      <w:r w:rsidRPr="00881BA3">
        <w:rPr>
          <w:lang w:val="de-DE"/>
        </w:rPr>
        <w:t>as Dogma</w:t>
      </w:r>
      <w:r>
        <w:rPr>
          <w:lang w:val="de-DE"/>
        </w:rPr>
        <w:t xml:space="preserve">! </w:t>
      </w:r>
      <w:r w:rsidRPr="00430228">
        <w:rPr>
          <w:lang w:val="de-DE"/>
        </w:rPr>
        <w:t>Wenn man etwas verstandesmäßig nicht mehr erklären konnte</w:t>
      </w:r>
      <w:r>
        <w:rPr>
          <w:lang w:val="de-DE"/>
        </w:rPr>
        <w:t>,</w:t>
      </w:r>
      <w:r w:rsidRPr="00430228">
        <w:rPr>
          <w:lang w:val="de-DE"/>
        </w:rPr>
        <w:t xml:space="preserve"> aber unbedingt wollte</w:t>
      </w:r>
      <w:r>
        <w:rPr>
          <w:lang w:val="de-DE"/>
        </w:rPr>
        <w:t>,</w:t>
      </w:r>
      <w:r w:rsidRPr="00430228">
        <w:rPr>
          <w:lang w:val="de-DE"/>
        </w:rPr>
        <w:t xml:space="preserve"> dass es wahr sei, erklärte man es zum Dogma</w:t>
      </w:r>
      <w:r>
        <w:rPr>
          <w:lang w:val="de-DE"/>
        </w:rPr>
        <w:t>. Je</w:t>
      </w:r>
      <w:r w:rsidRPr="00035B39">
        <w:rPr>
          <w:lang w:val="de-DE"/>
        </w:rPr>
        <w:t xml:space="preserve"> unglaublicher</w:t>
      </w:r>
      <w:r>
        <w:rPr>
          <w:lang w:val="de-DE"/>
        </w:rPr>
        <w:t xml:space="preserve"> und damit absurder</w:t>
      </w:r>
      <w:r w:rsidRPr="00035B39">
        <w:rPr>
          <w:lang w:val="de-DE"/>
        </w:rPr>
        <w:t xml:space="preserve"> es war, desto stärker ein</w:t>
      </w:r>
      <w:r>
        <w:rPr>
          <w:lang w:val="de-DE"/>
        </w:rPr>
        <w:t>te es</w:t>
      </w:r>
      <w:r w:rsidRPr="00035B39">
        <w:rPr>
          <w:lang w:val="de-DE"/>
        </w:rPr>
        <w:t xml:space="preserve"> die </w:t>
      </w:r>
      <w:r>
        <w:rPr>
          <w:lang w:val="de-DE"/>
        </w:rPr>
        <w:t>Schar der</w:t>
      </w:r>
      <w:r w:rsidRPr="00035B39">
        <w:rPr>
          <w:lang w:val="de-DE"/>
        </w:rPr>
        <w:t xml:space="preserve"> </w:t>
      </w:r>
      <w:r>
        <w:rPr>
          <w:lang w:val="de-DE"/>
        </w:rPr>
        <w:t>G</w:t>
      </w:r>
      <w:r w:rsidRPr="00035B39">
        <w:rPr>
          <w:lang w:val="de-DE"/>
        </w:rPr>
        <w:t xml:space="preserve">läubigen und war somit identitätsstiftend für eine Gruppe </w:t>
      </w:r>
      <w:r>
        <w:rPr>
          <w:lang w:val="de-DE"/>
        </w:rPr>
        <w:t xml:space="preserve">bzw. eine Glaubensgemeinschaft. Dogmen sind einfach sehr verlockend, denn den Mächtigen dienen sie dazu, ihre „Schäfchen“ auf Linie zu bringen, und den Regierten ersparen sie das eigene Nachdenken. </w:t>
      </w:r>
    </w:p>
    <w:p w14:paraId="7753B352" w14:textId="77777777" w:rsidR="0063242D" w:rsidRPr="00F41B18" w:rsidRDefault="0063242D" w:rsidP="0063242D">
      <w:pPr>
        <w:rPr>
          <w:lang w:val="de-DE"/>
        </w:rPr>
      </w:pPr>
      <w:r w:rsidRPr="00D05F9A">
        <w:rPr>
          <w:lang w:val="de-DE"/>
        </w:rPr>
        <w:lastRenderedPageBreak/>
        <w:t>Ich habe dies hier so ausführlich behandelt</w:t>
      </w:r>
      <w:r>
        <w:rPr>
          <w:lang w:val="de-DE"/>
        </w:rPr>
        <w:t xml:space="preserve">, </w:t>
      </w:r>
      <w:r w:rsidRPr="00D05F9A">
        <w:rPr>
          <w:lang w:val="de-DE"/>
        </w:rPr>
        <w:t xml:space="preserve">da wir heute </w:t>
      </w:r>
      <w:r>
        <w:rPr>
          <w:lang w:val="de-DE"/>
        </w:rPr>
        <w:t xml:space="preserve">natürlich </w:t>
      </w:r>
      <w:r w:rsidRPr="00D05F9A">
        <w:rPr>
          <w:lang w:val="de-DE"/>
        </w:rPr>
        <w:t xml:space="preserve">noch immer </w:t>
      </w:r>
      <w:r>
        <w:rPr>
          <w:lang w:val="de-DE"/>
        </w:rPr>
        <w:t>mit Dogmen</w:t>
      </w:r>
      <w:r w:rsidRPr="00D05F9A">
        <w:rPr>
          <w:lang w:val="de-DE"/>
        </w:rPr>
        <w:t xml:space="preserve"> konfrontiert sind</w:t>
      </w:r>
      <w:r>
        <w:rPr>
          <w:lang w:val="de-DE"/>
        </w:rPr>
        <w:t xml:space="preserve">. </w:t>
      </w:r>
      <w:r w:rsidRPr="00702ACB">
        <w:rPr>
          <w:lang w:val="de-DE"/>
        </w:rPr>
        <w:t>Nur können aus Eigen</w:t>
      </w:r>
      <w:r>
        <w:rPr>
          <w:lang w:val="de-DE"/>
        </w:rPr>
        <w:t>- bzw. Gruppen</w:t>
      </w:r>
      <w:r w:rsidRPr="00702ACB">
        <w:rPr>
          <w:lang w:val="de-DE"/>
        </w:rPr>
        <w:t xml:space="preserve">interesse in die Welt gesetzte </w:t>
      </w:r>
      <w:r>
        <w:rPr>
          <w:lang w:val="de-DE"/>
        </w:rPr>
        <w:t>Dogmen</w:t>
      </w:r>
      <w:r w:rsidRPr="00702ACB">
        <w:rPr>
          <w:lang w:val="de-DE"/>
        </w:rPr>
        <w:t xml:space="preserve"> wie </w:t>
      </w:r>
      <w:r>
        <w:rPr>
          <w:lang w:val="de-DE"/>
        </w:rPr>
        <w:t>„</w:t>
      </w:r>
      <w:r w:rsidRPr="00702ACB">
        <w:rPr>
          <w:lang w:val="de-DE"/>
        </w:rPr>
        <w:t>Es gibt keinen Klimawandel</w:t>
      </w:r>
      <w:r>
        <w:rPr>
          <w:lang w:val="de-DE"/>
        </w:rPr>
        <w:t>!“</w:t>
      </w:r>
      <w:r w:rsidRPr="00702ACB">
        <w:rPr>
          <w:lang w:val="de-DE"/>
        </w:rPr>
        <w:t xml:space="preserve"> viel fatale</w:t>
      </w:r>
      <w:r>
        <w:rPr>
          <w:lang w:val="de-DE"/>
        </w:rPr>
        <w:t>re</w:t>
      </w:r>
      <w:r w:rsidRPr="00702ACB">
        <w:rPr>
          <w:lang w:val="de-DE"/>
        </w:rPr>
        <w:t xml:space="preserve"> Auswirkungen haben </w:t>
      </w:r>
      <w:r>
        <w:rPr>
          <w:lang w:val="de-DE"/>
        </w:rPr>
        <w:t>als dies</w:t>
      </w:r>
      <w:r w:rsidRPr="00E217DE">
        <w:rPr>
          <w:lang w:val="de-DE"/>
        </w:rPr>
        <w:t xml:space="preserve"> in der Vergangenheit </w:t>
      </w:r>
      <w:r>
        <w:rPr>
          <w:lang w:val="de-DE"/>
        </w:rPr>
        <w:t xml:space="preserve">z.B. beim Dogma von der „Unbefleckten Empfängnis“ Marias </w:t>
      </w:r>
      <w:r w:rsidRPr="00E217DE">
        <w:rPr>
          <w:lang w:val="de-DE"/>
        </w:rPr>
        <w:t>der Fall war</w:t>
      </w:r>
      <w:r>
        <w:rPr>
          <w:lang w:val="de-DE"/>
        </w:rPr>
        <w:t xml:space="preserve">, obwohl damit Maria so sehr in die Höhe gehoben wurde, dass man die anderen Frauen weiter unten halten konnte. </w:t>
      </w:r>
      <w:r w:rsidRPr="00C2786A">
        <w:rPr>
          <w:lang w:val="de-DE"/>
        </w:rPr>
        <w:t xml:space="preserve">Menschen kann man mit </w:t>
      </w:r>
      <w:r>
        <w:rPr>
          <w:lang w:val="de-DE"/>
        </w:rPr>
        <w:t>D</w:t>
      </w:r>
      <w:r w:rsidRPr="00C2786A">
        <w:rPr>
          <w:lang w:val="de-DE"/>
        </w:rPr>
        <w:t>ogmen regieren</w:t>
      </w:r>
      <w:r>
        <w:rPr>
          <w:lang w:val="de-DE"/>
        </w:rPr>
        <w:t xml:space="preserve">, </w:t>
      </w:r>
      <w:r w:rsidRPr="00C2786A">
        <w:rPr>
          <w:lang w:val="de-DE"/>
        </w:rPr>
        <w:t>das Klima nicht</w:t>
      </w:r>
      <w:r>
        <w:rPr>
          <w:lang w:val="de-DE"/>
        </w:rPr>
        <w:t xml:space="preserve">. </w:t>
      </w:r>
    </w:p>
    <w:p w14:paraId="40511262" w14:textId="77777777" w:rsidR="008C5585" w:rsidRDefault="00C81075" w:rsidP="00731037">
      <w:pPr>
        <w:rPr>
          <w:lang w:val="de-DE"/>
        </w:rPr>
      </w:pPr>
      <w:r>
        <w:t xml:space="preserve">Was genau ist aber der Unterschied zu früher? Positiv betrachtet ist es heute viel leichter, Fake News und damit auch Dogmen zu enttarnen, aber andererseits lassen sie sich viel schneller verbreiten. </w:t>
      </w:r>
      <w:r w:rsidRPr="002639A3">
        <w:rPr>
          <w:lang w:val="de-DE"/>
        </w:rPr>
        <w:t>Und die Bombardierung mit Fake News hinterlässt Spuren</w:t>
      </w:r>
      <w:r>
        <w:rPr>
          <w:lang w:val="de-DE"/>
        </w:rPr>
        <w:t>, führt zur Etablierung dogmenartiger Überzeugungen, s</w:t>
      </w:r>
      <w:r w:rsidRPr="00E44FD1">
        <w:rPr>
          <w:lang w:val="de-DE"/>
        </w:rPr>
        <w:t>elbst wenn wir dies bewusst gar nicht</w:t>
      </w:r>
      <w:r>
        <w:rPr>
          <w:lang w:val="de-DE"/>
        </w:rPr>
        <w:t xml:space="preserve"> immer</w:t>
      </w:r>
      <w:r w:rsidRPr="00E44FD1">
        <w:rPr>
          <w:lang w:val="de-DE"/>
        </w:rPr>
        <w:t xml:space="preserve"> bemerken.</w:t>
      </w:r>
      <w:r>
        <w:rPr>
          <w:lang w:val="de-DE"/>
        </w:rPr>
        <w:t xml:space="preserve"> Populisten nutzen das konsequent aus, besonders zur Erzeugung von Angst, denn im Angstzustand sind Menschen viel leichter lenk- und manipulierbar: </w:t>
      </w:r>
      <w:r w:rsidRPr="000538B6">
        <w:t xml:space="preserve">„There is no room for facts when our minds are occupied by fear” </w:t>
      </w:r>
      <w:r w:rsidR="00486AA9" w:rsidRPr="000538B6">
        <w:t xml:space="preserve">(Rosling, </w:t>
      </w:r>
      <w:r w:rsidR="00FD7894" w:rsidRPr="000538B6">
        <w:t>S103).</w:t>
      </w:r>
      <w:r w:rsidR="00E44FD1" w:rsidRPr="000538B6">
        <w:t xml:space="preserve"> </w:t>
      </w:r>
      <w:r w:rsidR="00731037" w:rsidRPr="00FD7894">
        <w:t>Gerade Fake News appellieren viel stärker an unsere Emotionen als an unser</w:t>
      </w:r>
      <w:r w:rsidR="00731037">
        <w:t>en</w:t>
      </w:r>
      <w:r w:rsidR="00731037" w:rsidRPr="00FD7894">
        <w:t xml:space="preserve"> </w:t>
      </w:r>
      <w:r w:rsidR="00731037">
        <w:t>Verstand</w:t>
      </w:r>
      <w:r w:rsidR="00731037" w:rsidRPr="00FD7894">
        <w:t xml:space="preserve">. </w:t>
      </w:r>
      <w:r w:rsidR="00731037" w:rsidRPr="008F1D5C">
        <w:rPr>
          <w:lang w:val="de-DE"/>
        </w:rPr>
        <w:t xml:space="preserve">Fakten sind oft kompliziert und </w:t>
      </w:r>
      <w:r w:rsidR="00731037">
        <w:rPr>
          <w:lang w:val="de-DE"/>
        </w:rPr>
        <w:t>fad</w:t>
      </w:r>
      <w:r w:rsidR="00731037" w:rsidRPr="008F1D5C">
        <w:rPr>
          <w:lang w:val="de-DE"/>
        </w:rPr>
        <w:t xml:space="preserve">, </w:t>
      </w:r>
      <w:r w:rsidR="00731037">
        <w:rPr>
          <w:lang w:val="de-DE"/>
        </w:rPr>
        <w:t>Fakes</w:t>
      </w:r>
      <w:r w:rsidR="00731037" w:rsidRPr="008F1D5C">
        <w:rPr>
          <w:lang w:val="de-DE"/>
        </w:rPr>
        <w:t xml:space="preserve"> dagegen </w:t>
      </w:r>
      <w:r w:rsidR="00731037">
        <w:rPr>
          <w:lang w:val="de-DE"/>
        </w:rPr>
        <w:t xml:space="preserve">lassen </w:t>
      </w:r>
      <w:r w:rsidR="00731037" w:rsidRPr="008F1D5C">
        <w:rPr>
          <w:lang w:val="de-DE"/>
        </w:rPr>
        <w:t xml:space="preserve">unsere </w:t>
      </w:r>
      <w:r w:rsidR="00731037">
        <w:rPr>
          <w:lang w:val="de-DE"/>
        </w:rPr>
        <w:t>F</w:t>
      </w:r>
      <w:r w:rsidR="00731037" w:rsidRPr="008F1D5C">
        <w:rPr>
          <w:lang w:val="de-DE"/>
        </w:rPr>
        <w:t xml:space="preserve">antasie </w:t>
      </w:r>
      <w:r w:rsidR="00731037">
        <w:rPr>
          <w:lang w:val="de-DE"/>
        </w:rPr>
        <w:t>sprühen und füttern die Emotionen. Sie werden daher auch viel häufiger weitergeleitet als faktenbasierte Informationen</w:t>
      </w:r>
      <w:r w:rsidR="00D9161F">
        <w:rPr>
          <w:lang w:val="de-DE"/>
        </w:rPr>
        <w:t xml:space="preserve"> (</w:t>
      </w:r>
      <w:r w:rsidR="00977C19">
        <w:rPr>
          <w:lang w:val="de-DE"/>
        </w:rPr>
        <w:t>21.</w:t>
      </w:r>
      <w:r w:rsidR="005C5410">
        <w:rPr>
          <w:lang w:val="de-DE"/>
        </w:rPr>
        <w:t xml:space="preserve">08.2019, </w:t>
      </w:r>
      <w:r w:rsidR="00D9161F">
        <w:rPr>
          <w:lang w:val="de-DE"/>
        </w:rPr>
        <w:t>siehe auch</w:t>
      </w:r>
      <w:r w:rsidR="00977C19">
        <w:rPr>
          <w:lang w:val="de-DE"/>
        </w:rPr>
        <w:t xml:space="preserve"> </w:t>
      </w:r>
      <w:hyperlink r:id="rId8" w:history="1">
        <w:r w:rsidR="00977C19">
          <w:rPr>
            <w:rStyle w:val="Hyperlink"/>
          </w:rPr>
          <w:t>https://science.sciencemag.org/content/359/6380/1146</w:t>
        </w:r>
      </w:hyperlink>
      <w:r w:rsidR="005C5410">
        <w:t>)</w:t>
      </w:r>
      <w:r w:rsidR="00731037">
        <w:rPr>
          <w:lang w:val="de-DE"/>
        </w:rPr>
        <w:t xml:space="preserve">. </w:t>
      </w:r>
      <w:r w:rsidR="003C5005">
        <w:rPr>
          <w:lang w:val="de-DE"/>
        </w:rPr>
        <w:t xml:space="preserve">Soziale Netzwerke mit ihren Filterblasen sorgen für zusätzliche </w:t>
      </w:r>
      <w:r w:rsidR="00305A2B">
        <w:rPr>
          <w:lang w:val="de-DE"/>
        </w:rPr>
        <w:t xml:space="preserve">Dynamik in der Verbreitung von </w:t>
      </w:r>
      <w:r w:rsidR="001A36F2">
        <w:rPr>
          <w:lang w:val="de-DE"/>
        </w:rPr>
        <w:t>Nachrichten</w:t>
      </w:r>
      <w:r w:rsidR="007164E2">
        <w:rPr>
          <w:lang w:val="de-DE"/>
        </w:rPr>
        <w:t xml:space="preserve"> (21.08.2019, siehe auch </w:t>
      </w:r>
      <w:hyperlink r:id="rId9" w:history="1">
        <w:r w:rsidR="007164E2">
          <w:rPr>
            <w:rStyle w:val="Hyperlink"/>
          </w:rPr>
          <w:t>http://social-dynamics.org/tag/sinan-aral/</w:t>
        </w:r>
      </w:hyperlink>
      <w:r w:rsidR="007164E2" w:rsidRPr="00BB53CD">
        <w:rPr>
          <w:lang w:val="de-DE"/>
        </w:rPr>
        <w:t xml:space="preserve"> </w:t>
      </w:r>
      <w:r w:rsidR="007164E2">
        <w:rPr>
          <w:lang w:val="de-DE"/>
        </w:rPr>
        <w:t xml:space="preserve">). </w:t>
      </w:r>
      <w:r w:rsidR="00731037" w:rsidRPr="00BB53CD">
        <w:rPr>
          <w:lang w:val="de-DE"/>
        </w:rPr>
        <w:t xml:space="preserve">Für unser Gehirn ist es dann </w:t>
      </w:r>
      <w:r w:rsidR="00731037">
        <w:rPr>
          <w:lang w:val="de-DE"/>
        </w:rPr>
        <w:t>Schwera</w:t>
      </w:r>
      <w:r w:rsidR="00731037" w:rsidRPr="00BB53CD">
        <w:rPr>
          <w:lang w:val="de-DE"/>
        </w:rPr>
        <w:t xml:space="preserve">rbeit, alles wieder ins richtige </w:t>
      </w:r>
      <w:r w:rsidR="00731037">
        <w:rPr>
          <w:lang w:val="de-DE"/>
        </w:rPr>
        <w:t>L</w:t>
      </w:r>
      <w:r w:rsidR="00731037" w:rsidRPr="00BB53CD">
        <w:rPr>
          <w:lang w:val="de-DE"/>
        </w:rPr>
        <w:t>ot zu bringen</w:t>
      </w:r>
      <w:r w:rsidR="00731037">
        <w:rPr>
          <w:lang w:val="de-DE"/>
        </w:rPr>
        <w:t xml:space="preserve">, sofern wir das überhaupt können und wollen! </w:t>
      </w:r>
    </w:p>
    <w:p w14:paraId="0681F823" w14:textId="6200C232" w:rsidR="00731037" w:rsidRDefault="00172075" w:rsidP="00731037">
      <w:pPr>
        <w:rPr>
          <w:lang w:val="de-DE"/>
        </w:rPr>
      </w:pPr>
      <w:r>
        <w:rPr>
          <w:lang w:val="de-DE"/>
        </w:rPr>
        <w:t xml:space="preserve">Ein Beispiel für die </w:t>
      </w:r>
      <w:r w:rsidR="00A65344">
        <w:rPr>
          <w:lang w:val="de-DE"/>
        </w:rPr>
        <w:t>Auswirkungen von Fake News</w:t>
      </w:r>
      <w:r w:rsidR="003D319A">
        <w:rPr>
          <w:lang w:val="de-DE"/>
        </w:rPr>
        <w:t xml:space="preserve"> und Filterblasen</w:t>
      </w:r>
      <w:r w:rsidR="00A65344">
        <w:rPr>
          <w:lang w:val="de-DE"/>
        </w:rPr>
        <w:t xml:space="preserve"> ist die Berichterstattung </w:t>
      </w:r>
      <w:r w:rsidR="008A573A">
        <w:rPr>
          <w:lang w:val="de-DE"/>
        </w:rPr>
        <w:t>über die HPV-Impfung in Japan</w:t>
      </w:r>
      <w:r w:rsidR="008C5585">
        <w:rPr>
          <w:lang w:val="de-DE"/>
        </w:rPr>
        <w:t xml:space="preserve">, was dazu führte, dass wegen </w:t>
      </w:r>
      <w:r w:rsidR="00C63369">
        <w:rPr>
          <w:lang w:val="de-DE"/>
        </w:rPr>
        <w:t xml:space="preserve">Fake News in Kombination </w:t>
      </w:r>
      <w:r w:rsidR="003D319A">
        <w:rPr>
          <w:lang w:val="de-DE"/>
        </w:rPr>
        <w:t xml:space="preserve">mit Fake Science die Durchimpfungsrate </w:t>
      </w:r>
      <w:r w:rsidR="00BA7AF7">
        <w:rPr>
          <w:lang w:val="de-DE"/>
        </w:rPr>
        <w:t>von 70% auf unter 1% sank</w:t>
      </w:r>
      <w:r w:rsidR="00B064E9">
        <w:rPr>
          <w:lang w:val="de-DE"/>
        </w:rPr>
        <w:t xml:space="preserve"> </w:t>
      </w:r>
      <w:r w:rsidR="006238BC">
        <w:rPr>
          <w:lang w:val="de-DE"/>
        </w:rPr>
        <w:t xml:space="preserve">und die aufdeckende </w:t>
      </w:r>
      <w:r w:rsidR="001155BC" w:rsidRPr="001155BC">
        <w:rPr>
          <w:lang w:val="de-DE"/>
        </w:rPr>
        <w:t>Ärztin Riko Muranaka</w:t>
      </w:r>
      <w:r w:rsidR="001155BC">
        <w:rPr>
          <w:lang w:val="de-DE"/>
        </w:rPr>
        <w:t xml:space="preserve"> </w:t>
      </w:r>
      <w:r w:rsidR="006238BC">
        <w:rPr>
          <w:lang w:val="de-DE"/>
        </w:rPr>
        <w:t xml:space="preserve">das Land verlassen musste </w:t>
      </w:r>
      <w:r w:rsidR="00B064E9">
        <w:rPr>
          <w:lang w:val="de-DE"/>
        </w:rPr>
        <w:t xml:space="preserve">(21.08.2019, </w:t>
      </w:r>
      <w:hyperlink r:id="rId10" w:history="1">
        <w:r w:rsidR="00B064E9">
          <w:rPr>
            <w:rStyle w:val="Hyperlink"/>
          </w:rPr>
          <w:t>https://www.aerztezeitung.de/medizin/krankheiten/infektionskrankheiten/impfen/article/982308/folgenreiche-fake-news-hpv-impfung-japan-verteufelt.html</w:t>
        </w:r>
      </w:hyperlink>
      <w:r w:rsidR="00B064E9">
        <w:t xml:space="preserve">). </w:t>
      </w:r>
    </w:p>
    <w:p w14:paraId="152C92BA" w14:textId="43190EB0" w:rsidR="00F664EA" w:rsidRDefault="00731037" w:rsidP="00731037">
      <w:pPr>
        <w:rPr>
          <w:lang w:val="de-DE"/>
        </w:rPr>
      </w:pPr>
      <w:r w:rsidRPr="00352704">
        <w:rPr>
          <w:lang w:val="de-DE"/>
        </w:rPr>
        <w:t xml:space="preserve">Um </w:t>
      </w:r>
      <w:r>
        <w:rPr>
          <w:lang w:val="de-DE"/>
        </w:rPr>
        <w:t>nicht Opfer von Fakes zu werden</w:t>
      </w:r>
      <w:r w:rsidRPr="00352704">
        <w:rPr>
          <w:lang w:val="de-DE"/>
        </w:rPr>
        <w:t xml:space="preserve">, </w:t>
      </w:r>
      <w:r>
        <w:rPr>
          <w:lang w:val="de-DE"/>
        </w:rPr>
        <w:t>b</w:t>
      </w:r>
      <w:r w:rsidRPr="00352704">
        <w:rPr>
          <w:lang w:val="de-DE"/>
        </w:rPr>
        <w:t xml:space="preserve">edarf es der Voraussicht eines Odysseus, der sich am </w:t>
      </w:r>
      <w:r>
        <w:rPr>
          <w:lang w:val="de-DE"/>
        </w:rPr>
        <w:t>S</w:t>
      </w:r>
      <w:r w:rsidRPr="00352704">
        <w:rPr>
          <w:lang w:val="de-DE"/>
        </w:rPr>
        <w:t>chiffsmast festbinden ließ, um den Verlockungen der Sirenen nicht anheimzufallen</w:t>
      </w:r>
      <w:r>
        <w:rPr>
          <w:lang w:val="de-DE"/>
        </w:rPr>
        <w:t>, sich von ihrem Gesang aber trotzdem anregen zu lassen</w:t>
      </w:r>
      <w:r w:rsidRPr="00352704">
        <w:rPr>
          <w:lang w:val="de-DE"/>
        </w:rPr>
        <w:t xml:space="preserve">. </w:t>
      </w:r>
      <w:r w:rsidRPr="0078337D">
        <w:rPr>
          <w:lang w:val="de-DE"/>
        </w:rPr>
        <w:t xml:space="preserve">Dieser </w:t>
      </w:r>
      <w:r>
        <w:rPr>
          <w:lang w:val="de-DE"/>
        </w:rPr>
        <w:t>Mast</w:t>
      </w:r>
      <w:r w:rsidRPr="0078337D">
        <w:rPr>
          <w:lang w:val="de-DE"/>
        </w:rPr>
        <w:t xml:space="preserve"> kann heutzutage wohl nur ein zeitgemäß gebildeter </w:t>
      </w:r>
      <w:r>
        <w:rPr>
          <w:lang w:val="de-DE"/>
        </w:rPr>
        <w:t>V</w:t>
      </w:r>
      <w:r w:rsidRPr="0078337D">
        <w:rPr>
          <w:lang w:val="de-DE"/>
        </w:rPr>
        <w:t>erstand sein</w:t>
      </w:r>
      <w:r>
        <w:rPr>
          <w:lang w:val="de-DE"/>
        </w:rPr>
        <w:t>, d</w:t>
      </w:r>
      <w:r w:rsidRPr="00A30674">
        <w:rPr>
          <w:lang w:val="de-DE"/>
        </w:rPr>
        <w:t xml:space="preserve">er </w:t>
      </w:r>
      <w:r>
        <w:rPr>
          <w:lang w:val="de-DE"/>
        </w:rPr>
        <w:t>sich der Macht der Emotionen bewusst ist</w:t>
      </w:r>
      <w:r w:rsidRPr="00D21D69">
        <w:rPr>
          <w:lang w:val="de-DE"/>
        </w:rPr>
        <w:t xml:space="preserve"> und der </w:t>
      </w:r>
      <w:r>
        <w:rPr>
          <w:lang w:val="de-DE"/>
        </w:rPr>
        <w:t>F</w:t>
      </w:r>
      <w:r w:rsidRPr="00D21D69">
        <w:rPr>
          <w:lang w:val="de-DE"/>
        </w:rPr>
        <w:t xml:space="preserve">antasie </w:t>
      </w:r>
      <w:r>
        <w:rPr>
          <w:lang w:val="de-DE"/>
        </w:rPr>
        <w:t xml:space="preserve">trotzdem so viel Freiraum lässt, dass Kunst und Kultur gedeihen können </w:t>
      </w:r>
      <w:r w:rsidR="00DB2DDC">
        <w:rPr>
          <w:lang w:val="de-DE"/>
        </w:rPr>
        <w:t>(</w:t>
      </w:r>
      <w:r w:rsidR="004206A9">
        <w:rPr>
          <w:lang w:val="de-DE"/>
        </w:rPr>
        <w:t>siehe</w:t>
      </w:r>
      <w:r w:rsidR="00430E55">
        <w:t xml:space="preserve"> </w:t>
      </w:r>
      <w:r w:rsidR="00DB2DDC">
        <w:t>Eagleman, S</w:t>
      </w:r>
      <w:r w:rsidR="00BA03A0">
        <w:t>132</w:t>
      </w:r>
      <w:r w:rsidR="00DB2DDC">
        <w:t>f).</w:t>
      </w:r>
      <w:r w:rsidR="00F30927">
        <w:rPr>
          <w:lang w:val="de-DE"/>
        </w:rPr>
        <w:t xml:space="preserve"> </w:t>
      </w:r>
    </w:p>
    <w:p w14:paraId="33D97888" w14:textId="77777777" w:rsidR="004A244A" w:rsidRDefault="004A244A" w:rsidP="004A244A">
      <w:r w:rsidRPr="00EF631C">
        <w:rPr>
          <w:lang w:val="de-DE"/>
        </w:rPr>
        <w:t xml:space="preserve">Dies ist eine gewaltige Herausforderung an unser Bildungssystem. </w:t>
      </w:r>
      <w:r>
        <w:rPr>
          <w:lang w:val="de-DE"/>
        </w:rPr>
        <w:t>Denn als</w:t>
      </w:r>
      <w:r w:rsidRPr="00EF631C">
        <w:rPr>
          <w:lang w:val="de-DE"/>
        </w:rPr>
        <w:t xml:space="preserve"> die Probleme der Zukunft mit den Problemen der Vergangenheit</w:t>
      </w:r>
      <w:r>
        <w:rPr>
          <w:lang w:val="de-DE"/>
        </w:rPr>
        <w:t xml:space="preserve"> noch</w:t>
      </w:r>
      <w:r w:rsidRPr="00EF631C">
        <w:rPr>
          <w:lang w:val="de-DE"/>
        </w:rPr>
        <w:t xml:space="preserve"> vergleichbar waren, konnte uns die Geschichte viel erzählen, was nicht bedeutet, dass wir viel gelernt haben. Aber heutzutage unterscheiden sich die Probleme unserer Zukunft </w:t>
      </w:r>
      <w:r>
        <w:rPr>
          <w:lang w:val="de-DE"/>
        </w:rPr>
        <w:t xml:space="preserve">oft </w:t>
      </w:r>
      <w:r w:rsidRPr="00EF631C">
        <w:rPr>
          <w:lang w:val="de-DE"/>
        </w:rPr>
        <w:t>sehr von den Problemen der Vergangenheit. Die Geschichte kann uns also wenig</w:t>
      </w:r>
      <w:r>
        <w:rPr>
          <w:lang w:val="de-DE"/>
        </w:rPr>
        <w:t>er</w:t>
      </w:r>
      <w:r w:rsidRPr="00EF631C">
        <w:rPr>
          <w:lang w:val="de-DE"/>
        </w:rPr>
        <w:t xml:space="preserve"> sagen</w:t>
      </w:r>
      <w:r>
        <w:rPr>
          <w:lang w:val="de-DE"/>
        </w:rPr>
        <w:t xml:space="preserve">, ja sie kann – falsch verstanden - sogar zum Ballast werden, denn </w:t>
      </w:r>
      <w:r>
        <w:t xml:space="preserve">wenn man mit dem Gesicht nach rückwärts gewandt in die Zukunft schreitet, stolpert man leicht. </w:t>
      </w:r>
    </w:p>
    <w:p w14:paraId="38F1D8CA" w14:textId="0782F753" w:rsidR="004A244A" w:rsidRDefault="004A244A" w:rsidP="004A244A">
      <w:pPr>
        <w:rPr>
          <w:lang w:val="de-DE"/>
        </w:rPr>
      </w:pPr>
      <w:r>
        <w:t xml:space="preserve">Das „Unlearning“ des Alten wird oft zu einer Notwendigkeit, um sich den neuen Herausforderungen zu stellen. </w:t>
      </w:r>
      <w:r w:rsidRPr="005C45AA">
        <w:rPr>
          <w:lang w:val="de-DE"/>
        </w:rPr>
        <w:t xml:space="preserve">Gerade </w:t>
      </w:r>
      <w:r>
        <w:rPr>
          <w:lang w:val="de-DE"/>
        </w:rPr>
        <w:t>M</w:t>
      </w:r>
      <w:r w:rsidRPr="005C45AA">
        <w:rPr>
          <w:lang w:val="de-DE"/>
        </w:rPr>
        <w:t>enschen mit große</w:t>
      </w:r>
      <w:r>
        <w:rPr>
          <w:lang w:val="de-DE"/>
        </w:rPr>
        <w:t>m</w:t>
      </w:r>
      <w:r w:rsidRPr="005C45AA">
        <w:rPr>
          <w:lang w:val="de-DE"/>
        </w:rPr>
        <w:t xml:space="preserve"> </w:t>
      </w:r>
      <w:r>
        <w:rPr>
          <w:lang w:val="de-DE"/>
        </w:rPr>
        <w:t>W</w:t>
      </w:r>
      <w:r w:rsidRPr="005C45AA">
        <w:rPr>
          <w:lang w:val="de-DE"/>
        </w:rPr>
        <w:t>issen</w:t>
      </w:r>
      <w:r>
        <w:rPr>
          <w:lang w:val="de-DE"/>
        </w:rPr>
        <w:t xml:space="preserve"> </w:t>
      </w:r>
      <w:r w:rsidRPr="005C45AA">
        <w:rPr>
          <w:lang w:val="de-DE"/>
        </w:rPr>
        <w:t xml:space="preserve">fällt dies allerdings oft schwer, </w:t>
      </w:r>
      <w:r>
        <w:rPr>
          <w:lang w:val="de-DE"/>
        </w:rPr>
        <w:t xml:space="preserve">denn wer wirft schon gerne etwas über Bord, was er mit großem Aufwand erworben und durch oftmalige Nutzung gefestigt hat? Nur Neugier im wahrsten Sinn des Wortes, also die „Gier nach Neuem“ kann uns davor retten, im Alten stecken zu bleiben. </w:t>
      </w:r>
      <w:r w:rsidRPr="00440777">
        <w:rPr>
          <w:lang w:val="de-DE"/>
        </w:rPr>
        <w:t xml:space="preserve">Und </w:t>
      </w:r>
      <w:r>
        <w:rPr>
          <w:lang w:val="de-DE"/>
        </w:rPr>
        <w:t xml:space="preserve">indem wir </w:t>
      </w:r>
      <w:r w:rsidRPr="00440777">
        <w:rPr>
          <w:lang w:val="de-DE"/>
        </w:rPr>
        <w:t>die Neugier bei de</w:t>
      </w:r>
      <w:r>
        <w:rPr>
          <w:lang w:val="de-DE"/>
        </w:rPr>
        <w:t>r</w:t>
      </w:r>
      <w:r w:rsidRPr="00440777">
        <w:rPr>
          <w:lang w:val="de-DE"/>
        </w:rPr>
        <w:t xml:space="preserve"> </w:t>
      </w:r>
      <w:r>
        <w:rPr>
          <w:lang w:val="de-DE"/>
        </w:rPr>
        <w:t>J</w:t>
      </w:r>
      <w:r w:rsidRPr="00440777">
        <w:rPr>
          <w:lang w:val="de-DE"/>
        </w:rPr>
        <w:t>ugen</w:t>
      </w:r>
      <w:r>
        <w:rPr>
          <w:lang w:val="de-DE"/>
        </w:rPr>
        <w:t xml:space="preserve">d </w:t>
      </w:r>
      <w:r w:rsidRPr="00440777">
        <w:rPr>
          <w:lang w:val="de-DE"/>
        </w:rPr>
        <w:t>erhalten</w:t>
      </w:r>
      <w:r>
        <w:rPr>
          <w:lang w:val="de-DE"/>
        </w:rPr>
        <w:t xml:space="preserve"> und anregen,</w:t>
      </w:r>
      <w:r w:rsidRPr="00440777">
        <w:rPr>
          <w:lang w:val="de-DE"/>
        </w:rPr>
        <w:t xml:space="preserve"> k</w:t>
      </w:r>
      <w:r>
        <w:rPr>
          <w:lang w:val="de-DE"/>
        </w:rPr>
        <w:t>önnen wir</w:t>
      </w:r>
      <w:r w:rsidRPr="00440777">
        <w:rPr>
          <w:lang w:val="de-DE"/>
        </w:rPr>
        <w:t xml:space="preserve"> uns davor behüten</w:t>
      </w:r>
      <w:r>
        <w:rPr>
          <w:lang w:val="de-DE"/>
        </w:rPr>
        <w:t>,</w:t>
      </w:r>
      <w:r w:rsidRPr="00440777">
        <w:rPr>
          <w:lang w:val="de-DE"/>
        </w:rPr>
        <w:t xml:space="preserve"> Mauern vor uns</w:t>
      </w:r>
      <w:r>
        <w:rPr>
          <w:lang w:val="de-DE"/>
        </w:rPr>
        <w:t>erer Zukunft</w:t>
      </w:r>
      <w:r w:rsidRPr="00440777">
        <w:rPr>
          <w:lang w:val="de-DE"/>
        </w:rPr>
        <w:t xml:space="preserve"> aufzubauen. </w:t>
      </w:r>
      <w:r>
        <w:rPr>
          <w:lang w:val="de-DE"/>
        </w:rPr>
        <w:t>Neugier und ein kritischer Verstand, der bereit ist, alles zu hinterfragen und nicht auf Fakes hereinzufallen, könn</w:t>
      </w:r>
      <w:r w:rsidR="00C119E4">
        <w:rPr>
          <w:lang w:val="de-DE"/>
        </w:rPr>
        <w:t>t</w:t>
      </w:r>
      <w:r>
        <w:rPr>
          <w:lang w:val="de-DE"/>
        </w:rPr>
        <w:t xml:space="preserve">en uns dagegen in eine spannende und erlebnisreiche Zukunft leiten, denn noch nie zuvor in der Menschheitsgeschichte gab es so viele Möglichkeiten, die Neugier zu befriedigen.  </w:t>
      </w:r>
    </w:p>
    <w:p w14:paraId="40EC555D" w14:textId="77777777" w:rsidR="005A2035" w:rsidRDefault="005A2035" w:rsidP="005A2035">
      <w:pPr>
        <w:rPr>
          <w:lang w:val="de-DE"/>
        </w:rPr>
      </w:pPr>
      <w:r w:rsidRPr="00E04B0C">
        <w:rPr>
          <w:lang w:val="de-DE"/>
        </w:rPr>
        <w:t xml:space="preserve">Damit diese Zukunft allerdings halbwegs friedlich verläuft, ist vor allem </w:t>
      </w:r>
      <w:r>
        <w:rPr>
          <w:lang w:val="de-DE"/>
        </w:rPr>
        <w:t xml:space="preserve">etwas </w:t>
      </w:r>
      <w:r w:rsidRPr="00E04B0C">
        <w:rPr>
          <w:lang w:val="de-DE"/>
        </w:rPr>
        <w:t>besonders wichtig</w:t>
      </w:r>
      <w:r>
        <w:rPr>
          <w:lang w:val="de-DE"/>
        </w:rPr>
        <w:t xml:space="preserve">. Wie wir aus den bisherigen Ausführungen schon ersehen können, </w:t>
      </w:r>
      <w:r w:rsidRPr="008967F6">
        <w:rPr>
          <w:lang w:val="de-DE"/>
        </w:rPr>
        <w:t xml:space="preserve">müssen </w:t>
      </w:r>
      <w:r>
        <w:rPr>
          <w:lang w:val="de-DE"/>
        </w:rPr>
        <w:t>w</w:t>
      </w:r>
      <w:r w:rsidRPr="008967F6">
        <w:rPr>
          <w:lang w:val="de-DE"/>
        </w:rPr>
        <w:t>ir lernen</w:t>
      </w:r>
      <w:r>
        <w:rPr>
          <w:lang w:val="de-DE"/>
        </w:rPr>
        <w:t>,</w:t>
      </w:r>
      <w:r w:rsidRPr="008967F6">
        <w:rPr>
          <w:lang w:val="de-DE"/>
        </w:rPr>
        <w:t xml:space="preserve"> de</w:t>
      </w:r>
      <w:r>
        <w:rPr>
          <w:lang w:val="de-DE"/>
        </w:rPr>
        <w:t>n</w:t>
      </w:r>
      <w:r w:rsidRPr="008967F6">
        <w:rPr>
          <w:lang w:val="de-DE"/>
        </w:rPr>
        <w:t xml:space="preserve"> Einsatz von Fake News für politische Propaganda zu </w:t>
      </w:r>
      <w:r>
        <w:rPr>
          <w:lang w:val="de-DE"/>
        </w:rPr>
        <w:t xml:space="preserve">erkennen und ihr zu </w:t>
      </w:r>
      <w:r w:rsidRPr="008967F6">
        <w:rPr>
          <w:lang w:val="de-DE"/>
        </w:rPr>
        <w:t xml:space="preserve">widerstehen. </w:t>
      </w:r>
      <w:r w:rsidRPr="00D242ED">
        <w:rPr>
          <w:lang w:val="de-DE"/>
        </w:rPr>
        <w:t xml:space="preserve">Dies ist eine </w:t>
      </w:r>
      <w:r>
        <w:rPr>
          <w:lang w:val="de-DE"/>
        </w:rPr>
        <w:t>herausfordernde</w:t>
      </w:r>
      <w:r w:rsidRPr="00D242ED">
        <w:rPr>
          <w:lang w:val="de-DE"/>
        </w:rPr>
        <w:t xml:space="preserve"> Aufgabe, da wir </w:t>
      </w:r>
      <w:r>
        <w:rPr>
          <w:lang w:val="de-DE"/>
        </w:rPr>
        <w:t xml:space="preserve">uns </w:t>
      </w:r>
      <w:r w:rsidRPr="00D242ED">
        <w:rPr>
          <w:lang w:val="de-DE"/>
        </w:rPr>
        <w:t xml:space="preserve">evolutionsgeschichtlich eigentlich </w:t>
      </w:r>
      <w:r>
        <w:rPr>
          <w:lang w:val="de-DE"/>
        </w:rPr>
        <w:t>erst</w:t>
      </w:r>
      <w:r w:rsidRPr="00D242ED">
        <w:rPr>
          <w:lang w:val="de-DE"/>
        </w:rPr>
        <w:t xml:space="preserve"> in der Phase von </w:t>
      </w:r>
      <w:r>
        <w:rPr>
          <w:lang w:val="de-DE"/>
        </w:rPr>
        <w:t>In-</w:t>
      </w:r>
      <w:r w:rsidRPr="00D242ED">
        <w:rPr>
          <w:lang w:val="de-DE"/>
        </w:rPr>
        <w:t xml:space="preserve"> und </w:t>
      </w:r>
      <w:r>
        <w:rPr>
          <w:lang w:val="de-DE"/>
        </w:rPr>
        <w:t>Out-</w:t>
      </w:r>
      <w:r w:rsidRPr="00D242ED">
        <w:rPr>
          <w:lang w:val="de-DE"/>
        </w:rPr>
        <w:t xml:space="preserve">Gruppen befinden. </w:t>
      </w:r>
      <w:r w:rsidRPr="00B42171">
        <w:rPr>
          <w:lang w:val="de-DE"/>
        </w:rPr>
        <w:t>So etwas wie ein</w:t>
      </w:r>
      <w:r>
        <w:rPr>
          <w:lang w:val="de-DE"/>
        </w:rPr>
        <w:t xml:space="preserve"> echtes</w:t>
      </w:r>
      <w:r w:rsidRPr="00B42171">
        <w:rPr>
          <w:lang w:val="de-DE"/>
        </w:rPr>
        <w:t xml:space="preserve"> globales Mitgefühl gibt es noch kaum</w:t>
      </w:r>
      <w:r>
        <w:rPr>
          <w:lang w:val="de-DE"/>
        </w:rPr>
        <w:t>, und wir wären damit wahrscheinlich als Individuen auch überfordert</w:t>
      </w:r>
      <w:r w:rsidRPr="00B42171">
        <w:rPr>
          <w:lang w:val="de-DE"/>
        </w:rPr>
        <w:t xml:space="preserve">. </w:t>
      </w:r>
      <w:r w:rsidRPr="00F44B45">
        <w:rPr>
          <w:lang w:val="de-DE"/>
        </w:rPr>
        <w:t>Deshalb fällt es politischer Propaganda noch immer sehr leicht</w:t>
      </w:r>
      <w:r>
        <w:rPr>
          <w:lang w:val="de-DE"/>
        </w:rPr>
        <w:t>,</w:t>
      </w:r>
      <w:r w:rsidRPr="00F44B45">
        <w:rPr>
          <w:lang w:val="de-DE"/>
        </w:rPr>
        <w:t xml:space="preserve"> Menschen auseinanderzudividieren und die jeweils andere Gruppe zu d</w:t>
      </w:r>
      <w:r>
        <w:rPr>
          <w:lang w:val="de-DE"/>
        </w:rPr>
        <w:t>ä</w:t>
      </w:r>
      <w:r w:rsidRPr="00F44B45">
        <w:rPr>
          <w:lang w:val="de-DE"/>
        </w:rPr>
        <w:t xml:space="preserve">monisieren </w:t>
      </w:r>
      <w:r>
        <w:rPr>
          <w:lang w:val="de-DE"/>
        </w:rPr>
        <w:t>und</w:t>
      </w:r>
      <w:r w:rsidRPr="00F44B45">
        <w:rPr>
          <w:lang w:val="de-DE"/>
        </w:rPr>
        <w:t xml:space="preserve"> zu d</w:t>
      </w:r>
      <w:r>
        <w:rPr>
          <w:lang w:val="de-DE"/>
        </w:rPr>
        <w:t>e</w:t>
      </w:r>
      <w:r w:rsidRPr="00F44B45">
        <w:rPr>
          <w:lang w:val="de-DE"/>
        </w:rPr>
        <w:t xml:space="preserve">humanisieren. </w:t>
      </w:r>
      <w:r w:rsidRPr="00EA0FC9">
        <w:rPr>
          <w:lang w:val="de-DE"/>
        </w:rPr>
        <w:t>Sind wir der Propaganda einmal erle</w:t>
      </w:r>
      <w:r>
        <w:rPr>
          <w:lang w:val="de-DE"/>
        </w:rPr>
        <w:t>g</w:t>
      </w:r>
      <w:r w:rsidRPr="00EA0FC9">
        <w:rPr>
          <w:lang w:val="de-DE"/>
        </w:rPr>
        <w:t>en</w:t>
      </w:r>
      <w:r>
        <w:rPr>
          <w:lang w:val="de-DE"/>
        </w:rPr>
        <w:t>,</w:t>
      </w:r>
      <w:r w:rsidRPr="00C44FF7">
        <w:rPr>
          <w:lang w:val="de-DE"/>
        </w:rPr>
        <w:t xml:space="preserve"> </w:t>
      </w:r>
      <w:r>
        <w:rPr>
          <w:lang w:val="de-DE"/>
        </w:rPr>
        <w:t>so steuern</w:t>
      </w:r>
      <w:r w:rsidRPr="00C44FF7">
        <w:rPr>
          <w:lang w:val="de-DE"/>
        </w:rPr>
        <w:t xml:space="preserve"> die unglaublichsten Geschichten </w:t>
      </w:r>
      <w:r>
        <w:rPr>
          <w:lang w:val="de-DE"/>
        </w:rPr>
        <w:t>unsere Emotionen. Von den Kindsmordlegenden, die den Juden j</w:t>
      </w:r>
      <w:r w:rsidRPr="008F21D4">
        <w:rPr>
          <w:lang w:val="de-DE"/>
        </w:rPr>
        <w:t>ahrhundertelang angedichtet w</w:t>
      </w:r>
      <w:r>
        <w:rPr>
          <w:lang w:val="de-DE"/>
        </w:rPr>
        <w:t>u</w:t>
      </w:r>
      <w:r w:rsidRPr="008F21D4">
        <w:rPr>
          <w:lang w:val="de-DE"/>
        </w:rPr>
        <w:t>rden</w:t>
      </w:r>
      <w:r>
        <w:rPr>
          <w:lang w:val="de-DE"/>
        </w:rPr>
        <w:t xml:space="preserve"> und Pogrome verursachten,</w:t>
      </w:r>
      <w:r w:rsidRPr="008F21D4">
        <w:rPr>
          <w:lang w:val="de-DE"/>
        </w:rPr>
        <w:t xml:space="preserve"> bis zur Geschichte von den serbischen Kindern</w:t>
      </w:r>
      <w:r>
        <w:rPr>
          <w:lang w:val="de-DE"/>
        </w:rPr>
        <w:t>,</w:t>
      </w:r>
      <w:r w:rsidRPr="008F21D4">
        <w:rPr>
          <w:lang w:val="de-DE"/>
        </w:rPr>
        <w:t xml:space="preserve"> welche </w:t>
      </w:r>
      <w:r>
        <w:rPr>
          <w:lang w:val="de-DE"/>
        </w:rPr>
        <w:t>i</w:t>
      </w:r>
      <w:r w:rsidRPr="008F21D4">
        <w:rPr>
          <w:lang w:val="de-DE"/>
        </w:rPr>
        <w:t xml:space="preserve">m Zoo </w:t>
      </w:r>
      <w:r>
        <w:rPr>
          <w:lang w:val="de-DE"/>
        </w:rPr>
        <w:t xml:space="preserve">von Sarajewo von Muslimen </w:t>
      </w:r>
      <w:r w:rsidRPr="008F21D4">
        <w:rPr>
          <w:lang w:val="de-DE"/>
        </w:rPr>
        <w:t xml:space="preserve">den Löwen zum </w:t>
      </w:r>
      <w:r>
        <w:rPr>
          <w:lang w:val="de-DE"/>
        </w:rPr>
        <w:t>F</w:t>
      </w:r>
      <w:r w:rsidRPr="008F21D4">
        <w:rPr>
          <w:lang w:val="de-DE"/>
        </w:rPr>
        <w:t>raß vorgeworfen</w:t>
      </w:r>
      <w:r>
        <w:rPr>
          <w:lang w:val="de-DE"/>
        </w:rPr>
        <w:t xml:space="preserve"> worden wären,</w:t>
      </w:r>
      <w:r w:rsidRPr="008F21D4">
        <w:rPr>
          <w:lang w:val="de-DE"/>
        </w:rPr>
        <w:t xml:space="preserve"> ha</w:t>
      </w:r>
      <w:r>
        <w:rPr>
          <w:lang w:val="de-DE"/>
        </w:rPr>
        <w:t xml:space="preserve">ben politisch gesteuerte Fake News unendlich viel Leid auf allen Seiten verursacht, denn mit der Entmenschlichung der Anderen haben sich auch immer die Täter entmenschlicht. </w:t>
      </w:r>
      <w:r w:rsidRPr="008F21D4">
        <w:rPr>
          <w:lang w:val="de-DE"/>
        </w:rPr>
        <w:t xml:space="preserve"> </w:t>
      </w:r>
    </w:p>
    <w:p w14:paraId="7CDF2A31" w14:textId="0185CC3E" w:rsidR="00C87267" w:rsidRDefault="00C87267" w:rsidP="00C87267">
      <w:r>
        <w:rPr>
          <w:lang w:val="de-DE"/>
        </w:rPr>
        <w:t>Ein Ziel des Einsatzes von Fake News ist häufig die Verallgemeinerung. Dies ist eine sehr effektive Methode, da sie beim „Generalisierungsinstikt“ des Menschen ansetzt. Um die Welt überhaupt zu verstehen, muss der Mensch generalisieren. Dies geschieht schon beim Erlernen der Sprache, z.B. beim Wort „Ausländer“. Je mehr Ausländer das Kind in seiner Prägungsphase in ihrer Unterschiedlichkeit kennenlernt, desto weniger wird das Wort mit negativen Emotionen „aufgeladen“. Menschen dagegen, die oft kaum persönliche Erfahrung mit Ausländern haben, lassen sich durch einzelne Berichte und Fake News leicht zu Verallgemeinerungen hinreißen. Sie erliegen damit dem „Generalisierungsinstikt“ (siehe auch</w:t>
      </w:r>
      <w:r w:rsidRPr="000538B6">
        <w:t xml:space="preserve"> Rosling, S</w:t>
      </w:r>
      <w:r>
        <w:t>.</w:t>
      </w:r>
      <w:r w:rsidRPr="000538B6">
        <w:t>1</w:t>
      </w:r>
      <w:r>
        <w:t>46f</w:t>
      </w:r>
      <w:r w:rsidRPr="000538B6">
        <w:t>).</w:t>
      </w:r>
      <w:r>
        <w:t xml:space="preserve"> Politisch gesteuert kann dann dieser Instinkt leicht dazu genutzt werden, eine fanatisierte In-Gruppe gegen eine Out-Gruppe aufzuhetzen. Wahre Interessen und Machtgelüste können damit leicht camoufliert werden. </w:t>
      </w:r>
    </w:p>
    <w:p w14:paraId="02BB25CF" w14:textId="6013AB38" w:rsidR="000532A5" w:rsidRDefault="000532A5" w:rsidP="00ED269D">
      <w:pPr>
        <w:rPr>
          <w:lang w:val="de-DE"/>
        </w:rPr>
      </w:pPr>
      <w:r>
        <w:t xml:space="preserve">Während man </w:t>
      </w:r>
      <w:r w:rsidR="00B33AA0">
        <w:t>zu Abraham Lincolns</w:t>
      </w:r>
      <w:r w:rsidR="000B1DAE">
        <w:t xml:space="preserve"> Zeit</w:t>
      </w:r>
      <w:r w:rsidR="00B33AA0">
        <w:t xml:space="preserve"> noch meinte, in einer </w:t>
      </w:r>
      <w:r w:rsidR="000126D8">
        <w:t xml:space="preserve">Demokratie würden schlechte und korrupte Regierungen </w:t>
      </w:r>
      <w:r w:rsidR="00793F13">
        <w:t xml:space="preserve">sowieso bei der nächsten Wahl abgewählt, </w:t>
      </w:r>
      <w:r w:rsidR="002437C7">
        <w:t xml:space="preserve">funktioniert das heutzutage </w:t>
      </w:r>
      <w:r w:rsidR="00DF4018">
        <w:t xml:space="preserve">oft nicht mehr, </w:t>
      </w:r>
      <w:r w:rsidR="00D14F08">
        <w:t>falls es diese</w:t>
      </w:r>
      <w:r w:rsidR="002E55AA">
        <w:t>n</w:t>
      </w:r>
      <w:r w:rsidR="00D14F08">
        <w:t xml:space="preserve"> Regierung</w:t>
      </w:r>
      <w:r w:rsidR="002E55AA">
        <w:t>en</w:t>
      </w:r>
      <w:r w:rsidR="00D14F08">
        <w:t xml:space="preserve"> gelingt, die Kontrolle über die Medien </w:t>
      </w:r>
      <w:r w:rsidR="00A8499A">
        <w:t xml:space="preserve">und </w:t>
      </w:r>
      <w:r w:rsidR="006D4EEF">
        <w:t xml:space="preserve">das Internet </w:t>
      </w:r>
      <w:r w:rsidR="00D14F08">
        <w:t xml:space="preserve">zu erlangen. </w:t>
      </w:r>
      <w:r w:rsidR="00A567D8">
        <w:t xml:space="preserve">Mit gezielt eingesetzten Fake News werden dann </w:t>
      </w:r>
      <w:r w:rsidR="0018203A">
        <w:t xml:space="preserve">ständig Krisenszenarien </w:t>
      </w:r>
      <w:r w:rsidR="00F37695">
        <w:t xml:space="preserve">erzeugt und alle Probleme </w:t>
      </w:r>
      <w:r w:rsidR="00215F87">
        <w:t>a</w:t>
      </w:r>
      <w:r w:rsidR="00047264">
        <w:t>nderen in die Schuhe geschoben</w:t>
      </w:r>
      <w:r w:rsidR="008B5F65">
        <w:t xml:space="preserve"> </w:t>
      </w:r>
      <w:r w:rsidR="002C01B9" w:rsidRPr="002C01B9">
        <w:t>(</w:t>
      </w:r>
      <w:r w:rsidR="00CB2E27">
        <w:t xml:space="preserve">siehe </w:t>
      </w:r>
      <w:r w:rsidR="002C01B9" w:rsidRPr="002C01B9">
        <w:t>Harari, S</w:t>
      </w:r>
      <w:r w:rsidR="009260EE">
        <w:t>.</w:t>
      </w:r>
      <w:r w:rsidR="00116525">
        <w:t>12f</w:t>
      </w:r>
      <w:r w:rsidR="002C01B9" w:rsidRPr="002C01B9">
        <w:t>).</w:t>
      </w:r>
      <w:r w:rsidR="008D3E47">
        <w:t xml:space="preserve"> </w:t>
      </w:r>
      <w:r w:rsidR="006A3425">
        <w:t>Menschen, die dieses Spiel d</w:t>
      </w:r>
      <w:r w:rsidR="00D2622B">
        <w:t>ur</w:t>
      </w:r>
      <w:r w:rsidR="006A3425">
        <w:t>chschauen</w:t>
      </w:r>
      <w:r w:rsidR="00D2622B">
        <w:t>, bleiben meist in der Minderheit und sind Schikanen ausge</w:t>
      </w:r>
      <w:r w:rsidR="00383CEB">
        <w:t>setzt, was wiederu</w:t>
      </w:r>
      <w:r w:rsidR="00DD71C9">
        <w:t>m</w:t>
      </w:r>
      <w:r w:rsidR="00383CEB">
        <w:t xml:space="preserve"> poten</w:t>
      </w:r>
      <w:r w:rsidR="008B5F65">
        <w:t>z</w:t>
      </w:r>
      <w:r w:rsidR="00383CEB">
        <w:t>i</w:t>
      </w:r>
      <w:r w:rsidR="00DD71C9">
        <w:t xml:space="preserve">elle weitere Kritiker bewusst oder unbewusst abschreckt. </w:t>
      </w:r>
      <w:r w:rsidR="00E71BDD">
        <w:t xml:space="preserve">Es ist einfach viel bequemer, </w:t>
      </w:r>
      <w:r w:rsidR="007840E6">
        <w:t>an die</w:t>
      </w:r>
      <w:r w:rsidR="00E71BDD">
        <w:t xml:space="preserve"> von der Regierung vorgegebene</w:t>
      </w:r>
      <w:r w:rsidR="007840E6">
        <w:t xml:space="preserve"> Darstellung zu glauben. </w:t>
      </w:r>
    </w:p>
    <w:p w14:paraId="0F93A040" w14:textId="63502DBD" w:rsidR="00F85B10" w:rsidRDefault="00F85B10" w:rsidP="00F85B10">
      <w:r w:rsidRPr="00595A96">
        <w:t xml:space="preserve">Der Großteil der Menschheit lebt </w:t>
      </w:r>
      <w:r w:rsidR="0036067B">
        <w:t xml:space="preserve">außerdem </w:t>
      </w:r>
      <w:r w:rsidR="006678F0">
        <w:t xml:space="preserve">sowieso </w:t>
      </w:r>
      <w:r w:rsidRPr="00595A96">
        <w:t xml:space="preserve">mit multiplen </w:t>
      </w:r>
      <w:r w:rsidR="00323121">
        <w:t>„</w:t>
      </w:r>
      <w:r w:rsidRPr="00595A96">
        <w:t>Wahrheiten</w:t>
      </w:r>
      <w:r w:rsidR="00323121">
        <w:t>“</w:t>
      </w:r>
      <w:r w:rsidRPr="00595A96">
        <w:t xml:space="preserve"> und setzt sie </w:t>
      </w:r>
      <w:r w:rsidR="00665ED0">
        <w:t>„</w:t>
      </w:r>
      <w:r w:rsidRPr="00595A96">
        <w:t>situationselastisch</w:t>
      </w:r>
      <w:r w:rsidR="00665ED0">
        <w:t>“</w:t>
      </w:r>
      <w:r w:rsidR="009864B8">
        <w:t xml:space="preserve"> </w:t>
      </w:r>
      <w:r w:rsidR="008F57F8">
        <w:t xml:space="preserve">nicht nur in der Politik, sondern </w:t>
      </w:r>
      <w:r w:rsidR="009864B8">
        <w:t>auch gegenüber der Umwelt</w:t>
      </w:r>
      <w:r w:rsidRPr="00595A96">
        <w:t xml:space="preserve"> ein. Im Unterschied zu Computern laufen unsere Gehirne im ständigen Konfliktmodus, dem Konflikt unterschiedlicher </w:t>
      </w:r>
      <w:r w:rsidR="002A064C">
        <w:t xml:space="preserve">Emotionen und </w:t>
      </w:r>
      <w:r w:rsidRPr="00595A96">
        <w:t xml:space="preserve">Bedürfnisse, von denen aber </w:t>
      </w:r>
      <w:r w:rsidR="00C5531F">
        <w:t xml:space="preserve">bei weitem </w:t>
      </w:r>
      <w:r w:rsidRPr="00595A96">
        <w:t>nicht alle ins Bewusstsein vordringen. Selbst nach einmal getroffenen Entscheidungen kommt das "Hätte ich doch</w:t>
      </w:r>
      <w:r w:rsidR="00F63737">
        <w:t xml:space="preserve"> </w:t>
      </w:r>
      <w:r w:rsidRPr="00595A96">
        <w:t xml:space="preserve">...". Menschen ahnen zwar </w:t>
      </w:r>
      <w:r w:rsidR="00F84A38">
        <w:t xml:space="preserve">in vielen </w:t>
      </w:r>
      <w:r w:rsidR="007D5C56">
        <w:t xml:space="preserve">Fällen </w:t>
      </w:r>
      <w:r w:rsidR="00D723CD">
        <w:t>die „richtige“</w:t>
      </w:r>
      <w:r w:rsidRPr="00595A96">
        <w:t xml:space="preserve"> Wahrheit, muten sich diese aber kaum zu, da diese sie sich selbst und den Mitmenschen gegenüber entfremde</w:t>
      </w:r>
      <w:r w:rsidR="002979ED">
        <w:t>n könnte</w:t>
      </w:r>
      <w:r w:rsidRPr="00595A96">
        <w:t>. Wer möchte schon ohne Glaubenssätze, Ideologien und Riten aus</w:t>
      </w:r>
      <w:r w:rsidR="003D2DA3">
        <w:t xml:space="preserve">- und zusätzlich mit </w:t>
      </w:r>
      <w:r w:rsidR="002D0CD7">
        <w:t>a</w:t>
      </w:r>
      <w:r w:rsidR="003D2DA3">
        <w:t xml:space="preserve">nderen in Konflikt </w:t>
      </w:r>
      <w:r w:rsidRPr="00595A96">
        <w:t>kommen</w:t>
      </w:r>
      <w:r w:rsidR="000B3E10">
        <w:t>?</w:t>
      </w:r>
      <w:r w:rsidRPr="00595A96">
        <w:t xml:space="preserve"> Ingeborg Bachmann hat zwar gemeint, dass die Wahrheit dem Menschen zumutbar sei, aber will sich der Mensch diese auch zumuten, und hat diese Zumutung </w:t>
      </w:r>
      <w:r w:rsidR="00BE0729">
        <w:t>Ingeborg Bachmann</w:t>
      </w:r>
      <w:r w:rsidRPr="00595A96">
        <w:t xml:space="preserve"> selbst glücklich gemacht?</w:t>
      </w:r>
    </w:p>
    <w:p w14:paraId="0C67E2E8" w14:textId="77777777" w:rsidR="004138C1" w:rsidRPr="00777FE7" w:rsidRDefault="004138C1" w:rsidP="004138C1">
      <w:r w:rsidRPr="006C655F">
        <w:rPr>
          <w:lang w:val="de-DE"/>
        </w:rPr>
        <w:t xml:space="preserve">Zusätzlich </w:t>
      </w:r>
      <w:r>
        <w:rPr>
          <w:lang w:val="de-DE"/>
        </w:rPr>
        <w:t>kommen</w:t>
      </w:r>
      <w:r w:rsidRPr="006C655F">
        <w:rPr>
          <w:lang w:val="de-DE"/>
        </w:rPr>
        <w:t xml:space="preserve"> immer wieder die Zweifel, ob es die </w:t>
      </w:r>
      <w:r>
        <w:rPr>
          <w:lang w:val="de-DE"/>
        </w:rPr>
        <w:t>„</w:t>
      </w:r>
      <w:r w:rsidRPr="006C655F">
        <w:rPr>
          <w:lang w:val="de-DE"/>
        </w:rPr>
        <w:t>richtige</w:t>
      </w:r>
      <w:r>
        <w:rPr>
          <w:lang w:val="de-DE"/>
        </w:rPr>
        <w:t>“</w:t>
      </w:r>
      <w:r w:rsidRPr="006C655F">
        <w:rPr>
          <w:lang w:val="de-DE"/>
        </w:rPr>
        <w:t xml:space="preserve"> Wahrheit überhaupt gibt. </w:t>
      </w:r>
      <w:r w:rsidRPr="00777FE7">
        <w:rPr>
          <w:lang w:val="de-DE"/>
        </w:rPr>
        <w:t xml:space="preserve">Zur Beantwortung möchte ich </w:t>
      </w:r>
      <w:r>
        <w:rPr>
          <w:lang w:val="de-DE"/>
        </w:rPr>
        <w:t xml:space="preserve">als Versuch </w:t>
      </w:r>
      <w:r w:rsidRPr="00777FE7">
        <w:rPr>
          <w:lang w:val="de-DE"/>
        </w:rPr>
        <w:t xml:space="preserve">das folgende Bild bemühen. </w:t>
      </w:r>
      <w:r w:rsidRPr="000571DB">
        <w:rPr>
          <w:lang w:val="de-DE"/>
        </w:rPr>
        <w:t xml:space="preserve">Stellen wir uns Menschen </w:t>
      </w:r>
      <w:r>
        <w:rPr>
          <w:lang w:val="de-DE"/>
        </w:rPr>
        <w:t>wie</w:t>
      </w:r>
      <w:r w:rsidRPr="000571DB">
        <w:rPr>
          <w:lang w:val="de-DE"/>
        </w:rPr>
        <w:t xml:space="preserve"> Ameisen vor, welche auf einem </w:t>
      </w:r>
      <w:r>
        <w:rPr>
          <w:lang w:val="de-DE"/>
        </w:rPr>
        <w:t>G</w:t>
      </w:r>
      <w:r w:rsidRPr="000571DB">
        <w:rPr>
          <w:lang w:val="de-DE"/>
        </w:rPr>
        <w:t xml:space="preserve">ummiband </w:t>
      </w:r>
      <w:r>
        <w:rPr>
          <w:lang w:val="de-DE"/>
        </w:rPr>
        <w:t xml:space="preserve">krabbeln. </w:t>
      </w:r>
      <w:r w:rsidRPr="00D607CD">
        <w:rPr>
          <w:lang w:val="de-DE"/>
        </w:rPr>
        <w:t>Viele krabbeln einfach auf und ab</w:t>
      </w:r>
      <w:r>
        <w:rPr>
          <w:lang w:val="de-DE"/>
        </w:rPr>
        <w:t xml:space="preserve">. </w:t>
      </w:r>
      <w:r w:rsidRPr="00E41275">
        <w:rPr>
          <w:lang w:val="de-DE"/>
        </w:rPr>
        <w:t>Die Wahrheit</w:t>
      </w:r>
      <w:r>
        <w:rPr>
          <w:lang w:val="de-DE"/>
        </w:rPr>
        <w:t>s</w:t>
      </w:r>
      <w:r w:rsidRPr="00E41275">
        <w:rPr>
          <w:lang w:val="de-DE"/>
        </w:rPr>
        <w:t>suchenden krabbeln immer in eine Richtung</w:t>
      </w:r>
      <w:r>
        <w:rPr>
          <w:lang w:val="de-DE"/>
        </w:rPr>
        <w:t>, denn</w:t>
      </w:r>
      <w:r w:rsidRPr="00CC22C1">
        <w:rPr>
          <w:lang w:val="de-DE"/>
        </w:rPr>
        <w:t xml:space="preserve"> instinktiv wissen sie</w:t>
      </w:r>
      <w:r>
        <w:rPr>
          <w:lang w:val="de-DE"/>
        </w:rPr>
        <w:t xml:space="preserve">, </w:t>
      </w:r>
      <w:r w:rsidRPr="00CC22C1">
        <w:rPr>
          <w:lang w:val="de-DE"/>
        </w:rPr>
        <w:t xml:space="preserve">dass dort die Wahrheit </w:t>
      </w:r>
      <w:r>
        <w:rPr>
          <w:lang w:val="de-DE"/>
        </w:rPr>
        <w:t>zu finden sein</w:t>
      </w:r>
      <w:r w:rsidRPr="00CC22C1">
        <w:rPr>
          <w:lang w:val="de-DE"/>
        </w:rPr>
        <w:t xml:space="preserve"> könnte</w:t>
      </w:r>
      <w:r>
        <w:rPr>
          <w:lang w:val="de-DE"/>
        </w:rPr>
        <w:t>.</w:t>
      </w:r>
      <w:r w:rsidRPr="00CC22C1">
        <w:rPr>
          <w:lang w:val="de-DE"/>
        </w:rPr>
        <w:t xml:space="preserve"> </w:t>
      </w:r>
      <w:r w:rsidRPr="00303010">
        <w:rPr>
          <w:lang w:val="de-DE"/>
        </w:rPr>
        <w:t>Jedes</w:t>
      </w:r>
      <w:r>
        <w:rPr>
          <w:lang w:val="de-DE"/>
        </w:rPr>
        <w:t xml:space="preserve"> M</w:t>
      </w:r>
      <w:r w:rsidRPr="00303010">
        <w:rPr>
          <w:lang w:val="de-DE"/>
        </w:rPr>
        <w:t>al</w:t>
      </w:r>
      <w:r>
        <w:rPr>
          <w:lang w:val="de-DE"/>
        </w:rPr>
        <w:t xml:space="preserve">, </w:t>
      </w:r>
      <w:r w:rsidRPr="00303010">
        <w:rPr>
          <w:lang w:val="de-DE"/>
        </w:rPr>
        <w:t>wenn sie glauben</w:t>
      </w:r>
      <w:r>
        <w:rPr>
          <w:lang w:val="de-DE"/>
        </w:rPr>
        <w:t>,</w:t>
      </w:r>
      <w:r w:rsidRPr="00303010">
        <w:rPr>
          <w:lang w:val="de-DE"/>
        </w:rPr>
        <w:t xml:space="preserve"> dem </w:t>
      </w:r>
      <w:r>
        <w:rPr>
          <w:lang w:val="de-DE"/>
        </w:rPr>
        <w:t>Ziel</w:t>
      </w:r>
      <w:r w:rsidRPr="00303010">
        <w:rPr>
          <w:lang w:val="de-DE"/>
        </w:rPr>
        <w:t xml:space="preserve"> schon sehr nahe zu sein, </w:t>
      </w:r>
      <w:r>
        <w:rPr>
          <w:lang w:val="de-DE"/>
        </w:rPr>
        <w:t>wird</w:t>
      </w:r>
      <w:r w:rsidRPr="00303010">
        <w:rPr>
          <w:lang w:val="de-DE"/>
        </w:rPr>
        <w:t xml:space="preserve"> das </w:t>
      </w:r>
      <w:r>
        <w:rPr>
          <w:lang w:val="de-DE"/>
        </w:rPr>
        <w:t>G</w:t>
      </w:r>
      <w:r w:rsidRPr="00303010">
        <w:rPr>
          <w:lang w:val="de-DE"/>
        </w:rPr>
        <w:t>ummiband wieder in die Länge gezogen.</w:t>
      </w:r>
      <w:r>
        <w:rPr>
          <w:lang w:val="de-DE"/>
        </w:rPr>
        <w:t xml:space="preserve"> </w:t>
      </w:r>
      <w:r w:rsidRPr="006B40D6">
        <w:rPr>
          <w:lang w:val="de-DE"/>
        </w:rPr>
        <w:t xml:space="preserve">Es klingt frustrierend, aber immerhin sind einige Ameisen </w:t>
      </w:r>
      <w:r>
        <w:rPr>
          <w:lang w:val="de-DE"/>
        </w:rPr>
        <w:t xml:space="preserve">ihrem Ziel </w:t>
      </w:r>
      <w:r w:rsidRPr="006B40D6">
        <w:rPr>
          <w:lang w:val="de-DE"/>
        </w:rPr>
        <w:t>viel näher als andere</w:t>
      </w:r>
      <w:r>
        <w:rPr>
          <w:lang w:val="de-DE"/>
        </w:rPr>
        <w:t>.</w:t>
      </w:r>
      <w:r w:rsidRPr="000571DB">
        <w:rPr>
          <w:lang w:val="de-DE"/>
        </w:rPr>
        <w:t xml:space="preserve"> </w:t>
      </w:r>
      <w:r w:rsidRPr="001D7DD4">
        <w:rPr>
          <w:lang w:val="de-DE"/>
        </w:rPr>
        <w:t>Der Abstand zu jenen</w:t>
      </w:r>
      <w:r>
        <w:rPr>
          <w:lang w:val="de-DE"/>
        </w:rPr>
        <w:t>,</w:t>
      </w:r>
      <w:r w:rsidRPr="001D7DD4">
        <w:rPr>
          <w:lang w:val="de-DE"/>
        </w:rPr>
        <w:t xml:space="preserve"> die ganz am </w:t>
      </w:r>
      <w:r>
        <w:rPr>
          <w:lang w:val="de-DE"/>
        </w:rPr>
        <w:t>anderen Ende</w:t>
      </w:r>
      <w:r w:rsidRPr="001D7DD4">
        <w:rPr>
          <w:lang w:val="de-DE"/>
        </w:rPr>
        <w:t xml:space="preserve"> sind</w:t>
      </w:r>
      <w:r>
        <w:rPr>
          <w:lang w:val="de-DE"/>
        </w:rPr>
        <w:t xml:space="preserve">, </w:t>
      </w:r>
      <w:r w:rsidRPr="001D7DD4">
        <w:rPr>
          <w:lang w:val="de-DE"/>
        </w:rPr>
        <w:t>vergrößert sich aber ebenfalls</w:t>
      </w:r>
      <w:r>
        <w:rPr>
          <w:lang w:val="de-DE"/>
        </w:rPr>
        <w:t>, was für den gesellschaftlichen Zusammenhalt ein Problem darstellt.</w:t>
      </w:r>
      <w:r w:rsidRPr="001D7DD4">
        <w:rPr>
          <w:lang w:val="de-DE"/>
        </w:rPr>
        <w:t xml:space="preserve"> </w:t>
      </w:r>
      <w:r w:rsidRPr="00A53BA7">
        <w:rPr>
          <w:lang w:val="de-DE"/>
        </w:rPr>
        <w:t xml:space="preserve">Mathematisch betrachtet befinden wir uns hier im </w:t>
      </w:r>
      <w:r>
        <w:rPr>
          <w:lang w:val="de-DE"/>
        </w:rPr>
        <w:t>Reich</w:t>
      </w:r>
      <w:r w:rsidRPr="00A53BA7">
        <w:rPr>
          <w:lang w:val="de-DE"/>
        </w:rPr>
        <w:t xml:space="preserve"> der </w:t>
      </w:r>
      <w:r>
        <w:rPr>
          <w:lang w:val="de-DE"/>
        </w:rPr>
        <w:t>T</w:t>
      </w:r>
      <w:r w:rsidRPr="00A53BA7">
        <w:rPr>
          <w:lang w:val="de-DE"/>
        </w:rPr>
        <w:t>opologie</w:t>
      </w:r>
      <w:r>
        <w:rPr>
          <w:lang w:val="de-DE"/>
        </w:rPr>
        <w:t xml:space="preserve">, </w:t>
      </w:r>
      <w:r w:rsidRPr="00A53BA7">
        <w:rPr>
          <w:lang w:val="de-DE"/>
        </w:rPr>
        <w:t xml:space="preserve">der </w:t>
      </w:r>
      <w:r>
        <w:rPr>
          <w:lang w:val="de-DE"/>
        </w:rPr>
        <w:t>„</w:t>
      </w:r>
      <w:r w:rsidRPr="00A53BA7">
        <w:rPr>
          <w:lang w:val="de-DE"/>
        </w:rPr>
        <w:t>Theorie der Gummi</w:t>
      </w:r>
      <w:r>
        <w:rPr>
          <w:lang w:val="de-DE"/>
        </w:rPr>
        <w:t>r</w:t>
      </w:r>
      <w:r w:rsidRPr="00A53BA7">
        <w:rPr>
          <w:lang w:val="de-DE"/>
        </w:rPr>
        <w:t>äume</w:t>
      </w:r>
      <w:r>
        <w:rPr>
          <w:lang w:val="de-DE"/>
        </w:rPr>
        <w:t>“</w:t>
      </w:r>
      <w:r w:rsidRPr="00A53BA7">
        <w:rPr>
          <w:lang w:val="de-DE"/>
        </w:rPr>
        <w:t xml:space="preserve">. </w:t>
      </w:r>
      <w:r w:rsidRPr="00370AF9">
        <w:rPr>
          <w:lang w:val="de-DE"/>
        </w:rPr>
        <w:t xml:space="preserve">Vielleicht gibt es eines Tages ja so etwas wie eine </w:t>
      </w:r>
      <w:r>
        <w:rPr>
          <w:lang w:val="de-DE"/>
        </w:rPr>
        <w:t>„</w:t>
      </w:r>
      <w:r w:rsidRPr="00370AF9">
        <w:rPr>
          <w:lang w:val="de-DE"/>
        </w:rPr>
        <w:t>Relativitätstheorie der Wahrheit</w:t>
      </w:r>
      <w:r>
        <w:rPr>
          <w:lang w:val="de-DE"/>
        </w:rPr>
        <w:t>“</w:t>
      </w:r>
      <w:r w:rsidRPr="00370AF9">
        <w:rPr>
          <w:lang w:val="de-DE"/>
        </w:rPr>
        <w:t xml:space="preserve">. </w:t>
      </w:r>
      <w:r w:rsidRPr="00E071EF">
        <w:rPr>
          <w:lang w:val="de-DE"/>
        </w:rPr>
        <w:t xml:space="preserve">Zwischenzeitlich müssen wir uns damit abfinden, </w:t>
      </w:r>
      <w:r w:rsidRPr="001B6CC6">
        <w:rPr>
          <w:lang w:val="de-DE"/>
        </w:rPr>
        <w:t xml:space="preserve">dass die Grenzen unserer </w:t>
      </w:r>
      <w:r>
        <w:rPr>
          <w:lang w:val="de-DE"/>
        </w:rPr>
        <w:t>Sinne</w:t>
      </w:r>
      <w:r w:rsidRPr="001B6CC6">
        <w:rPr>
          <w:lang w:val="de-DE"/>
        </w:rPr>
        <w:t xml:space="preserve"> und unseres </w:t>
      </w:r>
      <w:r>
        <w:rPr>
          <w:lang w:val="de-DE"/>
        </w:rPr>
        <w:t>V</w:t>
      </w:r>
      <w:r w:rsidRPr="001B6CC6">
        <w:rPr>
          <w:lang w:val="de-DE"/>
        </w:rPr>
        <w:t xml:space="preserve">erstandes auch die Grenzen </w:t>
      </w:r>
      <w:r>
        <w:rPr>
          <w:lang w:val="de-DE"/>
        </w:rPr>
        <w:t xml:space="preserve">unseres Erkenntnisraumes sind.  </w:t>
      </w:r>
    </w:p>
    <w:p w14:paraId="2B89BF0D" w14:textId="0349624A" w:rsidR="006127F0" w:rsidRDefault="00041CA7" w:rsidP="006127F0">
      <w:r w:rsidRPr="00041CA7">
        <w:rPr>
          <w:lang w:val="de-DE"/>
        </w:rPr>
        <w:t xml:space="preserve">Was kann uns </w:t>
      </w:r>
      <w:r w:rsidR="007E7444">
        <w:rPr>
          <w:lang w:val="de-DE"/>
        </w:rPr>
        <w:t>für die Zukunft</w:t>
      </w:r>
      <w:r w:rsidRPr="00041CA7">
        <w:rPr>
          <w:lang w:val="de-DE"/>
        </w:rPr>
        <w:t xml:space="preserve"> Hoffnung geben? Nun, einen Lichtblick habe ich bereits erwähnt. </w:t>
      </w:r>
      <w:r w:rsidR="00547297">
        <w:rPr>
          <w:lang w:val="de-DE"/>
        </w:rPr>
        <w:t>Die</w:t>
      </w:r>
      <w:r w:rsidRPr="00041CA7">
        <w:rPr>
          <w:lang w:val="de-DE"/>
        </w:rPr>
        <w:t xml:space="preserve"> Jugend ist gegenüber Fake News </w:t>
      </w:r>
      <w:r w:rsidR="00195526">
        <w:rPr>
          <w:lang w:val="de-DE"/>
        </w:rPr>
        <w:t xml:space="preserve">und Überlieferungen </w:t>
      </w:r>
      <w:r w:rsidRPr="00041CA7">
        <w:rPr>
          <w:lang w:val="de-DE"/>
        </w:rPr>
        <w:t>weitaus kritischer eingestellt</w:t>
      </w:r>
      <w:r w:rsidR="00EC3ADD">
        <w:rPr>
          <w:lang w:val="de-DE"/>
        </w:rPr>
        <w:t>,</w:t>
      </w:r>
      <w:r w:rsidRPr="00041CA7">
        <w:rPr>
          <w:lang w:val="de-DE"/>
        </w:rPr>
        <w:t xml:space="preserve"> als </w:t>
      </w:r>
      <w:r w:rsidR="00BA0B27">
        <w:rPr>
          <w:lang w:val="de-DE"/>
        </w:rPr>
        <w:t>meist geglaubt wird</w:t>
      </w:r>
      <w:r w:rsidR="00DD2E9E">
        <w:rPr>
          <w:lang w:val="de-DE"/>
        </w:rPr>
        <w:t>. U</w:t>
      </w:r>
      <w:r w:rsidR="00667A2C" w:rsidRPr="00667A2C">
        <w:rPr>
          <w:lang w:val="de-DE"/>
        </w:rPr>
        <w:t>nd wenn Schulen ihre Bildungs</w:t>
      </w:r>
      <w:r w:rsidR="00DD2E9E">
        <w:rPr>
          <w:lang w:val="de-DE"/>
        </w:rPr>
        <w:t>a</w:t>
      </w:r>
      <w:r w:rsidR="00667A2C" w:rsidRPr="00667A2C">
        <w:rPr>
          <w:lang w:val="de-DE"/>
        </w:rPr>
        <w:t>ufgabe ernst nehmen</w:t>
      </w:r>
      <w:r w:rsidR="00DD2E9E">
        <w:rPr>
          <w:lang w:val="de-DE"/>
        </w:rPr>
        <w:t>,</w:t>
      </w:r>
      <w:r w:rsidR="00667A2C" w:rsidRPr="00667A2C">
        <w:rPr>
          <w:lang w:val="de-DE"/>
        </w:rPr>
        <w:t xml:space="preserve"> dann werden sie sich diesem Thema in Zukunft noch viel intensiver widmen</w:t>
      </w:r>
      <w:r w:rsidR="00DD2E9E">
        <w:rPr>
          <w:lang w:val="de-DE"/>
        </w:rPr>
        <w:t xml:space="preserve">. </w:t>
      </w:r>
      <w:r w:rsidR="00446A44" w:rsidRPr="00446A44">
        <w:rPr>
          <w:lang w:val="de-DE"/>
        </w:rPr>
        <w:t xml:space="preserve">Dabei könnten wir uns folgende </w:t>
      </w:r>
      <w:r w:rsidR="00446A44">
        <w:rPr>
          <w:lang w:val="de-DE"/>
        </w:rPr>
        <w:t>Leits</w:t>
      </w:r>
      <w:r w:rsidR="00446A44" w:rsidRPr="00446A44">
        <w:rPr>
          <w:lang w:val="de-DE"/>
        </w:rPr>
        <w:t>prüche zu Herzen nehmen:</w:t>
      </w:r>
      <w:r w:rsidR="00446A44">
        <w:rPr>
          <w:lang w:val="de-DE"/>
        </w:rPr>
        <w:br/>
      </w:r>
      <w:r w:rsidR="00446A44">
        <w:t>„</w:t>
      </w:r>
      <w:r w:rsidR="0045756C">
        <w:t>Erforsche dich selbst, denn wie willst du die Welt erkennen, wenn du dich nicht selbst kennst?</w:t>
      </w:r>
      <w:r w:rsidR="00446A44">
        <w:t>“</w:t>
      </w:r>
      <w:r w:rsidR="00AD418A">
        <w:br/>
        <w:t>„</w:t>
      </w:r>
      <w:r w:rsidR="0045756C">
        <w:t>Säubere dabei immer wieder deine Brille, denn je eingeschränkter dein Blickfeld, desto energische</w:t>
      </w:r>
      <w:r w:rsidR="00AD418A">
        <w:t>r</w:t>
      </w:r>
      <w:r w:rsidR="0045756C">
        <w:t xml:space="preserve"> wirst du für Wahrheit halten das Wenige, das du siehst.</w:t>
      </w:r>
      <w:r w:rsidR="00AD418A">
        <w:t>“</w:t>
      </w:r>
      <w:r w:rsidR="006127F0" w:rsidRPr="006127F0">
        <w:t xml:space="preserve"> </w:t>
      </w:r>
      <w:r w:rsidR="00311874">
        <w:br/>
        <w:t>„</w:t>
      </w:r>
      <w:r w:rsidR="006127F0">
        <w:t>Wenn alle nur noch dem Schein nachlaufen, dann wird die Unehrlichkeit zum Erfolgsrezept!</w:t>
      </w:r>
      <w:r w:rsidR="00311874">
        <w:t>“</w:t>
      </w:r>
    </w:p>
    <w:p w14:paraId="57CC9437" w14:textId="0D70B44D" w:rsidR="00311874" w:rsidRDefault="007244FD" w:rsidP="006127F0">
      <w:r>
        <w:t xml:space="preserve">Seien wir daher ehrlich, zu uns und zu den </w:t>
      </w:r>
      <w:r w:rsidR="007A534A">
        <w:t>A</w:t>
      </w:r>
      <w:r>
        <w:t>nderen</w:t>
      </w:r>
      <w:r w:rsidR="0099784E">
        <w:t xml:space="preserve">. </w:t>
      </w:r>
      <w:r w:rsidR="000B21D0" w:rsidRPr="00E32E17">
        <w:t>Lassen wir uns</w:t>
      </w:r>
      <w:r w:rsidR="00111D55" w:rsidRPr="00E32E17">
        <w:t xml:space="preserve"> auch</w:t>
      </w:r>
      <w:r w:rsidR="000B21D0" w:rsidRPr="00E32E17">
        <w:t xml:space="preserve"> nicht unüberlegt zu Entscheidungen hinreißen: „</w:t>
      </w:r>
      <w:r w:rsidR="00B74950" w:rsidRPr="00E32E17">
        <w:t xml:space="preserve">If you cannot afford </w:t>
      </w:r>
      <w:r w:rsidR="004D607D" w:rsidRPr="00E32E17">
        <w:t>to waste time – you will never find the truth“ (</w:t>
      </w:r>
      <w:r w:rsidR="00CF10FA" w:rsidRPr="00E32E17">
        <w:t>Harari</w:t>
      </w:r>
      <w:r w:rsidR="00E02005" w:rsidRPr="00E32E17">
        <w:t xml:space="preserve">, </w:t>
      </w:r>
      <w:r w:rsidR="00F65F91" w:rsidRPr="00E32E17">
        <w:t xml:space="preserve">S.221). </w:t>
      </w:r>
      <w:r w:rsidR="00FE4C16">
        <w:t xml:space="preserve">Und noch immer </w:t>
      </w:r>
      <w:r w:rsidR="00CA109A">
        <w:t xml:space="preserve">– und trotz allem - </w:t>
      </w:r>
      <w:r w:rsidR="00FE4C16">
        <w:t xml:space="preserve">gilt der Leitspruch </w:t>
      </w:r>
      <w:r w:rsidR="00A3547F" w:rsidRPr="00A3547F">
        <w:t xml:space="preserve">Immanuel Kants </w:t>
      </w:r>
      <w:r w:rsidR="00FE4C16">
        <w:t xml:space="preserve">zur </w:t>
      </w:r>
      <w:r w:rsidR="00A3547F" w:rsidRPr="00A3547F">
        <w:t>Aufklärung: „Habe Mut, dich deines eigenen Verstandes zu bedienen!“</w:t>
      </w:r>
      <w:r w:rsidR="00CE4350">
        <w:t xml:space="preserve"> </w:t>
      </w:r>
      <w:r w:rsidR="00CE4350" w:rsidRPr="000B21D0">
        <w:t>(</w:t>
      </w:r>
      <w:r w:rsidR="00B2617E" w:rsidRPr="000B21D0">
        <w:t>21.07.2019</w:t>
      </w:r>
      <w:r w:rsidR="0000196D" w:rsidRPr="000B21D0">
        <w:t xml:space="preserve">, </w:t>
      </w:r>
      <w:r w:rsidR="007D6827">
        <w:t xml:space="preserve">URL: </w:t>
      </w:r>
      <w:r w:rsidR="00B2617E" w:rsidRPr="000B21D0">
        <w:t xml:space="preserve"> </w:t>
      </w:r>
      <w:hyperlink r:id="rId11" w:history="1">
        <w:r w:rsidR="00B2617E" w:rsidRPr="000B21D0">
          <w:rPr>
            <w:rStyle w:val="Hyperlink"/>
          </w:rPr>
          <w:t>https://de.wikipedia.org/wiki/Sapere_aude</w:t>
        </w:r>
      </w:hyperlink>
      <w:r w:rsidR="00B2617E" w:rsidRPr="000B21D0">
        <w:t>)</w:t>
      </w:r>
    </w:p>
    <w:p w14:paraId="7476D6CF" w14:textId="49B6BF9C" w:rsidR="00A14671" w:rsidRPr="00F161C1" w:rsidRDefault="005D7F9D" w:rsidP="00A14671">
      <w:pPr>
        <w:pStyle w:val="Standard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Kommen wir zum Abschluss noch zu</w:t>
      </w:r>
      <w:r w:rsidR="00D36C48">
        <w:rPr>
          <w:rFonts w:asciiTheme="minorHAnsi" w:eastAsiaTheme="minorHAnsi" w:hAnsiTheme="minorHAnsi" w:cstheme="minorBidi"/>
          <w:sz w:val="22"/>
          <w:szCs w:val="22"/>
          <w:lang w:eastAsia="en-US"/>
        </w:rPr>
        <w:t>m Kern</w:t>
      </w:r>
      <w:r w:rsidR="00E73B12">
        <w:rPr>
          <w:rFonts w:asciiTheme="minorHAnsi" w:eastAsiaTheme="minorHAnsi" w:hAnsiTheme="minorHAnsi" w:cstheme="minorBidi"/>
          <w:sz w:val="22"/>
          <w:szCs w:val="22"/>
          <w:lang w:eastAsia="en-US"/>
        </w:rPr>
        <w:t xml:space="preserve"> un</w:t>
      </w:r>
      <w:r w:rsidR="00E83CE7">
        <w:rPr>
          <w:rFonts w:asciiTheme="minorHAnsi" w:eastAsiaTheme="minorHAnsi" w:hAnsiTheme="minorHAnsi" w:cstheme="minorBidi"/>
          <w:sz w:val="22"/>
          <w:szCs w:val="22"/>
          <w:lang w:eastAsia="en-US"/>
        </w:rPr>
        <w:t>serer</w:t>
      </w:r>
      <w:r>
        <w:rPr>
          <w:rFonts w:asciiTheme="minorHAnsi" w:eastAsiaTheme="minorHAnsi" w:hAnsiTheme="minorHAnsi" w:cstheme="minorBidi"/>
          <w:sz w:val="22"/>
          <w:szCs w:val="22"/>
          <w:lang w:eastAsia="en-US"/>
        </w:rPr>
        <w:t xml:space="preserve"> Ausgangsfrage</w:t>
      </w:r>
      <w:r w:rsidR="00A642C0">
        <w:rPr>
          <w:rFonts w:asciiTheme="minorHAnsi" w:eastAsiaTheme="minorHAnsi" w:hAnsiTheme="minorHAnsi" w:cstheme="minorBidi"/>
          <w:sz w:val="22"/>
          <w:szCs w:val="22"/>
          <w:lang w:eastAsia="en-US"/>
        </w:rPr>
        <w:t>: „</w:t>
      </w:r>
      <w:r w:rsidR="00A14671" w:rsidRPr="00F161C1">
        <w:rPr>
          <w:rFonts w:asciiTheme="minorHAnsi" w:eastAsiaTheme="minorHAnsi" w:hAnsiTheme="minorHAnsi" w:cstheme="minorBidi"/>
          <w:sz w:val="22"/>
          <w:szCs w:val="22"/>
          <w:lang w:eastAsia="en-US"/>
        </w:rPr>
        <w:t>Alles Fake?</w:t>
      </w:r>
      <w:r w:rsidR="00A642C0">
        <w:rPr>
          <w:rFonts w:asciiTheme="minorHAnsi" w:eastAsiaTheme="minorHAnsi" w:hAnsiTheme="minorHAnsi" w:cstheme="minorBidi"/>
          <w:sz w:val="22"/>
          <w:szCs w:val="22"/>
          <w:lang w:eastAsia="en-US"/>
        </w:rPr>
        <w:t>“</w:t>
      </w:r>
      <w:r w:rsidR="00A14671" w:rsidRPr="00F161C1">
        <w:rPr>
          <w:rFonts w:asciiTheme="minorHAnsi" w:eastAsiaTheme="minorHAnsi" w:hAnsiTheme="minorHAnsi" w:cstheme="minorBidi"/>
          <w:sz w:val="22"/>
          <w:szCs w:val="22"/>
          <w:lang w:eastAsia="en-US"/>
        </w:rPr>
        <w:t xml:space="preserve"> </w:t>
      </w:r>
      <w:r w:rsidR="00A92E2E">
        <w:rPr>
          <w:rFonts w:asciiTheme="minorHAnsi" w:eastAsiaTheme="minorHAnsi" w:hAnsiTheme="minorHAnsi" w:cstheme="minorBidi"/>
          <w:sz w:val="22"/>
          <w:szCs w:val="22"/>
          <w:lang w:eastAsia="en-US"/>
        </w:rPr>
        <w:t xml:space="preserve">Viele Menschen haben sich schon darüber den Kopf zerbrochen, ob wir </w:t>
      </w:r>
      <w:r w:rsidR="00187418">
        <w:rPr>
          <w:rFonts w:asciiTheme="minorHAnsi" w:eastAsiaTheme="minorHAnsi" w:hAnsiTheme="minorHAnsi" w:cstheme="minorBidi"/>
          <w:sz w:val="22"/>
          <w:szCs w:val="22"/>
          <w:lang w:eastAsia="en-US"/>
        </w:rPr>
        <w:t xml:space="preserve">uns </w:t>
      </w:r>
      <w:r w:rsidR="00A92E2E">
        <w:rPr>
          <w:rFonts w:asciiTheme="minorHAnsi" w:eastAsiaTheme="minorHAnsi" w:hAnsiTheme="minorHAnsi" w:cstheme="minorBidi"/>
          <w:sz w:val="22"/>
          <w:szCs w:val="22"/>
          <w:lang w:eastAsia="en-US"/>
        </w:rPr>
        <w:t xml:space="preserve">nicht sowieso in einer </w:t>
      </w:r>
      <w:r w:rsidR="000B23A9">
        <w:rPr>
          <w:rFonts w:asciiTheme="minorHAnsi" w:eastAsiaTheme="minorHAnsi" w:hAnsiTheme="minorHAnsi" w:cstheme="minorBidi"/>
          <w:sz w:val="22"/>
          <w:szCs w:val="22"/>
          <w:lang w:eastAsia="en-US"/>
        </w:rPr>
        <w:t xml:space="preserve">Art Matrix </w:t>
      </w:r>
      <w:r w:rsidR="00187418">
        <w:rPr>
          <w:rFonts w:asciiTheme="minorHAnsi" w:eastAsiaTheme="minorHAnsi" w:hAnsiTheme="minorHAnsi" w:cstheme="minorBidi"/>
          <w:sz w:val="22"/>
          <w:szCs w:val="22"/>
          <w:lang w:eastAsia="en-US"/>
        </w:rPr>
        <w:t>befinden</w:t>
      </w:r>
      <w:r w:rsidR="000B23A9">
        <w:rPr>
          <w:rFonts w:asciiTheme="minorHAnsi" w:eastAsiaTheme="minorHAnsi" w:hAnsiTheme="minorHAnsi" w:cstheme="minorBidi"/>
          <w:sz w:val="22"/>
          <w:szCs w:val="22"/>
          <w:lang w:eastAsia="en-US"/>
        </w:rPr>
        <w:t xml:space="preserve"> und das Leben nur träumen.</w:t>
      </w:r>
      <w:r w:rsidR="00A92E2E">
        <w:rPr>
          <w:rFonts w:asciiTheme="minorHAnsi" w:eastAsiaTheme="minorHAnsi" w:hAnsiTheme="minorHAnsi" w:cstheme="minorBidi"/>
          <w:sz w:val="22"/>
          <w:szCs w:val="22"/>
          <w:lang w:eastAsia="en-US"/>
        </w:rPr>
        <w:t xml:space="preserve"> </w:t>
      </w:r>
      <w:r w:rsidR="003F17FF">
        <w:rPr>
          <w:rFonts w:asciiTheme="minorHAnsi" w:eastAsiaTheme="minorHAnsi" w:hAnsiTheme="minorHAnsi" w:cstheme="minorBidi"/>
          <w:sz w:val="22"/>
          <w:szCs w:val="22"/>
          <w:lang w:eastAsia="en-US"/>
        </w:rPr>
        <w:t>Dar</w:t>
      </w:r>
      <w:r w:rsidR="00E52BF9">
        <w:rPr>
          <w:rFonts w:asciiTheme="minorHAnsi" w:eastAsiaTheme="minorHAnsi" w:hAnsiTheme="minorHAnsi" w:cstheme="minorBidi"/>
          <w:sz w:val="22"/>
          <w:szCs w:val="22"/>
          <w:lang w:eastAsia="en-US"/>
        </w:rPr>
        <w:t>a</w:t>
      </w:r>
      <w:r w:rsidR="003F17FF">
        <w:rPr>
          <w:rFonts w:asciiTheme="minorHAnsi" w:eastAsiaTheme="minorHAnsi" w:hAnsiTheme="minorHAnsi" w:cstheme="minorBidi"/>
          <w:sz w:val="22"/>
          <w:szCs w:val="22"/>
          <w:lang w:eastAsia="en-US"/>
        </w:rPr>
        <w:t xml:space="preserve">uf </w:t>
      </w:r>
      <w:r w:rsidR="00E52BF9">
        <w:rPr>
          <w:rFonts w:asciiTheme="minorHAnsi" w:eastAsiaTheme="minorHAnsi" w:hAnsiTheme="minorHAnsi" w:cstheme="minorBidi"/>
          <w:sz w:val="22"/>
          <w:szCs w:val="22"/>
          <w:lang w:eastAsia="en-US"/>
        </w:rPr>
        <w:t xml:space="preserve">kann ich nur eine sehr persönliche </w:t>
      </w:r>
      <w:r w:rsidR="00A73BE8">
        <w:rPr>
          <w:rFonts w:asciiTheme="minorHAnsi" w:eastAsiaTheme="minorHAnsi" w:hAnsiTheme="minorHAnsi" w:cstheme="minorBidi"/>
          <w:sz w:val="22"/>
          <w:szCs w:val="22"/>
          <w:lang w:eastAsia="en-US"/>
        </w:rPr>
        <w:t xml:space="preserve">und </w:t>
      </w:r>
      <w:r w:rsidR="00840A08">
        <w:rPr>
          <w:rFonts w:asciiTheme="minorHAnsi" w:eastAsiaTheme="minorHAnsi" w:hAnsiTheme="minorHAnsi" w:cstheme="minorBidi"/>
          <w:sz w:val="22"/>
          <w:szCs w:val="22"/>
          <w:lang w:eastAsia="en-US"/>
        </w:rPr>
        <w:t xml:space="preserve">nach so viel Ernst </w:t>
      </w:r>
      <w:r w:rsidR="00A73BE8">
        <w:rPr>
          <w:rFonts w:asciiTheme="minorHAnsi" w:eastAsiaTheme="minorHAnsi" w:hAnsiTheme="minorHAnsi" w:cstheme="minorBidi"/>
          <w:sz w:val="22"/>
          <w:szCs w:val="22"/>
          <w:lang w:eastAsia="en-US"/>
        </w:rPr>
        <w:t xml:space="preserve">etwas humorige </w:t>
      </w:r>
      <w:r w:rsidR="00E52BF9">
        <w:rPr>
          <w:rFonts w:asciiTheme="minorHAnsi" w:eastAsiaTheme="minorHAnsi" w:hAnsiTheme="minorHAnsi" w:cstheme="minorBidi"/>
          <w:sz w:val="22"/>
          <w:szCs w:val="22"/>
          <w:lang w:eastAsia="en-US"/>
        </w:rPr>
        <w:t xml:space="preserve">Antwort geben: </w:t>
      </w:r>
      <w:r w:rsidR="00A14671" w:rsidRPr="00F161C1">
        <w:rPr>
          <w:rFonts w:asciiTheme="minorHAnsi" w:eastAsiaTheme="minorHAnsi" w:hAnsiTheme="minorHAnsi" w:cstheme="minorBidi"/>
          <w:sz w:val="22"/>
          <w:szCs w:val="22"/>
          <w:lang w:eastAsia="en-US"/>
        </w:rPr>
        <w:t>Wäre das Leben ein Traum, dann würde man öfters im Lotto gewinnen</w:t>
      </w:r>
      <w:r w:rsidR="00443D43">
        <w:rPr>
          <w:rFonts w:asciiTheme="minorHAnsi" w:eastAsiaTheme="minorHAnsi" w:hAnsiTheme="minorHAnsi" w:cstheme="minorBidi"/>
          <w:sz w:val="22"/>
          <w:szCs w:val="22"/>
          <w:lang w:eastAsia="en-US"/>
        </w:rPr>
        <w:t>!</w:t>
      </w:r>
      <w:r w:rsidR="002314EB">
        <w:rPr>
          <w:rFonts w:asciiTheme="minorHAnsi" w:eastAsiaTheme="minorHAnsi" w:hAnsiTheme="minorHAnsi" w:cstheme="minorBidi"/>
          <w:sz w:val="22"/>
          <w:szCs w:val="22"/>
          <w:lang w:eastAsia="en-US"/>
        </w:rPr>
        <w:t xml:space="preserve"> Da </w:t>
      </w:r>
      <w:r w:rsidR="00CE5B27">
        <w:rPr>
          <w:rFonts w:asciiTheme="minorHAnsi" w:eastAsiaTheme="minorHAnsi" w:hAnsiTheme="minorHAnsi" w:cstheme="minorBidi"/>
          <w:sz w:val="22"/>
          <w:szCs w:val="22"/>
          <w:lang w:eastAsia="en-US"/>
        </w:rPr>
        <w:t xml:space="preserve">dies </w:t>
      </w:r>
      <w:r w:rsidR="00454BA9">
        <w:rPr>
          <w:rFonts w:asciiTheme="minorHAnsi" w:eastAsiaTheme="minorHAnsi" w:hAnsiTheme="minorHAnsi" w:cstheme="minorBidi"/>
          <w:sz w:val="22"/>
          <w:szCs w:val="22"/>
          <w:lang w:eastAsia="en-US"/>
        </w:rPr>
        <w:t xml:space="preserve">den meisten von uns </w:t>
      </w:r>
      <w:r w:rsidR="00CE5B27">
        <w:rPr>
          <w:rFonts w:asciiTheme="minorHAnsi" w:eastAsiaTheme="minorHAnsi" w:hAnsiTheme="minorHAnsi" w:cstheme="minorBidi"/>
          <w:sz w:val="22"/>
          <w:szCs w:val="22"/>
          <w:lang w:eastAsia="en-US"/>
        </w:rPr>
        <w:t>noch nicht passiert ist, halte ich</w:t>
      </w:r>
      <w:r w:rsidR="00A14671" w:rsidRPr="00F161C1">
        <w:rPr>
          <w:rFonts w:asciiTheme="minorHAnsi" w:eastAsiaTheme="minorHAnsi" w:hAnsiTheme="minorHAnsi" w:cstheme="minorBidi"/>
          <w:sz w:val="22"/>
          <w:szCs w:val="22"/>
          <w:lang w:eastAsia="en-US"/>
        </w:rPr>
        <w:t xml:space="preserve"> </w:t>
      </w:r>
      <w:r w:rsidR="00D26813">
        <w:rPr>
          <w:rFonts w:asciiTheme="minorHAnsi" w:eastAsiaTheme="minorHAnsi" w:hAnsiTheme="minorHAnsi" w:cstheme="minorBidi"/>
          <w:sz w:val="22"/>
          <w:szCs w:val="22"/>
          <w:lang w:eastAsia="en-US"/>
        </w:rPr>
        <w:t xml:space="preserve">es mit der </w:t>
      </w:r>
      <w:r w:rsidR="00A14671" w:rsidRPr="00F161C1">
        <w:rPr>
          <w:rFonts w:asciiTheme="minorHAnsi" w:eastAsiaTheme="minorHAnsi" w:hAnsiTheme="minorHAnsi" w:cstheme="minorBidi"/>
          <w:sz w:val="22"/>
          <w:szCs w:val="22"/>
          <w:lang w:eastAsia="en-US"/>
        </w:rPr>
        <w:t xml:space="preserve">Wahrscheinlichkeitstheorie </w:t>
      </w:r>
      <w:r w:rsidR="00E94572">
        <w:rPr>
          <w:rFonts w:asciiTheme="minorHAnsi" w:eastAsiaTheme="minorHAnsi" w:hAnsiTheme="minorHAnsi" w:cstheme="minorBidi"/>
          <w:sz w:val="22"/>
          <w:szCs w:val="22"/>
          <w:lang w:eastAsia="en-US"/>
        </w:rPr>
        <w:t>und antworte: „Höchstwahrscheinlich ni</w:t>
      </w:r>
      <w:r w:rsidR="001C3C69">
        <w:rPr>
          <w:rFonts w:asciiTheme="minorHAnsi" w:eastAsiaTheme="minorHAnsi" w:hAnsiTheme="minorHAnsi" w:cstheme="minorBidi"/>
          <w:sz w:val="22"/>
          <w:szCs w:val="22"/>
          <w:lang w:eastAsia="en-US"/>
        </w:rPr>
        <w:t>cht!“</w:t>
      </w:r>
    </w:p>
    <w:p w14:paraId="595D89A8" w14:textId="77777777" w:rsidR="00A14671" w:rsidRDefault="00A14671" w:rsidP="006127F0"/>
    <w:p w14:paraId="6F2ED12D" w14:textId="6B4437B6" w:rsidR="00622E98" w:rsidRPr="00863A6F" w:rsidRDefault="00C748B6" w:rsidP="00CF11DC">
      <w:pPr>
        <w:pStyle w:val="StandardWeb"/>
        <w:spacing w:before="0" w:beforeAutospacing="0"/>
        <w:rPr>
          <w:rFonts w:asciiTheme="minorHAnsi" w:eastAsiaTheme="minorHAnsi" w:hAnsiTheme="minorHAnsi" w:cstheme="minorBidi"/>
          <w:b/>
          <w:bCs/>
          <w:sz w:val="22"/>
          <w:szCs w:val="22"/>
          <w:lang w:eastAsia="en-US"/>
        </w:rPr>
      </w:pPr>
      <w:r w:rsidRPr="00863A6F">
        <w:rPr>
          <w:rFonts w:asciiTheme="minorHAnsi" w:eastAsiaTheme="minorHAnsi" w:hAnsiTheme="minorHAnsi" w:cstheme="minorBidi"/>
          <w:b/>
          <w:bCs/>
          <w:sz w:val="22"/>
          <w:szCs w:val="22"/>
          <w:lang w:eastAsia="en-US"/>
        </w:rPr>
        <w:t>Literaturverzeichnis</w:t>
      </w:r>
    </w:p>
    <w:p w14:paraId="71ED5076" w14:textId="37EE7C9E" w:rsidR="00CF11DC" w:rsidRPr="00D937DA" w:rsidRDefault="00BF5C16" w:rsidP="007F7DB3">
      <w:pPr>
        <w:pStyle w:val="StandardWeb"/>
        <w:spacing w:before="0" w:beforeAutospacing="0"/>
      </w:pPr>
      <w:r w:rsidRPr="00863A6F">
        <w:rPr>
          <w:rFonts w:asciiTheme="minorHAnsi" w:eastAsiaTheme="minorHAnsi" w:hAnsiTheme="minorHAnsi" w:cstheme="minorBidi"/>
          <w:sz w:val="22"/>
          <w:szCs w:val="22"/>
          <w:lang w:eastAsia="en-US"/>
        </w:rPr>
        <w:t xml:space="preserve">Eagleman, David: The Brain. </w:t>
      </w:r>
      <w:r w:rsidRPr="008A70A2">
        <w:rPr>
          <w:rFonts w:asciiTheme="minorHAnsi" w:eastAsiaTheme="minorHAnsi" w:hAnsiTheme="minorHAnsi" w:cstheme="minorBidi"/>
          <w:sz w:val="22"/>
          <w:szCs w:val="22"/>
          <w:lang w:val="en-GB" w:eastAsia="en-US"/>
        </w:rPr>
        <w:t>Edinburgh: Canongate Books, 2016</w:t>
      </w:r>
      <w:r w:rsidR="008A70A2" w:rsidRPr="008A70A2">
        <w:rPr>
          <w:rFonts w:asciiTheme="minorHAnsi" w:eastAsiaTheme="minorHAnsi" w:hAnsiTheme="minorHAnsi" w:cstheme="minorBidi"/>
          <w:sz w:val="22"/>
          <w:szCs w:val="22"/>
          <w:lang w:val="en-GB" w:eastAsia="en-US"/>
        </w:rPr>
        <w:br/>
      </w:r>
      <w:r w:rsidR="008B48D3" w:rsidRPr="00C748B6">
        <w:rPr>
          <w:rFonts w:asciiTheme="minorHAnsi" w:eastAsiaTheme="minorHAnsi" w:hAnsiTheme="minorHAnsi" w:cstheme="minorBidi"/>
          <w:sz w:val="22"/>
          <w:szCs w:val="22"/>
          <w:lang w:val="en-GB" w:eastAsia="en-US"/>
        </w:rPr>
        <w:t>Harari, Yuval Noah</w:t>
      </w:r>
      <w:r w:rsidR="007402A1" w:rsidRPr="00C748B6">
        <w:rPr>
          <w:rFonts w:asciiTheme="minorHAnsi" w:eastAsiaTheme="minorHAnsi" w:hAnsiTheme="minorHAnsi" w:cstheme="minorBidi"/>
          <w:sz w:val="22"/>
          <w:szCs w:val="22"/>
          <w:lang w:val="en-GB" w:eastAsia="en-US"/>
        </w:rPr>
        <w:t xml:space="preserve">: </w:t>
      </w:r>
      <w:r w:rsidR="008B48D3" w:rsidRPr="00C748B6">
        <w:rPr>
          <w:rFonts w:asciiTheme="minorHAnsi" w:eastAsiaTheme="minorHAnsi" w:hAnsiTheme="minorHAnsi" w:cstheme="minorBidi"/>
          <w:sz w:val="22"/>
          <w:szCs w:val="22"/>
          <w:lang w:val="en-GB" w:eastAsia="en-US"/>
        </w:rPr>
        <w:t>21 Lessons for the 21st Century</w:t>
      </w:r>
      <w:r w:rsidR="00B82E03" w:rsidRPr="00C748B6">
        <w:rPr>
          <w:rFonts w:asciiTheme="minorHAnsi" w:eastAsiaTheme="minorHAnsi" w:hAnsiTheme="minorHAnsi" w:cstheme="minorBidi"/>
          <w:sz w:val="22"/>
          <w:szCs w:val="22"/>
          <w:lang w:val="en-GB" w:eastAsia="en-US"/>
        </w:rPr>
        <w:t>.</w:t>
      </w:r>
      <w:r w:rsidR="007402A1" w:rsidRPr="00C748B6">
        <w:rPr>
          <w:rFonts w:asciiTheme="minorHAnsi" w:eastAsiaTheme="minorHAnsi" w:hAnsiTheme="minorHAnsi" w:cstheme="minorBidi"/>
          <w:sz w:val="22"/>
          <w:szCs w:val="22"/>
          <w:lang w:val="en-GB" w:eastAsia="en-US"/>
        </w:rPr>
        <w:t xml:space="preserve"> </w:t>
      </w:r>
      <w:r w:rsidR="00737084" w:rsidRPr="00C748B6">
        <w:rPr>
          <w:rFonts w:asciiTheme="minorHAnsi" w:eastAsiaTheme="minorHAnsi" w:hAnsiTheme="minorHAnsi" w:cstheme="minorBidi"/>
          <w:sz w:val="22"/>
          <w:szCs w:val="22"/>
          <w:lang w:val="en-GB" w:eastAsia="en-US"/>
        </w:rPr>
        <w:t>London: Penguin</w:t>
      </w:r>
      <w:r w:rsidR="00D474EC" w:rsidRPr="00C748B6">
        <w:rPr>
          <w:rFonts w:asciiTheme="minorHAnsi" w:eastAsiaTheme="minorHAnsi" w:hAnsiTheme="minorHAnsi" w:cstheme="minorBidi"/>
          <w:sz w:val="22"/>
          <w:szCs w:val="22"/>
          <w:lang w:val="en-GB" w:eastAsia="en-US"/>
        </w:rPr>
        <w:t>, 2018</w:t>
      </w:r>
      <w:r w:rsidR="008A70A2">
        <w:rPr>
          <w:rFonts w:asciiTheme="minorHAnsi" w:eastAsiaTheme="minorHAnsi" w:hAnsiTheme="minorHAnsi" w:cstheme="minorBidi"/>
          <w:sz w:val="22"/>
          <w:szCs w:val="22"/>
          <w:lang w:val="en-GB" w:eastAsia="en-US"/>
        </w:rPr>
        <w:br/>
      </w:r>
      <w:r w:rsidR="00353E1C" w:rsidRPr="0050798E">
        <w:rPr>
          <w:rFonts w:asciiTheme="minorHAnsi" w:eastAsiaTheme="minorHAnsi" w:hAnsiTheme="minorHAnsi" w:cstheme="minorBidi"/>
          <w:sz w:val="22"/>
          <w:szCs w:val="22"/>
          <w:lang w:eastAsia="en-US"/>
        </w:rPr>
        <w:t>Rosling, Hans</w:t>
      </w:r>
      <w:r w:rsidR="007E2207" w:rsidRPr="0050798E">
        <w:rPr>
          <w:rFonts w:asciiTheme="minorHAnsi" w:eastAsiaTheme="minorHAnsi" w:hAnsiTheme="minorHAnsi" w:cstheme="minorBidi"/>
          <w:sz w:val="22"/>
          <w:szCs w:val="22"/>
          <w:lang w:eastAsia="en-US"/>
        </w:rPr>
        <w:t xml:space="preserve">: Factfulness. </w:t>
      </w:r>
      <w:r w:rsidR="00132819" w:rsidRPr="0050798E">
        <w:rPr>
          <w:rFonts w:asciiTheme="minorHAnsi" w:eastAsiaTheme="minorHAnsi" w:hAnsiTheme="minorHAnsi" w:cstheme="minorBidi"/>
          <w:sz w:val="22"/>
          <w:szCs w:val="22"/>
          <w:lang w:eastAsia="en-US"/>
        </w:rPr>
        <w:t>London</w:t>
      </w:r>
      <w:r w:rsidR="00AC2F9B" w:rsidRPr="0050798E">
        <w:rPr>
          <w:rFonts w:asciiTheme="minorHAnsi" w:eastAsiaTheme="minorHAnsi" w:hAnsiTheme="minorHAnsi" w:cstheme="minorBidi"/>
          <w:sz w:val="22"/>
          <w:szCs w:val="22"/>
          <w:lang w:eastAsia="en-US"/>
        </w:rPr>
        <w:t>: Sceptre, 2018</w:t>
      </w:r>
    </w:p>
    <w:p w14:paraId="173DB0AF" w14:textId="77777777" w:rsidR="00A10B37" w:rsidRPr="00D937DA" w:rsidRDefault="00A10B37" w:rsidP="0045756C"/>
    <w:p w14:paraId="4932AE1A" w14:textId="77777777" w:rsidR="00D96882" w:rsidRPr="00D937DA" w:rsidRDefault="00D96882" w:rsidP="0045756C"/>
    <w:p w14:paraId="0A540963" w14:textId="77777777" w:rsidR="00D6302E" w:rsidRPr="00D937DA" w:rsidRDefault="00D6302E" w:rsidP="0045756C"/>
    <w:p w14:paraId="690D0852" w14:textId="3405228F" w:rsidR="00043A58" w:rsidRPr="00D937DA" w:rsidRDefault="00043A58" w:rsidP="0045756C"/>
    <w:p w14:paraId="0EAAD64A" w14:textId="4AEB8895" w:rsidR="00595A96" w:rsidRPr="00D937DA" w:rsidRDefault="00595A96" w:rsidP="00043A58"/>
    <w:p w14:paraId="48E3A2B5" w14:textId="77777777" w:rsidR="00595A96" w:rsidRPr="00D937DA" w:rsidRDefault="00595A96" w:rsidP="00043A58"/>
    <w:p w14:paraId="0F1209B7" w14:textId="43B514CE" w:rsidR="00286B72" w:rsidRPr="00D937DA" w:rsidRDefault="00286B72" w:rsidP="0045756C"/>
    <w:sectPr w:rsidR="00286B72" w:rsidRPr="00D937DA" w:rsidSect="00567005">
      <w:headerReference w:type="default" r:id="rId12"/>
      <w:footerReference w:type="default" r:id="rId13"/>
      <w:pgSz w:w="11906" w:h="16838"/>
      <w:pgMar w:top="1417" w:right="1417" w:bottom="1134"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DDDF7" w14:textId="77777777" w:rsidR="00187E1D" w:rsidRDefault="00187E1D" w:rsidP="00102C71">
      <w:pPr>
        <w:spacing w:after="0" w:line="240" w:lineRule="auto"/>
      </w:pPr>
      <w:r>
        <w:separator/>
      </w:r>
    </w:p>
  </w:endnote>
  <w:endnote w:type="continuationSeparator" w:id="0">
    <w:p w14:paraId="55FA98AD" w14:textId="77777777" w:rsidR="00187E1D" w:rsidRDefault="00187E1D" w:rsidP="0010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E8F16" w14:textId="26B4FB8E" w:rsidR="00102C71" w:rsidRDefault="00317437">
    <w:pPr>
      <w:pStyle w:val="Fuzeile"/>
    </w:pPr>
    <w:r>
      <w:rPr>
        <w:noProof/>
        <w:lang w:val="de-DE" w:eastAsia="de-DE"/>
      </w:rPr>
      <w:drawing>
        <wp:anchor distT="0" distB="0" distL="114300" distR="114300" simplePos="0" relativeHeight="251658240" behindDoc="1" locked="0" layoutInCell="1" allowOverlap="1" wp14:anchorId="181747E8" wp14:editId="3C625952">
          <wp:simplePos x="0" y="0"/>
          <wp:positionH relativeFrom="column">
            <wp:posOffset>4764405</wp:posOffset>
          </wp:positionH>
          <wp:positionV relativeFrom="paragraph">
            <wp:posOffset>17145</wp:posOffset>
          </wp:positionV>
          <wp:extent cx="1018800" cy="381600"/>
          <wp:effectExtent l="0" t="0" r="0" b="0"/>
          <wp:wrapTight wrapText="bothSides">
            <wp:wrapPolygon edited="0">
              <wp:start x="0" y="0"/>
              <wp:lineTo x="0" y="20520"/>
              <wp:lineTo x="21007" y="20520"/>
              <wp:lineTo x="2100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8800" cy="381600"/>
                  </a:xfrm>
                  <a:prstGeom prst="rect">
                    <a:avLst/>
                  </a:prstGeom>
                </pic:spPr>
              </pic:pic>
            </a:graphicData>
          </a:graphic>
          <wp14:sizeRelH relativeFrom="margin">
            <wp14:pctWidth>0</wp14:pctWidth>
          </wp14:sizeRelH>
          <wp14:sizeRelV relativeFrom="margin">
            <wp14:pctHeight>0</wp14:pctHeight>
          </wp14:sizeRelV>
        </wp:anchor>
      </w:drawing>
    </w:r>
    <w:r w:rsidR="005D048C">
      <w:t xml:space="preserve">Edmund Huditz, </w:t>
    </w:r>
    <w:r w:rsidR="00D82452">
      <w:t xml:space="preserve">August </w:t>
    </w:r>
    <w:r w:rsidR="00862980">
      <w:t>2019</w:t>
    </w:r>
  </w:p>
  <w:p w14:paraId="39BF602A" w14:textId="77777777" w:rsidR="00102C71" w:rsidRDefault="0010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2CDBE" w14:textId="77777777" w:rsidR="00187E1D" w:rsidRDefault="00187E1D" w:rsidP="00102C71">
      <w:pPr>
        <w:spacing w:after="0" w:line="240" w:lineRule="auto"/>
      </w:pPr>
      <w:r>
        <w:separator/>
      </w:r>
    </w:p>
  </w:footnote>
  <w:footnote w:type="continuationSeparator" w:id="0">
    <w:p w14:paraId="1EAFF8B8" w14:textId="77777777" w:rsidR="00187E1D" w:rsidRDefault="00187E1D" w:rsidP="0010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024"/>
      <w:gridCol w:w="3025"/>
      <w:gridCol w:w="3023"/>
    </w:tblGrid>
    <w:tr w:rsidR="00DD49C3" w14:paraId="4ACC0DA4" w14:textId="77777777">
      <w:trPr>
        <w:trHeight w:val="720"/>
      </w:trPr>
      <w:tc>
        <w:tcPr>
          <w:tcW w:w="1667" w:type="pct"/>
        </w:tcPr>
        <w:p w14:paraId="3378EB71" w14:textId="77777777" w:rsidR="00DD49C3" w:rsidRDefault="00DD49C3">
          <w:pPr>
            <w:pStyle w:val="Kopfzeile"/>
            <w:tabs>
              <w:tab w:val="clear" w:pos="4703"/>
            </w:tabs>
            <w:rPr>
              <w:color w:val="5B9BD5" w:themeColor="accent1"/>
            </w:rPr>
          </w:pPr>
        </w:p>
      </w:tc>
      <w:tc>
        <w:tcPr>
          <w:tcW w:w="1667" w:type="pct"/>
        </w:tcPr>
        <w:p w14:paraId="40ED2B7D" w14:textId="77777777" w:rsidR="00DD49C3" w:rsidRDefault="00DD49C3">
          <w:pPr>
            <w:pStyle w:val="Kopfzeile"/>
            <w:tabs>
              <w:tab w:val="clear" w:pos="4703"/>
            </w:tabs>
            <w:jc w:val="center"/>
            <w:rPr>
              <w:color w:val="5B9BD5" w:themeColor="accent1"/>
            </w:rPr>
          </w:pPr>
        </w:p>
      </w:tc>
      <w:tc>
        <w:tcPr>
          <w:tcW w:w="1666" w:type="pct"/>
        </w:tcPr>
        <w:p w14:paraId="65AA214A" w14:textId="1D9C6053" w:rsidR="00DD49C3" w:rsidRDefault="00DD49C3">
          <w:pPr>
            <w:pStyle w:val="Kopfzeile"/>
            <w:tabs>
              <w:tab w:val="clear" w:pos="4703"/>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8B4782" w:rsidRPr="008B4782">
            <w:rPr>
              <w:noProof/>
              <w:color w:val="5B9BD5" w:themeColor="accent1"/>
              <w:sz w:val="24"/>
              <w:szCs w:val="24"/>
              <w:lang w:val="de-DE"/>
            </w:rPr>
            <w:t>1</w:t>
          </w:r>
          <w:r>
            <w:rPr>
              <w:color w:val="5B9BD5" w:themeColor="accent1"/>
              <w:sz w:val="24"/>
              <w:szCs w:val="24"/>
            </w:rPr>
            <w:fldChar w:fldCharType="end"/>
          </w:r>
        </w:p>
      </w:tc>
    </w:tr>
  </w:tbl>
  <w:p w14:paraId="513BF28D" w14:textId="77777777" w:rsidR="00DD49C3" w:rsidRDefault="00DD49C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6C"/>
    <w:rsid w:val="00001881"/>
    <w:rsid w:val="0000196D"/>
    <w:rsid w:val="00003166"/>
    <w:rsid w:val="000035F6"/>
    <w:rsid w:val="000048F1"/>
    <w:rsid w:val="000109D8"/>
    <w:rsid w:val="00012674"/>
    <w:rsid w:val="000126D8"/>
    <w:rsid w:val="000135E8"/>
    <w:rsid w:val="000178CE"/>
    <w:rsid w:val="00026E21"/>
    <w:rsid w:val="00030134"/>
    <w:rsid w:val="000301D6"/>
    <w:rsid w:val="00030413"/>
    <w:rsid w:val="00030A7F"/>
    <w:rsid w:val="00030AFB"/>
    <w:rsid w:val="00031872"/>
    <w:rsid w:val="000328E3"/>
    <w:rsid w:val="000330B0"/>
    <w:rsid w:val="00035B39"/>
    <w:rsid w:val="000408C5"/>
    <w:rsid w:val="00041CA7"/>
    <w:rsid w:val="000435C2"/>
    <w:rsid w:val="00043A58"/>
    <w:rsid w:val="00043D29"/>
    <w:rsid w:val="00047264"/>
    <w:rsid w:val="00050676"/>
    <w:rsid w:val="00052E65"/>
    <w:rsid w:val="000532A5"/>
    <w:rsid w:val="000538B6"/>
    <w:rsid w:val="000540E4"/>
    <w:rsid w:val="00055BB3"/>
    <w:rsid w:val="000571DB"/>
    <w:rsid w:val="00057EEF"/>
    <w:rsid w:val="000631CD"/>
    <w:rsid w:val="00064CD1"/>
    <w:rsid w:val="00064CE8"/>
    <w:rsid w:val="0006545B"/>
    <w:rsid w:val="0006618C"/>
    <w:rsid w:val="0006700A"/>
    <w:rsid w:val="000672B2"/>
    <w:rsid w:val="00070D4A"/>
    <w:rsid w:val="0007724D"/>
    <w:rsid w:val="0008044D"/>
    <w:rsid w:val="00080D0D"/>
    <w:rsid w:val="00081833"/>
    <w:rsid w:val="000819B0"/>
    <w:rsid w:val="00083044"/>
    <w:rsid w:val="00085377"/>
    <w:rsid w:val="00092131"/>
    <w:rsid w:val="00094C8E"/>
    <w:rsid w:val="000956D7"/>
    <w:rsid w:val="000A1772"/>
    <w:rsid w:val="000A4C2B"/>
    <w:rsid w:val="000A6BD5"/>
    <w:rsid w:val="000B09AE"/>
    <w:rsid w:val="000B1C75"/>
    <w:rsid w:val="000B1DAE"/>
    <w:rsid w:val="000B21D0"/>
    <w:rsid w:val="000B23A9"/>
    <w:rsid w:val="000B3AE3"/>
    <w:rsid w:val="000B3CE2"/>
    <w:rsid w:val="000B3E10"/>
    <w:rsid w:val="000B4677"/>
    <w:rsid w:val="000B5243"/>
    <w:rsid w:val="000B56C1"/>
    <w:rsid w:val="000C026B"/>
    <w:rsid w:val="000C052B"/>
    <w:rsid w:val="000C125D"/>
    <w:rsid w:val="000C187B"/>
    <w:rsid w:val="000C1D25"/>
    <w:rsid w:val="000C1D32"/>
    <w:rsid w:val="000C318A"/>
    <w:rsid w:val="000C3A8C"/>
    <w:rsid w:val="000C4619"/>
    <w:rsid w:val="000C587E"/>
    <w:rsid w:val="000D11D4"/>
    <w:rsid w:val="000D25DE"/>
    <w:rsid w:val="000D3912"/>
    <w:rsid w:val="000D551F"/>
    <w:rsid w:val="000D5A8D"/>
    <w:rsid w:val="000D60E9"/>
    <w:rsid w:val="000E23FF"/>
    <w:rsid w:val="000E2723"/>
    <w:rsid w:val="000E2951"/>
    <w:rsid w:val="000E2AB7"/>
    <w:rsid w:val="000E2E73"/>
    <w:rsid w:val="000E394C"/>
    <w:rsid w:val="000E4A4F"/>
    <w:rsid w:val="000F2838"/>
    <w:rsid w:val="000F335C"/>
    <w:rsid w:val="00100B9E"/>
    <w:rsid w:val="001028EA"/>
    <w:rsid w:val="00102C71"/>
    <w:rsid w:val="001043F6"/>
    <w:rsid w:val="00105796"/>
    <w:rsid w:val="00107AFC"/>
    <w:rsid w:val="0011029E"/>
    <w:rsid w:val="0011149D"/>
    <w:rsid w:val="00111D55"/>
    <w:rsid w:val="00112653"/>
    <w:rsid w:val="00113921"/>
    <w:rsid w:val="001155BC"/>
    <w:rsid w:val="00116525"/>
    <w:rsid w:val="001179EE"/>
    <w:rsid w:val="00117A0D"/>
    <w:rsid w:val="00120762"/>
    <w:rsid w:val="001210EE"/>
    <w:rsid w:val="00125F2B"/>
    <w:rsid w:val="00131996"/>
    <w:rsid w:val="00132819"/>
    <w:rsid w:val="00133211"/>
    <w:rsid w:val="001362E1"/>
    <w:rsid w:val="001508DF"/>
    <w:rsid w:val="00151314"/>
    <w:rsid w:val="00151435"/>
    <w:rsid w:val="0015386B"/>
    <w:rsid w:val="00155AB6"/>
    <w:rsid w:val="0015653A"/>
    <w:rsid w:val="001573FF"/>
    <w:rsid w:val="00157858"/>
    <w:rsid w:val="00160137"/>
    <w:rsid w:val="00160904"/>
    <w:rsid w:val="0016180C"/>
    <w:rsid w:val="00161E0A"/>
    <w:rsid w:val="001662DC"/>
    <w:rsid w:val="00167E10"/>
    <w:rsid w:val="0017165F"/>
    <w:rsid w:val="00172075"/>
    <w:rsid w:val="00176C4F"/>
    <w:rsid w:val="0018203A"/>
    <w:rsid w:val="00183E49"/>
    <w:rsid w:val="00185496"/>
    <w:rsid w:val="0018698B"/>
    <w:rsid w:val="00187418"/>
    <w:rsid w:val="00187E1D"/>
    <w:rsid w:val="00191934"/>
    <w:rsid w:val="0019199C"/>
    <w:rsid w:val="00191DC9"/>
    <w:rsid w:val="00195526"/>
    <w:rsid w:val="00195907"/>
    <w:rsid w:val="001A20D3"/>
    <w:rsid w:val="001A36F2"/>
    <w:rsid w:val="001A6B7D"/>
    <w:rsid w:val="001A6F08"/>
    <w:rsid w:val="001A7692"/>
    <w:rsid w:val="001A782B"/>
    <w:rsid w:val="001B059E"/>
    <w:rsid w:val="001B0A88"/>
    <w:rsid w:val="001B31D1"/>
    <w:rsid w:val="001B545F"/>
    <w:rsid w:val="001B6CC6"/>
    <w:rsid w:val="001C1704"/>
    <w:rsid w:val="001C1A51"/>
    <w:rsid w:val="001C3C69"/>
    <w:rsid w:val="001C74B7"/>
    <w:rsid w:val="001C76CE"/>
    <w:rsid w:val="001D018A"/>
    <w:rsid w:val="001D02CD"/>
    <w:rsid w:val="001D1C52"/>
    <w:rsid w:val="001D4FA5"/>
    <w:rsid w:val="001D5CE8"/>
    <w:rsid w:val="001D7248"/>
    <w:rsid w:val="001D7DD4"/>
    <w:rsid w:val="001E03B1"/>
    <w:rsid w:val="001E092A"/>
    <w:rsid w:val="001E12B8"/>
    <w:rsid w:val="001E17C7"/>
    <w:rsid w:val="001E485C"/>
    <w:rsid w:val="001E50DA"/>
    <w:rsid w:val="001E53AF"/>
    <w:rsid w:val="001E5A75"/>
    <w:rsid w:val="001E66DB"/>
    <w:rsid w:val="001F048C"/>
    <w:rsid w:val="001F08C1"/>
    <w:rsid w:val="001F1C5F"/>
    <w:rsid w:val="001F6265"/>
    <w:rsid w:val="001F7305"/>
    <w:rsid w:val="001F7CF1"/>
    <w:rsid w:val="002007F9"/>
    <w:rsid w:val="00200AE7"/>
    <w:rsid w:val="002019D3"/>
    <w:rsid w:val="00201E6C"/>
    <w:rsid w:val="00201EA4"/>
    <w:rsid w:val="002058CC"/>
    <w:rsid w:val="00210796"/>
    <w:rsid w:val="002116F5"/>
    <w:rsid w:val="00211A30"/>
    <w:rsid w:val="00214EEA"/>
    <w:rsid w:val="00215F87"/>
    <w:rsid w:val="00216A01"/>
    <w:rsid w:val="00220AB5"/>
    <w:rsid w:val="00220AC2"/>
    <w:rsid w:val="0022194D"/>
    <w:rsid w:val="00222245"/>
    <w:rsid w:val="00222922"/>
    <w:rsid w:val="00226240"/>
    <w:rsid w:val="00226B2A"/>
    <w:rsid w:val="002314EB"/>
    <w:rsid w:val="00232A87"/>
    <w:rsid w:val="00232E32"/>
    <w:rsid w:val="00240AAD"/>
    <w:rsid w:val="00241D69"/>
    <w:rsid w:val="002428A8"/>
    <w:rsid w:val="002437C7"/>
    <w:rsid w:val="00245935"/>
    <w:rsid w:val="00245E4E"/>
    <w:rsid w:val="002506F5"/>
    <w:rsid w:val="00250A34"/>
    <w:rsid w:val="00250C96"/>
    <w:rsid w:val="00251252"/>
    <w:rsid w:val="00254437"/>
    <w:rsid w:val="00260846"/>
    <w:rsid w:val="002609B4"/>
    <w:rsid w:val="002613A0"/>
    <w:rsid w:val="002639A3"/>
    <w:rsid w:val="00263E6A"/>
    <w:rsid w:val="002653F8"/>
    <w:rsid w:val="002671A1"/>
    <w:rsid w:val="0026761F"/>
    <w:rsid w:val="002677BE"/>
    <w:rsid w:val="00267A39"/>
    <w:rsid w:val="00271ABC"/>
    <w:rsid w:val="00272D80"/>
    <w:rsid w:val="002735E6"/>
    <w:rsid w:val="002777FE"/>
    <w:rsid w:val="00277B13"/>
    <w:rsid w:val="0028039C"/>
    <w:rsid w:val="00283EAE"/>
    <w:rsid w:val="00286674"/>
    <w:rsid w:val="00286B72"/>
    <w:rsid w:val="0029081D"/>
    <w:rsid w:val="002918BC"/>
    <w:rsid w:val="00292858"/>
    <w:rsid w:val="0029395C"/>
    <w:rsid w:val="00295896"/>
    <w:rsid w:val="002979ED"/>
    <w:rsid w:val="00297D94"/>
    <w:rsid w:val="002A064C"/>
    <w:rsid w:val="002A1C41"/>
    <w:rsid w:val="002A2A93"/>
    <w:rsid w:val="002A5466"/>
    <w:rsid w:val="002A6E18"/>
    <w:rsid w:val="002B0292"/>
    <w:rsid w:val="002B1C2A"/>
    <w:rsid w:val="002B395D"/>
    <w:rsid w:val="002B3B9E"/>
    <w:rsid w:val="002C01B9"/>
    <w:rsid w:val="002C0586"/>
    <w:rsid w:val="002C07DD"/>
    <w:rsid w:val="002C4CB0"/>
    <w:rsid w:val="002C7A10"/>
    <w:rsid w:val="002D0CD7"/>
    <w:rsid w:val="002D11C6"/>
    <w:rsid w:val="002D1698"/>
    <w:rsid w:val="002D44A6"/>
    <w:rsid w:val="002D5F6A"/>
    <w:rsid w:val="002D6DB1"/>
    <w:rsid w:val="002E0AFB"/>
    <w:rsid w:val="002E105A"/>
    <w:rsid w:val="002E3EFD"/>
    <w:rsid w:val="002E53F4"/>
    <w:rsid w:val="002E55AA"/>
    <w:rsid w:val="002E6AB8"/>
    <w:rsid w:val="002E6BDA"/>
    <w:rsid w:val="002F1090"/>
    <w:rsid w:val="002F172A"/>
    <w:rsid w:val="00303010"/>
    <w:rsid w:val="00303419"/>
    <w:rsid w:val="00303C38"/>
    <w:rsid w:val="003047C7"/>
    <w:rsid w:val="00304A8E"/>
    <w:rsid w:val="00305040"/>
    <w:rsid w:val="00305A2B"/>
    <w:rsid w:val="00305EAB"/>
    <w:rsid w:val="003060BB"/>
    <w:rsid w:val="00307D9F"/>
    <w:rsid w:val="00311874"/>
    <w:rsid w:val="003121C1"/>
    <w:rsid w:val="00312290"/>
    <w:rsid w:val="00317437"/>
    <w:rsid w:val="00321BCF"/>
    <w:rsid w:val="00323121"/>
    <w:rsid w:val="0032441D"/>
    <w:rsid w:val="00325A94"/>
    <w:rsid w:val="003266F8"/>
    <w:rsid w:val="0033098E"/>
    <w:rsid w:val="00331241"/>
    <w:rsid w:val="00331B66"/>
    <w:rsid w:val="003369DE"/>
    <w:rsid w:val="00336D5B"/>
    <w:rsid w:val="00342243"/>
    <w:rsid w:val="00343D8A"/>
    <w:rsid w:val="0034780E"/>
    <w:rsid w:val="00352704"/>
    <w:rsid w:val="00353C63"/>
    <w:rsid w:val="00353E1C"/>
    <w:rsid w:val="0035475A"/>
    <w:rsid w:val="00355140"/>
    <w:rsid w:val="00355898"/>
    <w:rsid w:val="00355FE9"/>
    <w:rsid w:val="00356739"/>
    <w:rsid w:val="00357567"/>
    <w:rsid w:val="003604F9"/>
    <w:rsid w:val="0036067B"/>
    <w:rsid w:val="00362DC0"/>
    <w:rsid w:val="0036340B"/>
    <w:rsid w:val="00370AF9"/>
    <w:rsid w:val="00370D77"/>
    <w:rsid w:val="00371701"/>
    <w:rsid w:val="003731D9"/>
    <w:rsid w:val="00373E6B"/>
    <w:rsid w:val="00381C5A"/>
    <w:rsid w:val="00383CB8"/>
    <w:rsid w:val="00383CEB"/>
    <w:rsid w:val="00385DF6"/>
    <w:rsid w:val="00387FB4"/>
    <w:rsid w:val="00390142"/>
    <w:rsid w:val="00390A16"/>
    <w:rsid w:val="0039201C"/>
    <w:rsid w:val="00392EEB"/>
    <w:rsid w:val="00394937"/>
    <w:rsid w:val="00396096"/>
    <w:rsid w:val="00396555"/>
    <w:rsid w:val="00397356"/>
    <w:rsid w:val="00397BC8"/>
    <w:rsid w:val="00397CD9"/>
    <w:rsid w:val="003A1A9E"/>
    <w:rsid w:val="003A2A76"/>
    <w:rsid w:val="003A5D53"/>
    <w:rsid w:val="003A6586"/>
    <w:rsid w:val="003A7A3B"/>
    <w:rsid w:val="003B114B"/>
    <w:rsid w:val="003B4A4A"/>
    <w:rsid w:val="003C41A7"/>
    <w:rsid w:val="003C4267"/>
    <w:rsid w:val="003C48BB"/>
    <w:rsid w:val="003C5005"/>
    <w:rsid w:val="003C5E2D"/>
    <w:rsid w:val="003C5EC1"/>
    <w:rsid w:val="003C6B62"/>
    <w:rsid w:val="003D2AA3"/>
    <w:rsid w:val="003D2DA3"/>
    <w:rsid w:val="003D319A"/>
    <w:rsid w:val="003D35F3"/>
    <w:rsid w:val="003D37C3"/>
    <w:rsid w:val="003D53FB"/>
    <w:rsid w:val="003D69BD"/>
    <w:rsid w:val="003D7A2B"/>
    <w:rsid w:val="003E1F40"/>
    <w:rsid w:val="003E4111"/>
    <w:rsid w:val="003E74F1"/>
    <w:rsid w:val="003F17FF"/>
    <w:rsid w:val="003F4B1B"/>
    <w:rsid w:val="003F68BA"/>
    <w:rsid w:val="00401868"/>
    <w:rsid w:val="00403C35"/>
    <w:rsid w:val="00404471"/>
    <w:rsid w:val="0040507D"/>
    <w:rsid w:val="00406F2D"/>
    <w:rsid w:val="004117FD"/>
    <w:rsid w:val="00412071"/>
    <w:rsid w:val="00413556"/>
    <w:rsid w:val="004138C1"/>
    <w:rsid w:val="00416389"/>
    <w:rsid w:val="004206A9"/>
    <w:rsid w:val="00421842"/>
    <w:rsid w:val="00424C9E"/>
    <w:rsid w:val="0042621E"/>
    <w:rsid w:val="00427281"/>
    <w:rsid w:val="0042753D"/>
    <w:rsid w:val="00430228"/>
    <w:rsid w:val="00430E55"/>
    <w:rsid w:val="00432470"/>
    <w:rsid w:val="00434D2C"/>
    <w:rsid w:val="00434D3E"/>
    <w:rsid w:val="00436BBA"/>
    <w:rsid w:val="00440777"/>
    <w:rsid w:val="00441F1E"/>
    <w:rsid w:val="00442999"/>
    <w:rsid w:val="00443D43"/>
    <w:rsid w:val="0044421D"/>
    <w:rsid w:val="0044537E"/>
    <w:rsid w:val="00446A44"/>
    <w:rsid w:val="00452681"/>
    <w:rsid w:val="00454BA9"/>
    <w:rsid w:val="0045756C"/>
    <w:rsid w:val="00457656"/>
    <w:rsid w:val="0046062E"/>
    <w:rsid w:val="0046129C"/>
    <w:rsid w:val="0046142A"/>
    <w:rsid w:val="004645D7"/>
    <w:rsid w:val="00464690"/>
    <w:rsid w:val="00465F89"/>
    <w:rsid w:val="0046655E"/>
    <w:rsid w:val="00467CAC"/>
    <w:rsid w:val="00475989"/>
    <w:rsid w:val="0047621D"/>
    <w:rsid w:val="004773F2"/>
    <w:rsid w:val="00480D7C"/>
    <w:rsid w:val="00481230"/>
    <w:rsid w:val="00484448"/>
    <w:rsid w:val="00484EE4"/>
    <w:rsid w:val="004850FB"/>
    <w:rsid w:val="00486AA9"/>
    <w:rsid w:val="00487852"/>
    <w:rsid w:val="004912E9"/>
    <w:rsid w:val="00492616"/>
    <w:rsid w:val="0049325E"/>
    <w:rsid w:val="00496238"/>
    <w:rsid w:val="00496BC9"/>
    <w:rsid w:val="004A07AE"/>
    <w:rsid w:val="004A19E1"/>
    <w:rsid w:val="004A244A"/>
    <w:rsid w:val="004A7E64"/>
    <w:rsid w:val="004B00FE"/>
    <w:rsid w:val="004B15C0"/>
    <w:rsid w:val="004B324B"/>
    <w:rsid w:val="004B3CE1"/>
    <w:rsid w:val="004B627C"/>
    <w:rsid w:val="004C0060"/>
    <w:rsid w:val="004C2220"/>
    <w:rsid w:val="004C2C83"/>
    <w:rsid w:val="004C358A"/>
    <w:rsid w:val="004C6D18"/>
    <w:rsid w:val="004D0F8F"/>
    <w:rsid w:val="004D11FF"/>
    <w:rsid w:val="004D1EFA"/>
    <w:rsid w:val="004D35FD"/>
    <w:rsid w:val="004D37DB"/>
    <w:rsid w:val="004D3CF2"/>
    <w:rsid w:val="004D4D71"/>
    <w:rsid w:val="004D5DF3"/>
    <w:rsid w:val="004D607D"/>
    <w:rsid w:val="004E05AE"/>
    <w:rsid w:val="004E4A29"/>
    <w:rsid w:val="004E613D"/>
    <w:rsid w:val="004F2FF8"/>
    <w:rsid w:val="004F3731"/>
    <w:rsid w:val="004F3DC3"/>
    <w:rsid w:val="004F5636"/>
    <w:rsid w:val="004F679C"/>
    <w:rsid w:val="004F767C"/>
    <w:rsid w:val="00501041"/>
    <w:rsid w:val="00501330"/>
    <w:rsid w:val="00502ECF"/>
    <w:rsid w:val="00503830"/>
    <w:rsid w:val="0050798E"/>
    <w:rsid w:val="00507DF4"/>
    <w:rsid w:val="005100D7"/>
    <w:rsid w:val="00511717"/>
    <w:rsid w:val="00511AB7"/>
    <w:rsid w:val="00513E3B"/>
    <w:rsid w:val="005148A8"/>
    <w:rsid w:val="005159DC"/>
    <w:rsid w:val="00517A70"/>
    <w:rsid w:val="00520191"/>
    <w:rsid w:val="00521C08"/>
    <w:rsid w:val="00525ECE"/>
    <w:rsid w:val="005274BD"/>
    <w:rsid w:val="005276E1"/>
    <w:rsid w:val="005310D9"/>
    <w:rsid w:val="005316E2"/>
    <w:rsid w:val="00536835"/>
    <w:rsid w:val="00536844"/>
    <w:rsid w:val="00540E5D"/>
    <w:rsid w:val="0054153A"/>
    <w:rsid w:val="00541A66"/>
    <w:rsid w:val="0054587A"/>
    <w:rsid w:val="00547297"/>
    <w:rsid w:val="00547A94"/>
    <w:rsid w:val="005526FD"/>
    <w:rsid w:val="005531D0"/>
    <w:rsid w:val="00556FED"/>
    <w:rsid w:val="00557646"/>
    <w:rsid w:val="00557D56"/>
    <w:rsid w:val="00563303"/>
    <w:rsid w:val="00564E30"/>
    <w:rsid w:val="00566C55"/>
    <w:rsid w:val="00567005"/>
    <w:rsid w:val="005730A7"/>
    <w:rsid w:val="005753CF"/>
    <w:rsid w:val="00577835"/>
    <w:rsid w:val="00577FC5"/>
    <w:rsid w:val="005825AF"/>
    <w:rsid w:val="0058317A"/>
    <w:rsid w:val="005833B5"/>
    <w:rsid w:val="00586639"/>
    <w:rsid w:val="005870EC"/>
    <w:rsid w:val="00587342"/>
    <w:rsid w:val="005922D1"/>
    <w:rsid w:val="005923E9"/>
    <w:rsid w:val="00593FEB"/>
    <w:rsid w:val="0059588A"/>
    <w:rsid w:val="00595A96"/>
    <w:rsid w:val="005A0811"/>
    <w:rsid w:val="005A0C64"/>
    <w:rsid w:val="005A2035"/>
    <w:rsid w:val="005A4637"/>
    <w:rsid w:val="005A5B79"/>
    <w:rsid w:val="005B10AB"/>
    <w:rsid w:val="005B1186"/>
    <w:rsid w:val="005B27CC"/>
    <w:rsid w:val="005B44C9"/>
    <w:rsid w:val="005B6432"/>
    <w:rsid w:val="005B6BA5"/>
    <w:rsid w:val="005B7526"/>
    <w:rsid w:val="005C1807"/>
    <w:rsid w:val="005C439B"/>
    <w:rsid w:val="005C45AA"/>
    <w:rsid w:val="005C5410"/>
    <w:rsid w:val="005C5B33"/>
    <w:rsid w:val="005D048C"/>
    <w:rsid w:val="005D0F87"/>
    <w:rsid w:val="005D353E"/>
    <w:rsid w:val="005D4334"/>
    <w:rsid w:val="005D44CF"/>
    <w:rsid w:val="005D4752"/>
    <w:rsid w:val="005D5C19"/>
    <w:rsid w:val="005D6AA5"/>
    <w:rsid w:val="005D7F9D"/>
    <w:rsid w:val="005E5063"/>
    <w:rsid w:val="005E697F"/>
    <w:rsid w:val="005F2D65"/>
    <w:rsid w:val="005F36B1"/>
    <w:rsid w:val="005F6185"/>
    <w:rsid w:val="0060131B"/>
    <w:rsid w:val="00606FFA"/>
    <w:rsid w:val="006102DE"/>
    <w:rsid w:val="00610DBD"/>
    <w:rsid w:val="0061159C"/>
    <w:rsid w:val="006116B7"/>
    <w:rsid w:val="006118FB"/>
    <w:rsid w:val="006127F0"/>
    <w:rsid w:val="00617549"/>
    <w:rsid w:val="006209E3"/>
    <w:rsid w:val="00620DDF"/>
    <w:rsid w:val="00621539"/>
    <w:rsid w:val="00622403"/>
    <w:rsid w:val="00622B96"/>
    <w:rsid w:val="00622E98"/>
    <w:rsid w:val="006238BC"/>
    <w:rsid w:val="00623B30"/>
    <w:rsid w:val="00626184"/>
    <w:rsid w:val="006268DB"/>
    <w:rsid w:val="0063242D"/>
    <w:rsid w:val="00633130"/>
    <w:rsid w:val="006343C0"/>
    <w:rsid w:val="00636845"/>
    <w:rsid w:val="0063732B"/>
    <w:rsid w:val="0064375C"/>
    <w:rsid w:val="00643821"/>
    <w:rsid w:val="00650B41"/>
    <w:rsid w:val="0065206C"/>
    <w:rsid w:val="00653D88"/>
    <w:rsid w:val="00655988"/>
    <w:rsid w:val="0065783E"/>
    <w:rsid w:val="00665ED0"/>
    <w:rsid w:val="0066678A"/>
    <w:rsid w:val="00666993"/>
    <w:rsid w:val="006678F0"/>
    <w:rsid w:val="00667A2C"/>
    <w:rsid w:val="006702BD"/>
    <w:rsid w:val="00670AB1"/>
    <w:rsid w:val="00670E25"/>
    <w:rsid w:val="00671B4F"/>
    <w:rsid w:val="00673D57"/>
    <w:rsid w:val="00677496"/>
    <w:rsid w:val="006775C0"/>
    <w:rsid w:val="00677FFE"/>
    <w:rsid w:val="00680F7A"/>
    <w:rsid w:val="0068616D"/>
    <w:rsid w:val="00687513"/>
    <w:rsid w:val="006918B4"/>
    <w:rsid w:val="00692F52"/>
    <w:rsid w:val="006951EE"/>
    <w:rsid w:val="00697EC7"/>
    <w:rsid w:val="006A3314"/>
    <w:rsid w:val="006A3425"/>
    <w:rsid w:val="006A489D"/>
    <w:rsid w:val="006A5EC2"/>
    <w:rsid w:val="006B1502"/>
    <w:rsid w:val="006B215A"/>
    <w:rsid w:val="006B3110"/>
    <w:rsid w:val="006B3B0D"/>
    <w:rsid w:val="006B40D6"/>
    <w:rsid w:val="006B5A46"/>
    <w:rsid w:val="006B5DC4"/>
    <w:rsid w:val="006B70A4"/>
    <w:rsid w:val="006C1607"/>
    <w:rsid w:val="006C2032"/>
    <w:rsid w:val="006C3EE4"/>
    <w:rsid w:val="006C655F"/>
    <w:rsid w:val="006C6BBD"/>
    <w:rsid w:val="006C6F48"/>
    <w:rsid w:val="006D4C55"/>
    <w:rsid w:val="006D4EEF"/>
    <w:rsid w:val="006D60DC"/>
    <w:rsid w:val="006E0E5C"/>
    <w:rsid w:val="006E1079"/>
    <w:rsid w:val="006E2CFD"/>
    <w:rsid w:val="006E5F5F"/>
    <w:rsid w:val="006E72CF"/>
    <w:rsid w:val="006E78B2"/>
    <w:rsid w:val="006F35EE"/>
    <w:rsid w:val="006F56BF"/>
    <w:rsid w:val="006F5871"/>
    <w:rsid w:val="006F6938"/>
    <w:rsid w:val="00702ACB"/>
    <w:rsid w:val="00705392"/>
    <w:rsid w:val="00706EB7"/>
    <w:rsid w:val="0070778E"/>
    <w:rsid w:val="007116B3"/>
    <w:rsid w:val="00712554"/>
    <w:rsid w:val="00712A08"/>
    <w:rsid w:val="00712A09"/>
    <w:rsid w:val="00713941"/>
    <w:rsid w:val="00713B21"/>
    <w:rsid w:val="00715676"/>
    <w:rsid w:val="007164E2"/>
    <w:rsid w:val="0071764A"/>
    <w:rsid w:val="00717883"/>
    <w:rsid w:val="00720701"/>
    <w:rsid w:val="00720FB4"/>
    <w:rsid w:val="00722578"/>
    <w:rsid w:val="007244FD"/>
    <w:rsid w:val="007258E3"/>
    <w:rsid w:val="00726989"/>
    <w:rsid w:val="007279B6"/>
    <w:rsid w:val="00731037"/>
    <w:rsid w:val="007330DC"/>
    <w:rsid w:val="007345C2"/>
    <w:rsid w:val="007355BD"/>
    <w:rsid w:val="0073686E"/>
    <w:rsid w:val="00737084"/>
    <w:rsid w:val="00737884"/>
    <w:rsid w:val="007402A1"/>
    <w:rsid w:val="00746F34"/>
    <w:rsid w:val="0075211B"/>
    <w:rsid w:val="00753FBD"/>
    <w:rsid w:val="00756936"/>
    <w:rsid w:val="00757578"/>
    <w:rsid w:val="00757907"/>
    <w:rsid w:val="00761D32"/>
    <w:rsid w:val="00762518"/>
    <w:rsid w:val="00763BE0"/>
    <w:rsid w:val="007656D3"/>
    <w:rsid w:val="007660C3"/>
    <w:rsid w:val="00766681"/>
    <w:rsid w:val="007674CD"/>
    <w:rsid w:val="00775534"/>
    <w:rsid w:val="00775961"/>
    <w:rsid w:val="00777CA6"/>
    <w:rsid w:val="00777FE7"/>
    <w:rsid w:val="00780E00"/>
    <w:rsid w:val="0078160E"/>
    <w:rsid w:val="0078337D"/>
    <w:rsid w:val="007840E6"/>
    <w:rsid w:val="007852C4"/>
    <w:rsid w:val="007856AF"/>
    <w:rsid w:val="0079317A"/>
    <w:rsid w:val="00793F13"/>
    <w:rsid w:val="00794C76"/>
    <w:rsid w:val="007A0706"/>
    <w:rsid w:val="007A0F12"/>
    <w:rsid w:val="007A2E26"/>
    <w:rsid w:val="007A534A"/>
    <w:rsid w:val="007A6492"/>
    <w:rsid w:val="007A7605"/>
    <w:rsid w:val="007A7612"/>
    <w:rsid w:val="007B2DEE"/>
    <w:rsid w:val="007B519B"/>
    <w:rsid w:val="007B5972"/>
    <w:rsid w:val="007B606C"/>
    <w:rsid w:val="007B78F2"/>
    <w:rsid w:val="007C18A7"/>
    <w:rsid w:val="007C3BB4"/>
    <w:rsid w:val="007C4D71"/>
    <w:rsid w:val="007C530C"/>
    <w:rsid w:val="007C68DF"/>
    <w:rsid w:val="007D0AEE"/>
    <w:rsid w:val="007D1938"/>
    <w:rsid w:val="007D2912"/>
    <w:rsid w:val="007D388D"/>
    <w:rsid w:val="007D434A"/>
    <w:rsid w:val="007D4BF9"/>
    <w:rsid w:val="007D5C56"/>
    <w:rsid w:val="007D5D4F"/>
    <w:rsid w:val="007D6827"/>
    <w:rsid w:val="007D7223"/>
    <w:rsid w:val="007E00CB"/>
    <w:rsid w:val="007E2207"/>
    <w:rsid w:val="007E3158"/>
    <w:rsid w:val="007E49F0"/>
    <w:rsid w:val="007E5A16"/>
    <w:rsid w:val="007E62B5"/>
    <w:rsid w:val="007E7444"/>
    <w:rsid w:val="007F12B3"/>
    <w:rsid w:val="007F2B04"/>
    <w:rsid w:val="007F3F98"/>
    <w:rsid w:val="007F52BB"/>
    <w:rsid w:val="007F7DB3"/>
    <w:rsid w:val="00800212"/>
    <w:rsid w:val="008017AD"/>
    <w:rsid w:val="00804A88"/>
    <w:rsid w:val="00813DCD"/>
    <w:rsid w:val="00815A7F"/>
    <w:rsid w:val="00817369"/>
    <w:rsid w:val="008175DA"/>
    <w:rsid w:val="00822B07"/>
    <w:rsid w:val="00830AB4"/>
    <w:rsid w:val="00832BBB"/>
    <w:rsid w:val="008358A1"/>
    <w:rsid w:val="00835ACB"/>
    <w:rsid w:val="00835C00"/>
    <w:rsid w:val="00836BA8"/>
    <w:rsid w:val="00840883"/>
    <w:rsid w:val="00840A08"/>
    <w:rsid w:val="00844840"/>
    <w:rsid w:val="00845A7E"/>
    <w:rsid w:val="00845D55"/>
    <w:rsid w:val="00847DF3"/>
    <w:rsid w:val="00850210"/>
    <w:rsid w:val="0085378C"/>
    <w:rsid w:val="00853BB6"/>
    <w:rsid w:val="00857BBE"/>
    <w:rsid w:val="008605FA"/>
    <w:rsid w:val="00860D7A"/>
    <w:rsid w:val="008627FE"/>
    <w:rsid w:val="00862980"/>
    <w:rsid w:val="00863A6F"/>
    <w:rsid w:val="00864330"/>
    <w:rsid w:val="00866684"/>
    <w:rsid w:val="00867C44"/>
    <w:rsid w:val="00870083"/>
    <w:rsid w:val="00873EC6"/>
    <w:rsid w:val="00874178"/>
    <w:rsid w:val="00876655"/>
    <w:rsid w:val="00877FEF"/>
    <w:rsid w:val="00881BA3"/>
    <w:rsid w:val="00881C9E"/>
    <w:rsid w:val="00885A1D"/>
    <w:rsid w:val="008910AC"/>
    <w:rsid w:val="008916E3"/>
    <w:rsid w:val="00892133"/>
    <w:rsid w:val="00892760"/>
    <w:rsid w:val="008967F6"/>
    <w:rsid w:val="00896B74"/>
    <w:rsid w:val="008A2542"/>
    <w:rsid w:val="008A30D1"/>
    <w:rsid w:val="008A323F"/>
    <w:rsid w:val="008A42CE"/>
    <w:rsid w:val="008A573A"/>
    <w:rsid w:val="008A58C4"/>
    <w:rsid w:val="008A5BDD"/>
    <w:rsid w:val="008A5F6F"/>
    <w:rsid w:val="008A5FF8"/>
    <w:rsid w:val="008A70A2"/>
    <w:rsid w:val="008B0954"/>
    <w:rsid w:val="008B0C9D"/>
    <w:rsid w:val="008B1739"/>
    <w:rsid w:val="008B20EB"/>
    <w:rsid w:val="008B4782"/>
    <w:rsid w:val="008B48D3"/>
    <w:rsid w:val="008B5F65"/>
    <w:rsid w:val="008B6E12"/>
    <w:rsid w:val="008C0006"/>
    <w:rsid w:val="008C0B5F"/>
    <w:rsid w:val="008C44C7"/>
    <w:rsid w:val="008C51F9"/>
    <w:rsid w:val="008C5585"/>
    <w:rsid w:val="008C7A8F"/>
    <w:rsid w:val="008D1B63"/>
    <w:rsid w:val="008D2B0F"/>
    <w:rsid w:val="008D3E47"/>
    <w:rsid w:val="008D48C0"/>
    <w:rsid w:val="008E0E39"/>
    <w:rsid w:val="008E50EF"/>
    <w:rsid w:val="008E7E1A"/>
    <w:rsid w:val="008F1D5C"/>
    <w:rsid w:val="008F1ECC"/>
    <w:rsid w:val="008F21D4"/>
    <w:rsid w:val="008F4C4C"/>
    <w:rsid w:val="008F57F8"/>
    <w:rsid w:val="00900005"/>
    <w:rsid w:val="00900FBD"/>
    <w:rsid w:val="00901DF4"/>
    <w:rsid w:val="00902F61"/>
    <w:rsid w:val="0090333B"/>
    <w:rsid w:val="00903C37"/>
    <w:rsid w:val="00904F13"/>
    <w:rsid w:val="00905CCE"/>
    <w:rsid w:val="00905E24"/>
    <w:rsid w:val="00907E1C"/>
    <w:rsid w:val="00910CEB"/>
    <w:rsid w:val="009121C2"/>
    <w:rsid w:val="0091317D"/>
    <w:rsid w:val="00914335"/>
    <w:rsid w:val="00914496"/>
    <w:rsid w:val="00921D71"/>
    <w:rsid w:val="009227E9"/>
    <w:rsid w:val="00922BDC"/>
    <w:rsid w:val="009260EE"/>
    <w:rsid w:val="00927431"/>
    <w:rsid w:val="00930FFA"/>
    <w:rsid w:val="00931720"/>
    <w:rsid w:val="00932404"/>
    <w:rsid w:val="00933DEB"/>
    <w:rsid w:val="0093436C"/>
    <w:rsid w:val="00940899"/>
    <w:rsid w:val="009408A1"/>
    <w:rsid w:val="00940A5D"/>
    <w:rsid w:val="00942C95"/>
    <w:rsid w:val="00946328"/>
    <w:rsid w:val="00946F95"/>
    <w:rsid w:val="00950A00"/>
    <w:rsid w:val="00950A5B"/>
    <w:rsid w:val="00951D67"/>
    <w:rsid w:val="0095284E"/>
    <w:rsid w:val="00955392"/>
    <w:rsid w:val="00956DAD"/>
    <w:rsid w:val="0095750D"/>
    <w:rsid w:val="00963A16"/>
    <w:rsid w:val="00966A92"/>
    <w:rsid w:val="00967A3B"/>
    <w:rsid w:val="009746C2"/>
    <w:rsid w:val="00974AD5"/>
    <w:rsid w:val="00976AEC"/>
    <w:rsid w:val="00977C19"/>
    <w:rsid w:val="0098062C"/>
    <w:rsid w:val="00982CC3"/>
    <w:rsid w:val="0098426C"/>
    <w:rsid w:val="00985BC8"/>
    <w:rsid w:val="00985CD0"/>
    <w:rsid w:val="009864B8"/>
    <w:rsid w:val="0099006E"/>
    <w:rsid w:val="009906ED"/>
    <w:rsid w:val="009917D7"/>
    <w:rsid w:val="00994671"/>
    <w:rsid w:val="0099784E"/>
    <w:rsid w:val="009A0F03"/>
    <w:rsid w:val="009A19E4"/>
    <w:rsid w:val="009A32F3"/>
    <w:rsid w:val="009B080D"/>
    <w:rsid w:val="009B2584"/>
    <w:rsid w:val="009B2B94"/>
    <w:rsid w:val="009B3BF7"/>
    <w:rsid w:val="009B7CC6"/>
    <w:rsid w:val="009C1B37"/>
    <w:rsid w:val="009C1BFF"/>
    <w:rsid w:val="009C5203"/>
    <w:rsid w:val="009C58F5"/>
    <w:rsid w:val="009C59AB"/>
    <w:rsid w:val="009C6B33"/>
    <w:rsid w:val="009D2514"/>
    <w:rsid w:val="009D3BDE"/>
    <w:rsid w:val="009E478D"/>
    <w:rsid w:val="009E6604"/>
    <w:rsid w:val="009E6A62"/>
    <w:rsid w:val="009E7038"/>
    <w:rsid w:val="009E7440"/>
    <w:rsid w:val="009F49C3"/>
    <w:rsid w:val="009F673A"/>
    <w:rsid w:val="009F678C"/>
    <w:rsid w:val="009F6F7E"/>
    <w:rsid w:val="00A0124A"/>
    <w:rsid w:val="00A067E3"/>
    <w:rsid w:val="00A06C2C"/>
    <w:rsid w:val="00A07ABF"/>
    <w:rsid w:val="00A07F67"/>
    <w:rsid w:val="00A10B37"/>
    <w:rsid w:val="00A13866"/>
    <w:rsid w:val="00A1442F"/>
    <w:rsid w:val="00A14671"/>
    <w:rsid w:val="00A16E61"/>
    <w:rsid w:val="00A20913"/>
    <w:rsid w:val="00A21E2F"/>
    <w:rsid w:val="00A243ED"/>
    <w:rsid w:val="00A26273"/>
    <w:rsid w:val="00A26ACB"/>
    <w:rsid w:val="00A3024E"/>
    <w:rsid w:val="00A30674"/>
    <w:rsid w:val="00A30DD6"/>
    <w:rsid w:val="00A329AA"/>
    <w:rsid w:val="00A34F6B"/>
    <w:rsid w:val="00A3547F"/>
    <w:rsid w:val="00A367A5"/>
    <w:rsid w:val="00A37B24"/>
    <w:rsid w:val="00A41079"/>
    <w:rsid w:val="00A4375C"/>
    <w:rsid w:val="00A44AA6"/>
    <w:rsid w:val="00A44DF7"/>
    <w:rsid w:val="00A44EF0"/>
    <w:rsid w:val="00A459D1"/>
    <w:rsid w:val="00A50503"/>
    <w:rsid w:val="00A53BA7"/>
    <w:rsid w:val="00A555FE"/>
    <w:rsid w:val="00A56503"/>
    <w:rsid w:val="00A56706"/>
    <w:rsid w:val="00A567D8"/>
    <w:rsid w:val="00A5685E"/>
    <w:rsid w:val="00A6140C"/>
    <w:rsid w:val="00A62721"/>
    <w:rsid w:val="00A63AD5"/>
    <w:rsid w:val="00A642C0"/>
    <w:rsid w:val="00A65344"/>
    <w:rsid w:val="00A65838"/>
    <w:rsid w:val="00A662B5"/>
    <w:rsid w:val="00A71EF6"/>
    <w:rsid w:val="00A725AE"/>
    <w:rsid w:val="00A73BE8"/>
    <w:rsid w:val="00A764CD"/>
    <w:rsid w:val="00A76D05"/>
    <w:rsid w:val="00A812D7"/>
    <w:rsid w:val="00A81B0E"/>
    <w:rsid w:val="00A83153"/>
    <w:rsid w:val="00A837C2"/>
    <w:rsid w:val="00A8499A"/>
    <w:rsid w:val="00A84A66"/>
    <w:rsid w:val="00A84CFC"/>
    <w:rsid w:val="00A903FA"/>
    <w:rsid w:val="00A921B7"/>
    <w:rsid w:val="00A92E2E"/>
    <w:rsid w:val="00A93412"/>
    <w:rsid w:val="00A93608"/>
    <w:rsid w:val="00AA67C8"/>
    <w:rsid w:val="00AA7DDA"/>
    <w:rsid w:val="00AB5D9C"/>
    <w:rsid w:val="00AB6F64"/>
    <w:rsid w:val="00AC10DF"/>
    <w:rsid w:val="00AC13D4"/>
    <w:rsid w:val="00AC2F9B"/>
    <w:rsid w:val="00AC480F"/>
    <w:rsid w:val="00AC49DD"/>
    <w:rsid w:val="00AC6633"/>
    <w:rsid w:val="00AD03F3"/>
    <w:rsid w:val="00AD1903"/>
    <w:rsid w:val="00AD2D4A"/>
    <w:rsid w:val="00AD418A"/>
    <w:rsid w:val="00AD6263"/>
    <w:rsid w:val="00AD62CF"/>
    <w:rsid w:val="00AD6DC9"/>
    <w:rsid w:val="00AE0072"/>
    <w:rsid w:val="00AE3357"/>
    <w:rsid w:val="00AE3578"/>
    <w:rsid w:val="00AE5908"/>
    <w:rsid w:val="00AF0E20"/>
    <w:rsid w:val="00AF24CB"/>
    <w:rsid w:val="00AF2BE4"/>
    <w:rsid w:val="00AF45C0"/>
    <w:rsid w:val="00AF6629"/>
    <w:rsid w:val="00B01B04"/>
    <w:rsid w:val="00B06099"/>
    <w:rsid w:val="00B064E9"/>
    <w:rsid w:val="00B0701D"/>
    <w:rsid w:val="00B07A65"/>
    <w:rsid w:val="00B07C63"/>
    <w:rsid w:val="00B1118B"/>
    <w:rsid w:val="00B11C27"/>
    <w:rsid w:val="00B120B9"/>
    <w:rsid w:val="00B14B6E"/>
    <w:rsid w:val="00B16CD3"/>
    <w:rsid w:val="00B21D5C"/>
    <w:rsid w:val="00B23B67"/>
    <w:rsid w:val="00B25FF6"/>
    <w:rsid w:val="00B2617E"/>
    <w:rsid w:val="00B30F3A"/>
    <w:rsid w:val="00B3286C"/>
    <w:rsid w:val="00B33AA0"/>
    <w:rsid w:val="00B3568E"/>
    <w:rsid w:val="00B40D0D"/>
    <w:rsid w:val="00B42171"/>
    <w:rsid w:val="00B42A41"/>
    <w:rsid w:val="00B43857"/>
    <w:rsid w:val="00B43B8C"/>
    <w:rsid w:val="00B46ED8"/>
    <w:rsid w:val="00B475C8"/>
    <w:rsid w:val="00B47D07"/>
    <w:rsid w:val="00B50448"/>
    <w:rsid w:val="00B504B4"/>
    <w:rsid w:val="00B510D4"/>
    <w:rsid w:val="00B53314"/>
    <w:rsid w:val="00B54D03"/>
    <w:rsid w:val="00B55B69"/>
    <w:rsid w:val="00B5716C"/>
    <w:rsid w:val="00B6005B"/>
    <w:rsid w:val="00B62CA9"/>
    <w:rsid w:val="00B63B69"/>
    <w:rsid w:val="00B64778"/>
    <w:rsid w:val="00B6488A"/>
    <w:rsid w:val="00B7178B"/>
    <w:rsid w:val="00B719B3"/>
    <w:rsid w:val="00B7404E"/>
    <w:rsid w:val="00B74906"/>
    <w:rsid w:val="00B74950"/>
    <w:rsid w:val="00B762E3"/>
    <w:rsid w:val="00B76F8F"/>
    <w:rsid w:val="00B8166E"/>
    <w:rsid w:val="00B82E03"/>
    <w:rsid w:val="00B85384"/>
    <w:rsid w:val="00B853A3"/>
    <w:rsid w:val="00B86E2D"/>
    <w:rsid w:val="00B90065"/>
    <w:rsid w:val="00B92B30"/>
    <w:rsid w:val="00B95366"/>
    <w:rsid w:val="00B957AC"/>
    <w:rsid w:val="00B95A2D"/>
    <w:rsid w:val="00B97AF3"/>
    <w:rsid w:val="00BA03A0"/>
    <w:rsid w:val="00BA0B27"/>
    <w:rsid w:val="00BA2C7A"/>
    <w:rsid w:val="00BA57B2"/>
    <w:rsid w:val="00BA7AF7"/>
    <w:rsid w:val="00BB06C7"/>
    <w:rsid w:val="00BB4295"/>
    <w:rsid w:val="00BB53CD"/>
    <w:rsid w:val="00BB61C0"/>
    <w:rsid w:val="00BB726B"/>
    <w:rsid w:val="00BC1058"/>
    <w:rsid w:val="00BC2784"/>
    <w:rsid w:val="00BC4748"/>
    <w:rsid w:val="00BC505B"/>
    <w:rsid w:val="00BC59F0"/>
    <w:rsid w:val="00BC6870"/>
    <w:rsid w:val="00BC78A3"/>
    <w:rsid w:val="00BD0E7E"/>
    <w:rsid w:val="00BD48FB"/>
    <w:rsid w:val="00BD4AC4"/>
    <w:rsid w:val="00BD4EC9"/>
    <w:rsid w:val="00BD4FE6"/>
    <w:rsid w:val="00BD6313"/>
    <w:rsid w:val="00BE0729"/>
    <w:rsid w:val="00BE16BA"/>
    <w:rsid w:val="00BE22C5"/>
    <w:rsid w:val="00BE33B7"/>
    <w:rsid w:val="00BE47A0"/>
    <w:rsid w:val="00BE52D1"/>
    <w:rsid w:val="00BF1321"/>
    <w:rsid w:val="00BF35E0"/>
    <w:rsid w:val="00BF3EB0"/>
    <w:rsid w:val="00BF4949"/>
    <w:rsid w:val="00BF5C16"/>
    <w:rsid w:val="00BF6303"/>
    <w:rsid w:val="00BF6928"/>
    <w:rsid w:val="00C01520"/>
    <w:rsid w:val="00C02C83"/>
    <w:rsid w:val="00C034FC"/>
    <w:rsid w:val="00C039F3"/>
    <w:rsid w:val="00C052E2"/>
    <w:rsid w:val="00C079C7"/>
    <w:rsid w:val="00C07F6B"/>
    <w:rsid w:val="00C1113D"/>
    <w:rsid w:val="00C119E4"/>
    <w:rsid w:val="00C204A0"/>
    <w:rsid w:val="00C21D81"/>
    <w:rsid w:val="00C267D4"/>
    <w:rsid w:val="00C2786A"/>
    <w:rsid w:val="00C31A05"/>
    <w:rsid w:val="00C325C5"/>
    <w:rsid w:val="00C32766"/>
    <w:rsid w:val="00C32989"/>
    <w:rsid w:val="00C33B9B"/>
    <w:rsid w:val="00C3528A"/>
    <w:rsid w:val="00C35E6C"/>
    <w:rsid w:val="00C41C00"/>
    <w:rsid w:val="00C44FF7"/>
    <w:rsid w:val="00C514FE"/>
    <w:rsid w:val="00C52783"/>
    <w:rsid w:val="00C53343"/>
    <w:rsid w:val="00C54248"/>
    <w:rsid w:val="00C5531F"/>
    <w:rsid w:val="00C55446"/>
    <w:rsid w:val="00C63369"/>
    <w:rsid w:val="00C63BE3"/>
    <w:rsid w:val="00C65DA5"/>
    <w:rsid w:val="00C706F3"/>
    <w:rsid w:val="00C73831"/>
    <w:rsid w:val="00C748B6"/>
    <w:rsid w:val="00C748D6"/>
    <w:rsid w:val="00C769B1"/>
    <w:rsid w:val="00C76A66"/>
    <w:rsid w:val="00C77632"/>
    <w:rsid w:val="00C81075"/>
    <w:rsid w:val="00C81EC2"/>
    <w:rsid w:val="00C87267"/>
    <w:rsid w:val="00C917B7"/>
    <w:rsid w:val="00C91AFC"/>
    <w:rsid w:val="00C92C4A"/>
    <w:rsid w:val="00CA109A"/>
    <w:rsid w:val="00CA283D"/>
    <w:rsid w:val="00CA2C14"/>
    <w:rsid w:val="00CA4481"/>
    <w:rsid w:val="00CA4D1C"/>
    <w:rsid w:val="00CA5997"/>
    <w:rsid w:val="00CA6D3A"/>
    <w:rsid w:val="00CA7C75"/>
    <w:rsid w:val="00CB1AEB"/>
    <w:rsid w:val="00CB2E27"/>
    <w:rsid w:val="00CB69A8"/>
    <w:rsid w:val="00CC0CB7"/>
    <w:rsid w:val="00CC1D57"/>
    <w:rsid w:val="00CC22C1"/>
    <w:rsid w:val="00CC3411"/>
    <w:rsid w:val="00CC3E7D"/>
    <w:rsid w:val="00CC3FB1"/>
    <w:rsid w:val="00CC48D1"/>
    <w:rsid w:val="00CC49D6"/>
    <w:rsid w:val="00CC4FEB"/>
    <w:rsid w:val="00CD25A7"/>
    <w:rsid w:val="00CE005D"/>
    <w:rsid w:val="00CE24E1"/>
    <w:rsid w:val="00CE37F0"/>
    <w:rsid w:val="00CE4350"/>
    <w:rsid w:val="00CE4C67"/>
    <w:rsid w:val="00CE57DE"/>
    <w:rsid w:val="00CE5B27"/>
    <w:rsid w:val="00CE5F6D"/>
    <w:rsid w:val="00CF06E8"/>
    <w:rsid w:val="00CF07DF"/>
    <w:rsid w:val="00CF080D"/>
    <w:rsid w:val="00CF10FA"/>
    <w:rsid w:val="00CF11DC"/>
    <w:rsid w:val="00CF3580"/>
    <w:rsid w:val="00CF4992"/>
    <w:rsid w:val="00D046A4"/>
    <w:rsid w:val="00D04E2B"/>
    <w:rsid w:val="00D05F9A"/>
    <w:rsid w:val="00D060CD"/>
    <w:rsid w:val="00D07C25"/>
    <w:rsid w:val="00D1065C"/>
    <w:rsid w:val="00D11690"/>
    <w:rsid w:val="00D1395A"/>
    <w:rsid w:val="00D13C38"/>
    <w:rsid w:val="00D14F08"/>
    <w:rsid w:val="00D162C1"/>
    <w:rsid w:val="00D166F1"/>
    <w:rsid w:val="00D17485"/>
    <w:rsid w:val="00D215BD"/>
    <w:rsid w:val="00D21D69"/>
    <w:rsid w:val="00D242ED"/>
    <w:rsid w:val="00D248DE"/>
    <w:rsid w:val="00D24D2A"/>
    <w:rsid w:val="00D2622B"/>
    <w:rsid w:val="00D26813"/>
    <w:rsid w:val="00D30425"/>
    <w:rsid w:val="00D329B6"/>
    <w:rsid w:val="00D345D2"/>
    <w:rsid w:val="00D349AE"/>
    <w:rsid w:val="00D35669"/>
    <w:rsid w:val="00D36640"/>
    <w:rsid w:val="00D36C48"/>
    <w:rsid w:val="00D4006C"/>
    <w:rsid w:val="00D407B1"/>
    <w:rsid w:val="00D40E69"/>
    <w:rsid w:val="00D41D8B"/>
    <w:rsid w:val="00D45097"/>
    <w:rsid w:val="00D4618D"/>
    <w:rsid w:val="00D474EC"/>
    <w:rsid w:val="00D606A1"/>
    <w:rsid w:val="00D607CD"/>
    <w:rsid w:val="00D6302E"/>
    <w:rsid w:val="00D637EB"/>
    <w:rsid w:val="00D63978"/>
    <w:rsid w:val="00D64E49"/>
    <w:rsid w:val="00D654AD"/>
    <w:rsid w:val="00D66213"/>
    <w:rsid w:val="00D67454"/>
    <w:rsid w:val="00D67603"/>
    <w:rsid w:val="00D70550"/>
    <w:rsid w:val="00D71472"/>
    <w:rsid w:val="00D723CD"/>
    <w:rsid w:val="00D72445"/>
    <w:rsid w:val="00D740DD"/>
    <w:rsid w:val="00D76C34"/>
    <w:rsid w:val="00D77D9C"/>
    <w:rsid w:val="00D80A65"/>
    <w:rsid w:val="00D816CA"/>
    <w:rsid w:val="00D82452"/>
    <w:rsid w:val="00D828C9"/>
    <w:rsid w:val="00D82AFD"/>
    <w:rsid w:val="00D82CA5"/>
    <w:rsid w:val="00D840BD"/>
    <w:rsid w:val="00D84739"/>
    <w:rsid w:val="00D84D37"/>
    <w:rsid w:val="00D85735"/>
    <w:rsid w:val="00D85C1A"/>
    <w:rsid w:val="00D86F02"/>
    <w:rsid w:val="00D9161F"/>
    <w:rsid w:val="00D9374B"/>
    <w:rsid w:val="00D937DA"/>
    <w:rsid w:val="00D93F2D"/>
    <w:rsid w:val="00D96882"/>
    <w:rsid w:val="00DA10C4"/>
    <w:rsid w:val="00DA4AD4"/>
    <w:rsid w:val="00DA7D93"/>
    <w:rsid w:val="00DA7E79"/>
    <w:rsid w:val="00DB1927"/>
    <w:rsid w:val="00DB2DDC"/>
    <w:rsid w:val="00DB356B"/>
    <w:rsid w:val="00DB361D"/>
    <w:rsid w:val="00DB70A2"/>
    <w:rsid w:val="00DC3083"/>
    <w:rsid w:val="00DC4B83"/>
    <w:rsid w:val="00DC6139"/>
    <w:rsid w:val="00DC68DA"/>
    <w:rsid w:val="00DC69DC"/>
    <w:rsid w:val="00DD0321"/>
    <w:rsid w:val="00DD252B"/>
    <w:rsid w:val="00DD2E9E"/>
    <w:rsid w:val="00DD4104"/>
    <w:rsid w:val="00DD49C3"/>
    <w:rsid w:val="00DD71C9"/>
    <w:rsid w:val="00DD735C"/>
    <w:rsid w:val="00DD7DC1"/>
    <w:rsid w:val="00DE208F"/>
    <w:rsid w:val="00DE248B"/>
    <w:rsid w:val="00DE2EF2"/>
    <w:rsid w:val="00DE3CE1"/>
    <w:rsid w:val="00DE3E56"/>
    <w:rsid w:val="00DF3437"/>
    <w:rsid w:val="00DF4018"/>
    <w:rsid w:val="00DF4114"/>
    <w:rsid w:val="00DF6B47"/>
    <w:rsid w:val="00DF6CF1"/>
    <w:rsid w:val="00DF783A"/>
    <w:rsid w:val="00E001C2"/>
    <w:rsid w:val="00E00E24"/>
    <w:rsid w:val="00E02005"/>
    <w:rsid w:val="00E0463C"/>
    <w:rsid w:val="00E04B0C"/>
    <w:rsid w:val="00E071EF"/>
    <w:rsid w:val="00E10FF1"/>
    <w:rsid w:val="00E11203"/>
    <w:rsid w:val="00E12B18"/>
    <w:rsid w:val="00E131CC"/>
    <w:rsid w:val="00E132A5"/>
    <w:rsid w:val="00E1364F"/>
    <w:rsid w:val="00E162A1"/>
    <w:rsid w:val="00E21279"/>
    <w:rsid w:val="00E212EC"/>
    <w:rsid w:val="00E217DE"/>
    <w:rsid w:val="00E2667F"/>
    <w:rsid w:val="00E26E84"/>
    <w:rsid w:val="00E32E17"/>
    <w:rsid w:val="00E339A9"/>
    <w:rsid w:val="00E34FFC"/>
    <w:rsid w:val="00E36D96"/>
    <w:rsid w:val="00E40D48"/>
    <w:rsid w:val="00E40EBB"/>
    <w:rsid w:val="00E41275"/>
    <w:rsid w:val="00E434A3"/>
    <w:rsid w:val="00E44FD1"/>
    <w:rsid w:val="00E457BF"/>
    <w:rsid w:val="00E52BF9"/>
    <w:rsid w:val="00E53DE5"/>
    <w:rsid w:val="00E541BA"/>
    <w:rsid w:val="00E556AA"/>
    <w:rsid w:val="00E6045D"/>
    <w:rsid w:val="00E6225F"/>
    <w:rsid w:val="00E62B2C"/>
    <w:rsid w:val="00E638C5"/>
    <w:rsid w:val="00E64AC8"/>
    <w:rsid w:val="00E64F2A"/>
    <w:rsid w:val="00E670CB"/>
    <w:rsid w:val="00E700FF"/>
    <w:rsid w:val="00E71BDD"/>
    <w:rsid w:val="00E71D12"/>
    <w:rsid w:val="00E727D9"/>
    <w:rsid w:val="00E73B12"/>
    <w:rsid w:val="00E73C58"/>
    <w:rsid w:val="00E75B88"/>
    <w:rsid w:val="00E770B3"/>
    <w:rsid w:val="00E772F3"/>
    <w:rsid w:val="00E815FF"/>
    <w:rsid w:val="00E81D42"/>
    <w:rsid w:val="00E83CE7"/>
    <w:rsid w:val="00E908EA"/>
    <w:rsid w:val="00E94572"/>
    <w:rsid w:val="00EA063C"/>
    <w:rsid w:val="00EA0CFA"/>
    <w:rsid w:val="00EA0FC9"/>
    <w:rsid w:val="00EA138F"/>
    <w:rsid w:val="00EA34BB"/>
    <w:rsid w:val="00EA45AA"/>
    <w:rsid w:val="00EA5DDC"/>
    <w:rsid w:val="00EA6625"/>
    <w:rsid w:val="00EB35D8"/>
    <w:rsid w:val="00EB5397"/>
    <w:rsid w:val="00EC2455"/>
    <w:rsid w:val="00EC3ADD"/>
    <w:rsid w:val="00EC49EF"/>
    <w:rsid w:val="00EC4DCB"/>
    <w:rsid w:val="00EC53F9"/>
    <w:rsid w:val="00EC5514"/>
    <w:rsid w:val="00EC6404"/>
    <w:rsid w:val="00EC7BAE"/>
    <w:rsid w:val="00ED269D"/>
    <w:rsid w:val="00ED34A1"/>
    <w:rsid w:val="00EE0756"/>
    <w:rsid w:val="00EE1231"/>
    <w:rsid w:val="00EE140B"/>
    <w:rsid w:val="00EE3C6C"/>
    <w:rsid w:val="00EE496C"/>
    <w:rsid w:val="00EF0ECF"/>
    <w:rsid w:val="00EF2D8C"/>
    <w:rsid w:val="00EF3F71"/>
    <w:rsid w:val="00EF54DC"/>
    <w:rsid w:val="00EF5AD3"/>
    <w:rsid w:val="00EF631C"/>
    <w:rsid w:val="00EF6455"/>
    <w:rsid w:val="00EF707C"/>
    <w:rsid w:val="00F01756"/>
    <w:rsid w:val="00F03332"/>
    <w:rsid w:val="00F0598F"/>
    <w:rsid w:val="00F070DB"/>
    <w:rsid w:val="00F07772"/>
    <w:rsid w:val="00F07AA3"/>
    <w:rsid w:val="00F132B1"/>
    <w:rsid w:val="00F1424D"/>
    <w:rsid w:val="00F14944"/>
    <w:rsid w:val="00F1577C"/>
    <w:rsid w:val="00F161C1"/>
    <w:rsid w:val="00F213E2"/>
    <w:rsid w:val="00F219A4"/>
    <w:rsid w:val="00F22CF0"/>
    <w:rsid w:val="00F2562A"/>
    <w:rsid w:val="00F256D6"/>
    <w:rsid w:val="00F25793"/>
    <w:rsid w:val="00F257A5"/>
    <w:rsid w:val="00F2729F"/>
    <w:rsid w:val="00F27349"/>
    <w:rsid w:val="00F30246"/>
    <w:rsid w:val="00F30927"/>
    <w:rsid w:val="00F31D68"/>
    <w:rsid w:val="00F34454"/>
    <w:rsid w:val="00F35E9C"/>
    <w:rsid w:val="00F37695"/>
    <w:rsid w:val="00F41B18"/>
    <w:rsid w:val="00F42F6F"/>
    <w:rsid w:val="00F44B45"/>
    <w:rsid w:val="00F44D06"/>
    <w:rsid w:val="00F4548F"/>
    <w:rsid w:val="00F46D59"/>
    <w:rsid w:val="00F47BF8"/>
    <w:rsid w:val="00F526C7"/>
    <w:rsid w:val="00F5629B"/>
    <w:rsid w:val="00F63737"/>
    <w:rsid w:val="00F643EA"/>
    <w:rsid w:val="00F657EC"/>
    <w:rsid w:val="00F65C21"/>
    <w:rsid w:val="00F65F91"/>
    <w:rsid w:val="00F664EA"/>
    <w:rsid w:val="00F72C65"/>
    <w:rsid w:val="00F80B46"/>
    <w:rsid w:val="00F81227"/>
    <w:rsid w:val="00F81ADD"/>
    <w:rsid w:val="00F8200A"/>
    <w:rsid w:val="00F82099"/>
    <w:rsid w:val="00F84A38"/>
    <w:rsid w:val="00F84E2B"/>
    <w:rsid w:val="00F85B10"/>
    <w:rsid w:val="00F85C86"/>
    <w:rsid w:val="00F92DFA"/>
    <w:rsid w:val="00F95E22"/>
    <w:rsid w:val="00F9783F"/>
    <w:rsid w:val="00F97F53"/>
    <w:rsid w:val="00FA2A70"/>
    <w:rsid w:val="00FA2D48"/>
    <w:rsid w:val="00FA3713"/>
    <w:rsid w:val="00FA5FF3"/>
    <w:rsid w:val="00FB20B0"/>
    <w:rsid w:val="00FB2530"/>
    <w:rsid w:val="00FB4068"/>
    <w:rsid w:val="00FB795B"/>
    <w:rsid w:val="00FB7B77"/>
    <w:rsid w:val="00FC044D"/>
    <w:rsid w:val="00FC0DEF"/>
    <w:rsid w:val="00FC29B0"/>
    <w:rsid w:val="00FC403E"/>
    <w:rsid w:val="00FC5163"/>
    <w:rsid w:val="00FC51EB"/>
    <w:rsid w:val="00FC6144"/>
    <w:rsid w:val="00FC7AD8"/>
    <w:rsid w:val="00FD1258"/>
    <w:rsid w:val="00FD189F"/>
    <w:rsid w:val="00FD19A5"/>
    <w:rsid w:val="00FD346E"/>
    <w:rsid w:val="00FD44AB"/>
    <w:rsid w:val="00FD574B"/>
    <w:rsid w:val="00FD6B15"/>
    <w:rsid w:val="00FD7894"/>
    <w:rsid w:val="00FE0682"/>
    <w:rsid w:val="00FE0BEA"/>
    <w:rsid w:val="00FE19A4"/>
    <w:rsid w:val="00FE22CF"/>
    <w:rsid w:val="00FE2330"/>
    <w:rsid w:val="00FE2F94"/>
    <w:rsid w:val="00FE439D"/>
    <w:rsid w:val="00FE4C16"/>
    <w:rsid w:val="00FE550E"/>
    <w:rsid w:val="00FE7100"/>
    <w:rsid w:val="00FE7583"/>
    <w:rsid w:val="00FF01AC"/>
    <w:rsid w:val="00FF0CEA"/>
    <w:rsid w:val="00FF150B"/>
    <w:rsid w:val="00FF1D78"/>
    <w:rsid w:val="00FF202F"/>
    <w:rsid w:val="00FF2505"/>
    <w:rsid w:val="00FF5113"/>
    <w:rsid w:val="00FF65FA"/>
    <w:rsid w:val="00FF6DC2"/>
    <w:rsid w:val="00FF7F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315855"/>
  <w15:chartTrackingRefBased/>
  <w15:docId w15:val="{00FA3189-6183-44E5-B44A-1BB93382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B3B0D"/>
    <w:rPr>
      <w:color w:val="0000FF"/>
      <w:u w:val="single"/>
    </w:rPr>
  </w:style>
  <w:style w:type="character" w:styleId="BesuchterLink">
    <w:name w:val="FollowedHyperlink"/>
    <w:basedOn w:val="Absatz-Standardschriftart"/>
    <w:uiPriority w:val="99"/>
    <w:semiHidden/>
    <w:unhideWhenUsed/>
    <w:rsid w:val="00F2729F"/>
    <w:rPr>
      <w:color w:val="954F72" w:themeColor="followedHyperlink"/>
      <w:u w:val="single"/>
    </w:rPr>
  </w:style>
  <w:style w:type="character" w:customStyle="1" w:styleId="UnresolvedMention">
    <w:name w:val="Unresolved Mention"/>
    <w:basedOn w:val="Absatz-Standardschriftart"/>
    <w:uiPriority w:val="99"/>
    <w:semiHidden/>
    <w:unhideWhenUsed/>
    <w:rsid w:val="00F2729F"/>
    <w:rPr>
      <w:color w:val="605E5C"/>
      <w:shd w:val="clear" w:color="auto" w:fill="E1DFDD"/>
    </w:rPr>
  </w:style>
  <w:style w:type="paragraph" w:styleId="StandardWeb">
    <w:name w:val="Normal (Web)"/>
    <w:basedOn w:val="Standard"/>
    <w:uiPriority w:val="99"/>
    <w:unhideWhenUsed/>
    <w:rsid w:val="00CF11D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102C71"/>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102C71"/>
  </w:style>
  <w:style w:type="paragraph" w:styleId="Fuzeile">
    <w:name w:val="footer"/>
    <w:basedOn w:val="Standard"/>
    <w:link w:val="FuzeileZchn"/>
    <w:uiPriority w:val="99"/>
    <w:unhideWhenUsed/>
    <w:rsid w:val="00102C71"/>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10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70">
      <w:bodyDiv w:val="1"/>
      <w:marLeft w:val="0"/>
      <w:marRight w:val="0"/>
      <w:marTop w:val="0"/>
      <w:marBottom w:val="0"/>
      <w:divBdr>
        <w:top w:val="none" w:sz="0" w:space="0" w:color="auto"/>
        <w:left w:val="none" w:sz="0" w:space="0" w:color="auto"/>
        <w:bottom w:val="none" w:sz="0" w:space="0" w:color="auto"/>
        <w:right w:val="none" w:sz="0" w:space="0" w:color="auto"/>
      </w:divBdr>
    </w:div>
    <w:div w:id="11209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sciencemag.org/content/359/6380/1146"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tern.de/neon/wilde-welt/facebook--aeltere-menschen-teilen-oefter--fake-news--im-netz-8526032.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ikipedia.org/wiki/Peisistratos" TargetMode="External"/><Relationship Id="rId11" Type="http://schemas.openxmlformats.org/officeDocument/2006/relationships/hyperlink" Target="https://de.wikipedia.org/wiki/Sapere_au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erztezeitung.de/medizin/krankheiten/infektionskrankheiten/impfen/article/982308/folgenreiche-fake-news-hpv-impfung-japan-verteufelt.html" TargetMode="External"/><Relationship Id="rId4" Type="http://schemas.openxmlformats.org/officeDocument/2006/relationships/footnotes" Target="footnotes.xml"/><Relationship Id="rId9" Type="http://schemas.openxmlformats.org/officeDocument/2006/relationships/hyperlink" Target="http://social-dynamics.org/tag/sinan-ar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2636</Words>
  <Characters>16613</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 Huditz</dc:creator>
  <cp:keywords/>
  <dc:description/>
  <cp:lastModifiedBy>Anna Portenkirchner</cp:lastModifiedBy>
  <cp:revision>2</cp:revision>
  <dcterms:created xsi:type="dcterms:W3CDTF">2019-11-22T10:48:00Z</dcterms:created>
  <dcterms:modified xsi:type="dcterms:W3CDTF">2019-11-22T10:48:00Z</dcterms:modified>
</cp:coreProperties>
</file>